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BC" w:rsidRPr="00562EBC" w:rsidRDefault="00562EBC" w:rsidP="00D92E45">
      <w:pPr>
        <w:pStyle w:val="p4"/>
        <w:tabs>
          <w:tab w:val="left" w:pos="8004"/>
          <w:tab w:val="right" w:pos="9638"/>
        </w:tabs>
        <w:spacing w:before="0" w:beforeAutospacing="0" w:after="0" w:afterAutospacing="0"/>
        <w:contextualSpacing/>
        <w:jc w:val="center"/>
        <w:rPr>
          <w:rStyle w:val="s1"/>
        </w:rPr>
      </w:pPr>
      <w:r w:rsidRPr="00562EBC">
        <w:rPr>
          <w:rStyle w:val="s1"/>
        </w:rPr>
        <w:t>СОВЕТ СТАРИЦИНСКОГО СЕЛЬСКОГО ПОСЕЛЕНИЯ</w:t>
      </w:r>
    </w:p>
    <w:p w:rsidR="00562EBC" w:rsidRPr="00562EBC" w:rsidRDefault="00562EBC" w:rsidP="00D92E45">
      <w:pPr>
        <w:pStyle w:val="p16"/>
        <w:spacing w:before="0" w:beforeAutospacing="0" w:after="0" w:afterAutospacing="0"/>
        <w:contextualSpacing/>
        <w:jc w:val="center"/>
        <w:rPr>
          <w:rStyle w:val="s1"/>
        </w:rPr>
      </w:pPr>
      <w:r w:rsidRPr="00562EBC">
        <w:rPr>
          <w:rStyle w:val="s1"/>
        </w:rPr>
        <w:t>Парабельского района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r w:rsidRPr="00562EBC">
        <w:rPr>
          <w:rStyle w:val="s1"/>
        </w:rPr>
        <w:t>Томской области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proofErr w:type="gramStart"/>
      <w:r w:rsidRPr="00562EBC">
        <w:rPr>
          <w:rStyle w:val="s1"/>
        </w:rPr>
        <w:t>Р</w:t>
      </w:r>
      <w:proofErr w:type="gramEnd"/>
      <w:r w:rsidRPr="00562EBC">
        <w:rPr>
          <w:rStyle w:val="s1"/>
        </w:rPr>
        <w:t xml:space="preserve"> Е Ш Е Н И Е</w:t>
      </w:r>
    </w:p>
    <w:p w:rsidR="00562EBC" w:rsidRDefault="00562EBC" w:rsidP="00562EBC">
      <w:pPr>
        <w:pStyle w:val="p16"/>
        <w:contextualSpacing/>
        <w:jc w:val="right"/>
        <w:rPr>
          <w:rStyle w:val="s1"/>
        </w:rPr>
      </w:pPr>
      <w:r w:rsidRPr="00562EBC">
        <w:rPr>
          <w:rStyle w:val="s1"/>
        </w:rPr>
        <w:t xml:space="preserve">« </w:t>
      </w:r>
      <w:r w:rsidR="00F34A41">
        <w:rPr>
          <w:rStyle w:val="s1"/>
        </w:rPr>
        <w:t>23</w:t>
      </w:r>
      <w:r w:rsidRPr="00562EBC">
        <w:rPr>
          <w:rStyle w:val="s1"/>
        </w:rPr>
        <w:t xml:space="preserve"> »   </w:t>
      </w:r>
      <w:r>
        <w:rPr>
          <w:rStyle w:val="s1"/>
        </w:rPr>
        <w:t xml:space="preserve">марта </w:t>
      </w:r>
      <w:r w:rsidRPr="00562EBC">
        <w:rPr>
          <w:rStyle w:val="s1"/>
        </w:rPr>
        <w:t xml:space="preserve"> 202</w:t>
      </w:r>
      <w:r>
        <w:rPr>
          <w:rStyle w:val="s1"/>
        </w:rPr>
        <w:t>1</w:t>
      </w:r>
      <w:r w:rsidR="001A7B8C">
        <w:rPr>
          <w:rStyle w:val="s1"/>
        </w:rPr>
        <w:t xml:space="preserve"> г. №</w:t>
      </w:r>
      <w:r w:rsidRPr="00562EBC">
        <w:rPr>
          <w:rStyle w:val="s1"/>
        </w:rPr>
        <w:t xml:space="preserve"> </w:t>
      </w:r>
      <w:r w:rsidR="00F34A41">
        <w:rPr>
          <w:rStyle w:val="s1"/>
        </w:rPr>
        <w:t>03</w:t>
      </w:r>
    </w:p>
    <w:p w:rsidR="00174140" w:rsidRPr="00562EBC" w:rsidRDefault="00174140" w:rsidP="00562EBC">
      <w:pPr>
        <w:pStyle w:val="p16"/>
        <w:contextualSpacing/>
        <w:jc w:val="right"/>
        <w:rPr>
          <w:rStyle w:val="s1"/>
        </w:rPr>
      </w:pPr>
    </w:p>
    <w:p w:rsidR="00562EBC" w:rsidRPr="00562EBC" w:rsidRDefault="00562EBC" w:rsidP="00D92E45">
      <w:pPr>
        <w:pStyle w:val="p16"/>
        <w:contextualSpacing/>
        <w:jc w:val="center"/>
        <w:rPr>
          <w:rStyle w:val="s1"/>
        </w:rPr>
      </w:pPr>
      <w:r w:rsidRPr="00562EBC">
        <w:rPr>
          <w:rStyle w:val="s1"/>
        </w:rPr>
        <w:t xml:space="preserve">«О внесении изменений и дополнений в решение Совета Старицинского сельского поселения от </w:t>
      </w:r>
      <w:r>
        <w:rPr>
          <w:rStyle w:val="s1"/>
        </w:rPr>
        <w:t>28</w:t>
      </w:r>
      <w:r w:rsidRPr="00562EBC">
        <w:rPr>
          <w:rStyle w:val="s1"/>
        </w:rPr>
        <w:t>.12.</w:t>
      </w:r>
      <w:r>
        <w:rPr>
          <w:rStyle w:val="s1"/>
        </w:rPr>
        <w:t>20</w:t>
      </w:r>
      <w:r w:rsidRPr="00562EBC">
        <w:rPr>
          <w:rStyle w:val="s1"/>
        </w:rPr>
        <w:t xml:space="preserve">г. № </w:t>
      </w:r>
      <w:r>
        <w:rPr>
          <w:rStyle w:val="s1"/>
        </w:rPr>
        <w:t>19</w:t>
      </w:r>
      <w:r w:rsidRPr="00562EBC">
        <w:rPr>
          <w:rStyle w:val="s1"/>
        </w:rPr>
        <w:t xml:space="preserve"> «О бюджете Старицинского сельского поселения на 202</w:t>
      </w:r>
      <w:r>
        <w:rPr>
          <w:rStyle w:val="s1"/>
        </w:rPr>
        <w:t>1</w:t>
      </w:r>
      <w:r w:rsidRPr="00562EBC">
        <w:rPr>
          <w:rStyle w:val="s1"/>
        </w:rPr>
        <w:t xml:space="preserve"> год и плановый период 202</w:t>
      </w:r>
      <w:r>
        <w:rPr>
          <w:rStyle w:val="s1"/>
        </w:rPr>
        <w:t>2</w:t>
      </w:r>
      <w:r w:rsidRPr="00562EBC">
        <w:rPr>
          <w:rStyle w:val="s1"/>
        </w:rPr>
        <w:t xml:space="preserve"> и 202</w:t>
      </w:r>
      <w:r>
        <w:rPr>
          <w:rStyle w:val="s1"/>
        </w:rPr>
        <w:t>3</w:t>
      </w:r>
      <w:r w:rsidRPr="00562EBC">
        <w:rPr>
          <w:rStyle w:val="s1"/>
        </w:rPr>
        <w:t xml:space="preserve"> года»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</w:t>
      </w:r>
      <w:r w:rsidR="00D92E45">
        <w:rPr>
          <w:rStyle w:val="s1"/>
        </w:rPr>
        <w:t>Старицинском сельском поселении</w:t>
      </w:r>
    </w:p>
    <w:p w:rsidR="00562EBC" w:rsidRPr="00562EBC" w:rsidRDefault="00562EBC" w:rsidP="00D92E45">
      <w:pPr>
        <w:pStyle w:val="p16"/>
        <w:ind w:firstLine="708"/>
        <w:contextualSpacing/>
        <w:jc w:val="both"/>
        <w:rPr>
          <w:rStyle w:val="s1"/>
        </w:rPr>
      </w:pPr>
      <w:r w:rsidRPr="00562EBC">
        <w:rPr>
          <w:rStyle w:val="s1"/>
        </w:rPr>
        <w:t>Совет поселения РЕШИЛ:</w:t>
      </w:r>
    </w:p>
    <w:p w:rsidR="00562EBC" w:rsidRPr="00562EBC" w:rsidRDefault="00562EBC" w:rsidP="00D92E45">
      <w:pPr>
        <w:pStyle w:val="p16"/>
        <w:ind w:firstLine="708"/>
        <w:contextualSpacing/>
        <w:jc w:val="both"/>
        <w:rPr>
          <w:rStyle w:val="s1"/>
        </w:rPr>
      </w:pPr>
      <w:r w:rsidRPr="00562EBC">
        <w:rPr>
          <w:rStyle w:val="s1"/>
        </w:rPr>
        <w:t xml:space="preserve">1. Внести в решение Совета от </w:t>
      </w:r>
      <w:r>
        <w:rPr>
          <w:rStyle w:val="s1"/>
        </w:rPr>
        <w:t>28</w:t>
      </w:r>
      <w:r w:rsidRPr="00562EBC">
        <w:rPr>
          <w:rStyle w:val="s1"/>
        </w:rPr>
        <w:t>.12.20</w:t>
      </w:r>
      <w:r>
        <w:rPr>
          <w:rStyle w:val="s1"/>
        </w:rPr>
        <w:t>20</w:t>
      </w:r>
      <w:r w:rsidRPr="00562EBC">
        <w:rPr>
          <w:rStyle w:val="s1"/>
        </w:rPr>
        <w:t xml:space="preserve"> г. № </w:t>
      </w:r>
      <w:r>
        <w:rPr>
          <w:rStyle w:val="s1"/>
        </w:rPr>
        <w:t>19</w:t>
      </w:r>
      <w:r w:rsidRPr="00562EBC">
        <w:rPr>
          <w:rStyle w:val="s1"/>
        </w:rPr>
        <w:t xml:space="preserve"> «О бюджете Старицинского сельского поселения на 202</w:t>
      </w:r>
      <w:r>
        <w:rPr>
          <w:rStyle w:val="s1"/>
        </w:rPr>
        <w:t>1</w:t>
      </w:r>
      <w:r w:rsidRPr="00562EBC">
        <w:rPr>
          <w:rStyle w:val="s1"/>
        </w:rPr>
        <w:t xml:space="preserve"> год и плановый период 202</w:t>
      </w:r>
      <w:r>
        <w:rPr>
          <w:rStyle w:val="s1"/>
        </w:rPr>
        <w:t>2</w:t>
      </w:r>
      <w:r w:rsidRPr="00562EBC">
        <w:rPr>
          <w:rStyle w:val="s1"/>
        </w:rPr>
        <w:t xml:space="preserve"> и 202</w:t>
      </w:r>
      <w:r>
        <w:rPr>
          <w:rStyle w:val="s1"/>
        </w:rPr>
        <w:t>3</w:t>
      </w:r>
      <w:r w:rsidRPr="00562EBC">
        <w:rPr>
          <w:rStyle w:val="s1"/>
        </w:rPr>
        <w:t xml:space="preserve"> года» следующие изменения и дополнения: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 а) изложить Статью 1 в следующей редакции:</w:t>
      </w:r>
    </w:p>
    <w:p w:rsidR="00562EBC" w:rsidRPr="00562EBC" w:rsidRDefault="004630B5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562EBC">
        <w:rPr>
          <w:rStyle w:val="s1"/>
        </w:rPr>
        <w:t>Статья 1</w:t>
      </w:r>
      <w:r>
        <w:rPr>
          <w:rStyle w:val="s1"/>
        </w:rPr>
        <w:t>.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Утвердить основные характеристики бюджета Старицинского сельского поселения на 2021 год и плановый период 2022 и 2023 года: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proofErr w:type="gramStart"/>
      <w:r w:rsidRPr="00174140">
        <w:rPr>
          <w:rStyle w:val="s1"/>
        </w:rPr>
        <w:t xml:space="preserve">1)Общий объем доходов бюджета Старицинского сельского поселения в 2021г. – </w:t>
      </w:r>
      <w:r w:rsidR="005D5648" w:rsidRPr="005D5648">
        <w:rPr>
          <w:rStyle w:val="s1"/>
        </w:rPr>
        <w:t>11397.5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5D5648" w:rsidRPr="005D5648">
        <w:rPr>
          <w:rStyle w:val="s1"/>
        </w:rPr>
        <w:t>1671.5</w:t>
      </w:r>
      <w:r w:rsidRPr="00174140">
        <w:rPr>
          <w:rStyle w:val="s1"/>
        </w:rPr>
        <w:t xml:space="preserve"> тыс. рублей, безвозмездные поступления </w:t>
      </w:r>
      <w:r w:rsidR="005D5648" w:rsidRPr="005D5648">
        <w:rPr>
          <w:rStyle w:val="s1"/>
        </w:rPr>
        <w:t>9726.0</w:t>
      </w:r>
      <w:r w:rsidRPr="00174140">
        <w:rPr>
          <w:rStyle w:val="s1"/>
        </w:rPr>
        <w:t xml:space="preserve"> тыс. рублей; 2022г. – </w:t>
      </w:r>
      <w:r w:rsidR="00174140" w:rsidRPr="00174140">
        <w:rPr>
          <w:rStyle w:val="s1"/>
        </w:rPr>
        <w:t>8397,9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174140" w:rsidRPr="00174140">
        <w:rPr>
          <w:rStyle w:val="s1"/>
        </w:rPr>
        <w:t>1690,0</w:t>
      </w:r>
      <w:r w:rsidRPr="00174140">
        <w:rPr>
          <w:rStyle w:val="s1"/>
        </w:rPr>
        <w:t xml:space="preserve"> тыс. рублей, безвозмездные поступления </w:t>
      </w:r>
      <w:r w:rsidR="00174140" w:rsidRPr="00174140">
        <w:rPr>
          <w:rStyle w:val="s1"/>
        </w:rPr>
        <w:t>6707,9</w:t>
      </w:r>
      <w:r w:rsidRPr="00174140">
        <w:rPr>
          <w:rStyle w:val="s1"/>
        </w:rPr>
        <w:t xml:space="preserve"> тыс. рублей;</w:t>
      </w:r>
      <w:proofErr w:type="gramEnd"/>
      <w:r w:rsidRPr="00174140">
        <w:rPr>
          <w:rStyle w:val="s1"/>
        </w:rPr>
        <w:t xml:space="preserve">  2023г. – </w:t>
      </w:r>
      <w:r w:rsidR="00174140" w:rsidRPr="00174140">
        <w:rPr>
          <w:rStyle w:val="s1"/>
        </w:rPr>
        <w:t>8505,0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174140" w:rsidRPr="00174140">
        <w:rPr>
          <w:rStyle w:val="s1"/>
        </w:rPr>
        <w:t>1805,0</w:t>
      </w:r>
      <w:r w:rsidRPr="00174140">
        <w:rPr>
          <w:rStyle w:val="s1"/>
        </w:rPr>
        <w:t xml:space="preserve"> тыс. рублей, безвозмездные поступления </w:t>
      </w:r>
      <w:r w:rsidR="00174140" w:rsidRPr="00174140">
        <w:rPr>
          <w:rStyle w:val="s1"/>
        </w:rPr>
        <w:t>6700,0</w:t>
      </w:r>
      <w:r w:rsidRPr="00174140">
        <w:rPr>
          <w:rStyle w:val="s1"/>
        </w:rPr>
        <w:t>тыс</w:t>
      </w:r>
      <w:proofErr w:type="gramStart"/>
      <w:r w:rsidRPr="00174140">
        <w:rPr>
          <w:rStyle w:val="s1"/>
        </w:rPr>
        <w:t>.р</w:t>
      </w:r>
      <w:proofErr w:type="gramEnd"/>
      <w:r w:rsidRPr="00174140">
        <w:rPr>
          <w:rStyle w:val="s1"/>
        </w:rPr>
        <w:t>ублей.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2)Общий объем расходов бюджета Старицинского сельского поселения в 2021г. – </w:t>
      </w:r>
      <w:r w:rsidR="005D5648" w:rsidRPr="005D5648">
        <w:rPr>
          <w:rStyle w:val="s1"/>
        </w:rPr>
        <w:t>11850.8</w:t>
      </w:r>
      <w:r w:rsidRPr="00174140">
        <w:rPr>
          <w:rStyle w:val="s1"/>
        </w:rPr>
        <w:t xml:space="preserve"> тыс. рублей,  2022г. – </w:t>
      </w:r>
      <w:r w:rsidR="00174140" w:rsidRPr="00174140">
        <w:rPr>
          <w:rStyle w:val="s1"/>
        </w:rPr>
        <w:t>8397,9</w:t>
      </w:r>
      <w:r w:rsidRPr="00174140">
        <w:rPr>
          <w:rStyle w:val="s1"/>
        </w:rPr>
        <w:t xml:space="preserve"> тыс. рублей,  2023г. – </w:t>
      </w:r>
      <w:r w:rsidR="00174140" w:rsidRPr="00174140">
        <w:rPr>
          <w:rStyle w:val="s1"/>
        </w:rPr>
        <w:t>8505,0</w:t>
      </w:r>
      <w:r w:rsidRPr="00174140">
        <w:rPr>
          <w:rStyle w:val="s1"/>
        </w:rPr>
        <w:t xml:space="preserve"> тыс. рублей.</w:t>
      </w:r>
    </w:p>
    <w:p w:rsidR="00174140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3)дефицит бюджета на 2021г. составляет </w:t>
      </w:r>
      <w:r w:rsidR="00AE16FF">
        <w:rPr>
          <w:rStyle w:val="s1"/>
        </w:rPr>
        <w:t>453,3</w:t>
      </w:r>
      <w:r w:rsidRPr="00174140">
        <w:rPr>
          <w:rStyle w:val="s1"/>
        </w:rPr>
        <w:t xml:space="preserve"> тыс. руб. 2022 и 2023г. бездефицитные»</w:t>
      </w:r>
      <w:r w:rsidR="004630B5">
        <w:rPr>
          <w:rStyle w:val="s1"/>
        </w:rPr>
        <w:t>.</w:t>
      </w:r>
    </w:p>
    <w:p w:rsidR="00562EBC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б) </w:t>
      </w:r>
      <w:r w:rsidR="00562EBC" w:rsidRPr="00174140">
        <w:rPr>
          <w:rStyle w:val="s1"/>
        </w:rPr>
        <w:t>изложить Статью 8 в следующей редакции:</w:t>
      </w:r>
    </w:p>
    <w:p w:rsidR="00562EBC" w:rsidRPr="00174140" w:rsidRDefault="004630B5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174140">
        <w:rPr>
          <w:rStyle w:val="s1"/>
        </w:rPr>
        <w:t>Статья 8.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Утвердить объем межбюджетных трансфертов бюджету Старицинского сельского поселения на 2021 год в сумме  </w:t>
      </w:r>
      <w:r w:rsidR="005D5648" w:rsidRPr="005D5648">
        <w:rPr>
          <w:rStyle w:val="s1"/>
        </w:rPr>
        <w:t>9726.0</w:t>
      </w:r>
      <w:r w:rsidRPr="00174140">
        <w:rPr>
          <w:rStyle w:val="s1"/>
        </w:rPr>
        <w:t xml:space="preserve">  тыс. руб., 2022 год в сумме  </w:t>
      </w:r>
      <w:r w:rsidR="00174140" w:rsidRPr="00174140">
        <w:rPr>
          <w:rStyle w:val="s1"/>
        </w:rPr>
        <w:t>6707,9</w:t>
      </w:r>
      <w:r w:rsidRPr="00174140">
        <w:rPr>
          <w:rStyle w:val="s1"/>
        </w:rPr>
        <w:t xml:space="preserve"> тыс. руб., 2023 год в сумме  </w:t>
      </w:r>
      <w:r w:rsidR="00174140" w:rsidRPr="00174140">
        <w:rPr>
          <w:rStyle w:val="s1"/>
        </w:rPr>
        <w:t>6700,0</w:t>
      </w:r>
      <w:r w:rsidRPr="00174140">
        <w:rPr>
          <w:rStyle w:val="s1"/>
        </w:rPr>
        <w:t xml:space="preserve"> тыс. руб. согласно приложению 7 к настоящему решению».</w:t>
      </w:r>
    </w:p>
    <w:p w:rsidR="00562EBC" w:rsidRPr="00174140" w:rsidRDefault="00035DA2" w:rsidP="00562EBC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в</w:t>
      </w:r>
      <w:r w:rsidR="00562EBC" w:rsidRPr="00174140">
        <w:rPr>
          <w:rStyle w:val="s1"/>
        </w:rPr>
        <w:t>) изложить Статью 9 в следующей редакции:</w:t>
      </w:r>
    </w:p>
    <w:p w:rsidR="00562EBC" w:rsidRPr="00174140" w:rsidRDefault="004630B5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174140">
        <w:rPr>
          <w:rStyle w:val="s1"/>
        </w:rPr>
        <w:t>Статья 9.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Утвердить  поступления доходов в бюджет Старицинского сельского поселения на 2021 год в сумме</w:t>
      </w:r>
      <w:r w:rsidR="005D5648" w:rsidRPr="005D5648">
        <w:rPr>
          <w:rStyle w:val="s1"/>
        </w:rPr>
        <w:t xml:space="preserve"> 11397.5</w:t>
      </w:r>
      <w:r w:rsidRPr="00174140">
        <w:rPr>
          <w:rStyle w:val="s1"/>
        </w:rPr>
        <w:t xml:space="preserve"> тыс. руб., на 2022 год в сумме </w:t>
      </w:r>
      <w:r w:rsidR="00174140" w:rsidRPr="00174140">
        <w:rPr>
          <w:rStyle w:val="s1"/>
        </w:rPr>
        <w:t>8397,9</w:t>
      </w:r>
      <w:r w:rsidRPr="00174140">
        <w:rPr>
          <w:rStyle w:val="s1"/>
        </w:rPr>
        <w:t xml:space="preserve"> тыс. руб., на 2023 год в сумме </w:t>
      </w:r>
      <w:r w:rsidR="00174140" w:rsidRPr="00174140">
        <w:rPr>
          <w:rStyle w:val="s1"/>
        </w:rPr>
        <w:t>8505,0</w:t>
      </w:r>
      <w:r w:rsidRPr="00174140">
        <w:rPr>
          <w:rStyle w:val="s1"/>
        </w:rPr>
        <w:t xml:space="preserve"> тыс. руб., согласно приложению 8 к настоящему решению».</w:t>
      </w:r>
    </w:p>
    <w:p w:rsidR="00562EBC" w:rsidRPr="00562EBC" w:rsidRDefault="00035DA2" w:rsidP="00562EBC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г</w:t>
      </w:r>
      <w:r w:rsidR="00562EBC" w:rsidRPr="00562EBC">
        <w:rPr>
          <w:rStyle w:val="s1"/>
        </w:rPr>
        <w:t>) изложить Статью 10 в следующей редакции:</w:t>
      </w:r>
    </w:p>
    <w:p w:rsidR="00562EBC" w:rsidRPr="00562EBC" w:rsidRDefault="004630B5" w:rsidP="00562EBC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«</w:t>
      </w:r>
      <w:r w:rsidR="00562EBC" w:rsidRPr="00562EBC">
        <w:rPr>
          <w:rStyle w:val="s1"/>
        </w:rPr>
        <w:t>Статья 10</w:t>
      </w:r>
      <w:r>
        <w:rPr>
          <w:rStyle w:val="s1"/>
        </w:rPr>
        <w:t>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>
        <w:rPr>
          <w:rStyle w:val="s1"/>
        </w:rPr>
        <w:t>1</w:t>
      </w:r>
      <w:r w:rsidRPr="00562EBC">
        <w:rPr>
          <w:rStyle w:val="s1"/>
        </w:rPr>
        <w:t xml:space="preserve"> и  плановый период 202</w:t>
      </w:r>
      <w:r>
        <w:rPr>
          <w:rStyle w:val="s1"/>
        </w:rPr>
        <w:t>2</w:t>
      </w:r>
      <w:r w:rsidRPr="00562EBC">
        <w:rPr>
          <w:rStyle w:val="s1"/>
        </w:rPr>
        <w:t xml:space="preserve"> и 202</w:t>
      </w:r>
      <w:r>
        <w:rPr>
          <w:rStyle w:val="s1"/>
        </w:rPr>
        <w:t>3</w:t>
      </w:r>
      <w:r w:rsidRPr="00562EBC">
        <w:rPr>
          <w:rStyle w:val="s1"/>
        </w:rPr>
        <w:t xml:space="preserve"> года согласно приложению 9 к настоящему решению».</w:t>
      </w:r>
    </w:p>
    <w:p w:rsidR="00566DFC" w:rsidRDefault="00562EBC" w:rsidP="00D92E45">
      <w:pPr>
        <w:pStyle w:val="p16"/>
        <w:ind w:firstLine="708"/>
        <w:contextualSpacing/>
        <w:jc w:val="both"/>
        <w:rPr>
          <w:rStyle w:val="s1"/>
        </w:rPr>
      </w:pPr>
      <w:r w:rsidRPr="00562EBC">
        <w:rPr>
          <w:rStyle w:val="s1"/>
        </w:rPr>
        <w:t>2.  Решение вступает в силу с момента принятия.</w:t>
      </w:r>
    </w:p>
    <w:p w:rsidR="00566DFC" w:rsidRPr="00C86B7F" w:rsidRDefault="00566DFC" w:rsidP="00D92E45">
      <w:pPr>
        <w:pStyle w:val="p16"/>
        <w:ind w:firstLine="708"/>
        <w:contextualSpacing/>
        <w:jc w:val="both"/>
      </w:pPr>
      <w:r>
        <w:rPr>
          <w:rStyle w:val="s1"/>
        </w:rPr>
        <w:t>3.</w:t>
      </w:r>
      <w:r w:rsidR="00D92E45">
        <w:t xml:space="preserve"> </w:t>
      </w:r>
      <w:r w:rsidRPr="00566DFC">
        <w:rPr>
          <w:rStyle w:val="s1"/>
        </w:rPr>
        <w:t xml:space="preserve">Опубликовать </w:t>
      </w:r>
      <w:r w:rsidRPr="00C86B7F">
        <w:t xml:space="preserve">настоящее </w:t>
      </w:r>
      <w:r>
        <w:t xml:space="preserve">решение на </w:t>
      </w:r>
      <w:r w:rsidRPr="00C86B7F">
        <w:t xml:space="preserve">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Pr="00C86B7F">
        <w:rPr>
          <w:bCs/>
        </w:rPr>
        <w:t xml:space="preserve">по адресу </w:t>
      </w:r>
      <w:hyperlink r:id="rId6" w:history="1">
        <w:r w:rsidRPr="00C86B7F">
          <w:rPr>
            <w:rStyle w:val="a8"/>
          </w:rPr>
          <w:t>http://</w:t>
        </w:r>
        <w:proofErr w:type="spellStart"/>
        <w:r w:rsidRPr="00C86B7F">
          <w:rPr>
            <w:rStyle w:val="a8"/>
            <w:lang w:val="en-US"/>
          </w:rPr>
          <w:t>stariza</w:t>
        </w:r>
        <w:proofErr w:type="spellEnd"/>
        <w:r w:rsidRPr="00C86B7F">
          <w:rPr>
            <w:rStyle w:val="a8"/>
          </w:rPr>
          <w:t>-</w:t>
        </w:r>
        <w:proofErr w:type="spellStart"/>
        <w:r w:rsidRPr="00C86B7F">
          <w:rPr>
            <w:rStyle w:val="a8"/>
          </w:rPr>
          <w:t>tomsk.ru</w:t>
        </w:r>
        <w:proofErr w:type="spellEnd"/>
        <w:r w:rsidRPr="00C86B7F">
          <w:rPr>
            <w:rStyle w:val="a8"/>
          </w:rPr>
          <w:t>/</w:t>
        </w:r>
      </w:hyperlink>
      <w:r w:rsidRPr="00C86B7F">
        <w:t>.</w:t>
      </w:r>
    </w:p>
    <w:p w:rsidR="00562EBC" w:rsidRPr="00562EBC" w:rsidRDefault="00566DFC" w:rsidP="00D92E45">
      <w:pPr>
        <w:pStyle w:val="p16"/>
        <w:ind w:firstLine="708"/>
        <w:contextualSpacing/>
        <w:jc w:val="both"/>
        <w:rPr>
          <w:rStyle w:val="s1"/>
        </w:rPr>
      </w:pPr>
      <w:r>
        <w:rPr>
          <w:rStyle w:val="s1"/>
        </w:rPr>
        <w:t>4</w:t>
      </w:r>
      <w:r w:rsidR="00562EBC" w:rsidRPr="00562EBC">
        <w:rPr>
          <w:rStyle w:val="s1"/>
        </w:rPr>
        <w:t xml:space="preserve">.  </w:t>
      </w:r>
      <w:r>
        <w:t>Контроль возложить на социально-экономическую комиссию</w:t>
      </w:r>
      <w:r w:rsidR="00D92E45">
        <w:t>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Председатель Совета   </w:t>
      </w:r>
      <w:r w:rsidR="00D92E45">
        <w:rPr>
          <w:rStyle w:val="s1"/>
        </w:rPr>
        <w:t xml:space="preserve">                                                                               </w:t>
      </w:r>
      <w:r w:rsidRPr="00562EBC">
        <w:rPr>
          <w:rStyle w:val="s1"/>
        </w:rPr>
        <w:t xml:space="preserve">      А.В. Михайлов</w:t>
      </w:r>
    </w:p>
    <w:p w:rsidR="00566DFC" w:rsidRDefault="00562EBC" w:rsidP="00D92E45">
      <w:pPr>
        <w:pStyle w:val="p16"/>
        <w:contextualSpacing/>
        <w:jc w:val="both"/>
      </w:pPr>
      <w:r w:rsidRPr="00562EBC">
        <w:rPr>
          <w:rStyle w:val="s1"/>
        </w:rPr>
        <w:t>Глава Старицинского сельского поселения                                                          Р.Р. Истомина</w:t>
      </w:r>
      <w:bookmarkStart w:id="0" w:name="_GoBack"/>
      <w:bookmarkEnd w:id="0"/>
    </w:p>
    <w:p w:rsidR="007601D4" w:rsidRDefault="007601D4" w:rsidP="00656654">
      <w:pPr>
        <w:contextualSpacing/>
        <w:jc w:val="right"/>
      </w:pPr>
      <w:r>
        <w:lastRenderedPageBreak/>
        <w:t xml:space="preserve">                                                                                                                 </w:t>
      </w:r>
      <w:r w:rsidRPr="00711C40">
        <w:t>Приложение 7</w:t>
      </w:r>
      <w:r w:rsidR="004630B5">
        <w:t xml:space="preserve"> </w:t>
      </w:r>
      <w:r>
        <w:t>к решению Совета Старицинского сельского поселения</w:t>
      </w:r>
    </w:p>
    <w:p w:rsidR="007601D4" w:rsidRDefault="002254C1" w:rsidP="002254C1">
      <w:pPr>
        <w:contextualSpacing/>
        <w:jc w:val="right"/>
      </w:pPr>
      <w:r w:rsidRPr="002254C1">
        <w:rPr>
          <w:color w:val="000000"/>
        </w:rPr>
        <w:t xml:space="preserve">от </w:t>
      </w:r>
      <w:r w:rsidR="00F34A41">
        <w:rPr>
          <w:color w:val="000000"/>
        </w:rPr>
        <w:t>23</w:t>
      </w:r>
      <w:r w:rsidR="00562EBC">
        <w:rPr>
          <w:color w:val="000000"/>
        </w:rPr>
        <w:t>.0</w:t>
      </w:r>
      <w:r w:rsidR="00013E06">
        <w:rPr>
          <w:color w:val="000000"/>
        </w:rPr>
        <w:t>3</w:t>
      </w:r>
      <w:r w:rsidR="00562EBC">
        <w:rPr>
          <w:color w:val="000000"/>
        </w:rPr>
        <w:t>.2021</w:t>
      </w:r>
      <w:r w:rsidRPr="002254C1">
        <w:rPr>
          <w:color w:val="000000"/>
        </w:rPr>
        <w:t xml:space="preserve">  № </w:t>
      </w:r>
      <w:r w:rsidR="00F34A41">
        <w:rPr>
          <w:color w:val="000000"/>
        </w:rPr>
        <w:t>03</w:t>
      </w:r>
    </w:p>
    <w:p w:rsidR="007601D4" w:rsidRDefault="007601D4" w:rsidP="00656654">
      <w:pPr>
        <w:contextualSpacing/>
        <w:jc w:val="center"/>
      </w:pPr>
      <w:r>
        <w:t>Объем межбюджетных трансфертов бюджету</w:t>
      </w:r>
    </w:p>
    <w:p w:rsidR="007601D4" w:rsidRDefault="007601D4" w:rsidP="00656654">
      <w:pPr>
        <w:contextualSpacing/>
        <w:jc w:val="center"/>
      </w:pPr>
      <w:r>
        <w:t xml:space="preserve">МО «Старицинское сельское поселение» на </w:t>
      </w:r>
      <w:r w:rsidR="000B2C31">
        <w:t>20</w:t>
      </w:r>
      <w:r w:rsidR="007E71E3">
        <w:t>2</w:t>
      </w:r>
      <w:r w:rsidR="008376F0">
        <w:t>1</w:t>
      </w:r>
      <w:r>
        <w:t xml:space="preserve"> и плановый период </w:t>
      </w:r>
      <w:r w:rsidR="000B2C31">
        <w:t>202</w:t>
      </w:r>
      <w:r w:rsidR="008376F0">
        <w:t>2</w:t>
      </w:r>
      <w:r>
        <w:t xml:space="preserve"> и </w:t>
      </w:r>
      <w:r w:rsidR="000B2C31">
        <w:t>202</w:t>
      </w:r>
      <w:r w:rsidR="008376F0">
        <w:t>3</w:t>
      </w:r>
      <w:r>
        <w:t xml:space="preserve"> года.</w:t>
      </w:r>
    </w:p>
    <w:p w:rsidR="007601D4" w:rsidRDefault="007601D4" w:rsidP="00656654">
      <w:pPr>
        <w:contextualSpacing/>
      </w:pPr>
    </w:p>
    <w:p w:rsidR="007601D4" w:rsidRDefault="007601D4" w:rsidP="00656654">
      <w:pPr>
        <w:contextualSpacing/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3"/>
        <w:gridCol w:w="1113"/>
      </w:tblGrid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1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2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3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  <w:r>
              <w:t>3</w:t>
            </w: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4</w:t>
            </w: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5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>Безвозмездные поступления из бюджета муниципального района</w:t>
            </w:r>
          </w:p>
        </w:tc>
        <w:tc>
          <w:tcPr>
            <w:tcW w:w="1287" w:type="dxa"/>
            <w:shd w:val="clear" w:color="auto" w:fill="auto"/>
          </w:tcPr>
          <w:p w:rsidR="006B5ACB" w:rsidRPr="00C51274" w:rsidRDefault="00C51274" w:rsidP="00B52A93">
            <w:pPr>
              <w:contextualSpacing/>
              <w:jc w:val="center"/>
              <w:rPr>
                <w:lang w:val="en-US"/>
              </w:rPr>
            </w:pPr>
            <w:r>
              <w:rPr>
                <w:rStyle w:val="s1"/>
                <w:b/>
                <w:i/>
                <w:lang w:val="en-US"/>
              </w:rPr>
              <w:t>9726.0</w:t>
            </w:r>
          </w:p>
        </w:tc>
        <w:tc>
          <w:tcPr>
            <w:tcW w:w="1113" w:type="dxa"/>
            <w:shd w:val="clear" w:color="auto" w:fill="auto"/>
          </w:tcPr>
          <w:p w:rsidR="006B5ACB" w:rsidRPr="000A152D" w:rsidRDefault="007F77FD" w:rsidP="00B52A93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6707,9</w:t>
            </w:r>
          </w:p>
        </w:tc>
        <w:tc>
          <w:tcPr>
            <w:tcW w:w="1113" w:type="dxa"/>
            <w:shd w:val="clear" w:color="auto" w:fill="auto"/>
          </w:tcPr>
          <w:p w:rsidR="006B5ACB" w:rsidRPr="002017AC" w:rsidRDefault="007F77FD" w:rsidP="00B52A93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6700,0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>Дотации из РФФПП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1"/>
                <w:b/>
              </w:rPr>
              <w:t>2311,4</w:t>
            </w:r>
          </w:p>
        </w:tc>
        <w:tc>
          <w:tcPr>
            <w:tcW w:w="1113" w:type="dxa"/>
          </w:tcPr>
          <w:p w:rsidR="006B5ACB" w:rsidRPr="0096340E" w:rsidRDefault="008376F0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2305,1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2292,3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>2 02 15001 10 000 150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t>2311,4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</w:pPr>
            <w:r>
              <w:t>2305,1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</w:pPr>
            <w:r>
              <w:t>2292,3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Pr="002017AC" w:rsidRDefault="006B5ACB" w:rsidP="00B52A93">
            <w:pPr>
              <w:contextualSpacing/>
              <w:jc w:val="center"/>
            </w:pP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7F77FD" w:rsidP="00B52A93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4"/>
              </w:rPr>
              <w:t>1623,8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1625,2</w:t>
            </w:r>
          </w:p>
        </w:tc>
        <w:tc>
          <w:tcPr>
            <w:tcW w:w="1113" w:type="dxa"/>
          </w:tcPr>
          <w:p w:rsidR="006B5ACB" w:rsidRPr="002017AC" w:rsidRDefault="00135A03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1615,1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7F77FD" w:rsidP="00B52A93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4"/>
              </w:rPr>
              <w:t>687,6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679,9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677,2</w:t>
            </w:r>
          </w:p>
        </w:tc>
      </w:tr>
      <w:tr w:rsidR="00C51274" w:rsidTr="00B52A93">
        <w:tc>
          <w:tcPr>
            <w:tcW w:w="2567" w:type="dxa"/>
          </w:tcPr>
          <w:p w:rsidR="00C51274" w:rsidRDefault="00C51274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  <w:b/>
              </w:rPr>
            </w:pPr>
            <w:r w:rsidRPr="00C51274">
              <w:rPr>
                <w:rStyle w:val="s4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87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  <w:b/>
              </w:rPr>
            </w:pPr>
            <w:r w:rsidRPr="00C51274">
              <w:rPr>
                <w:rStyle w:val="s4"/>
                <w:b/>
              </w:rPr>
              <w:t>67,8</w:t>
            </w:r>
          </w:p>
        </w:tc>
        <w:tc>
          <w:tcPr>
            <w:tcW w:w="1113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  <w:b/>
              </w:rPr>
            </w:pPr>
            <w:r w:rsidRPr="00C51274">
              <w:rPr>
                <w:rStyle w:val="s4"/>
                <w:b/>
              </w:rPr>
              <w:t>0,0</w:t>
            </w:r>
          </w:p>
        </w:tc>
        <w:tc>
          <w:tcPr>
            <w:tcW w:w="1113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  <w:b/>
              </w:rPr>
            </w:pPr>
            <w:r w:rsidRPr="00C51274">
              <w:rPr>
                <w:rStyle w:val="s4"/>
                <w:b/>
              </w:rPr>
              <w:t>0,0</w:t>
            </w:r>
          </w:p>
        </w:tc>
      </w:tr>
      <w:tr w:rsidR="00C51274" w:rsidTr="00B52A93">
        <w:tc>
          <w:tcPr>
            <w:tcW w:w="2567" w:type="dxa"/>
          </w:tcPr>
          <w:p w:rsidR="00C51274" w:rsidRPr="00C51274" w:rsidRDefault="00C51274" w:rsidP="00C51274">
            <w:pPr>
              <w:contextualSpacing/>
              <w:rPr>
                <w:lang w:val="en-US"/>
              </w:rPr>
            </w:pPr>
            <w:r w:rsidRPr="00C51274">
              <w:rPr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02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29999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10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0000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150</w:t>
            </w:r>
          </w:p>
        </w:tc>
        <w:tc>
          <w:tcPr>
            <w:tcW w:w="3774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</w:rPr>
            </w:pPr>
            <w:r w:rsidRPr="00C51274">
              <w:rPr>
                <w:rStyle w:val="s4"/>
              </w:rPr>
              <w:t>Прочие субсидии бюджетам сельских поселений</w:t>
            </w:r>
          </w:p>
        </w:tc>
        <w:tc>
          <w:tcPr>
            <w:tcW w:w="1287" w:type="dxa"/>
          </w:tcPr>
          <w:p w:rsidR="00C51274" w:rsidRPr="00C51274" w:rsidRDefault="00C51274" w:rsidP="00B52A93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67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8</w:t>
            </w:r>
          </w:p>
        </w:tc>
        <w:tc>
          <w:tcPr>
            <w:tcW w:w="1113" w:type="dxa"/>
          </w:tcPr>
          <w:p w:rsidR="00C51274" w:rsidRPr="00C51274" w:rsidRDefault="00C51274" w:rsidP="00C51274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0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0</w:t>
            </w:r>
          </w:p>
        </w:tc>
        <w:tc>
          <w:tcPr>
            <w:tcW w:w="1113" w:type="dxa"/>
          </w:tcPr>
          <w:p w:rsidR="00C51274" w:rsidRPr="00C51274" w:rsidRDefault="00C51274" w:rsidP="00C51274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0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0</w:t>
            </w:r>
          </w:p>
        </w:tc>
      </w:tr>
      <w:tr w:rsidR="007F77FD" w:rsidTr="00B52A93">
        <w:tc>
          <w:tcPr>
            <w:tcW w:w="2567" w:type="dxa"/>
          </w:tcPr>
          <w:p w:rsidR="007F77FD" w:rsidRPr="00B272E9" w:rsidRDefault="007F77FD" w:rsidP="00F444BD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7F77FD" w:rsidRPr="00B272E9" w:rsidRDefault="007F77FD" w:rsidP="00F444BD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175,4</w:t>
            </w:r>
          </w:p>
        </w:tc>
        <w:tc>
          <w:tcPr>
            <w:tcW w:w="1113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177,3</w:t>
            </w:r>
          </w:p>
        </w:tc>
        <w:tc>
          <w:tcPr>
            <w:tcW w:w="1113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184,4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F444BD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774" w:type="dxa"/>
          </w:tcPr>
          <w:p w:rsidR="007F77FD" w:rsidRPr="00554A8A" w:rsidRDefault="007F77FD" w:rsidP="00F444BD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175,4</w:t>
            </w:r>
          </w:p>
        </w:tc>
        <w:tc>
          <w:tcPr>
            <w:tcW w:w="1113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177,3</w:t>
            </w:r>
          </w:p>
        </w:tc>
        <w:tc>
          <w:tcPr>
            <w:tcW w:w="1113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184,4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554A8A" w:rsidRDefault="007F77FD" w:rsidP="00B52A93">
            <w:pPr>
              <w:contextualSpacing/>
              <w:jc w:val="center"/>
              <w:rPr>
                <w:rStyle w:val="s4"/>
              </w:rPr>
            </w:pPr>
            <w:r w:rsidRPr="0096340E">
              <w:rPr>
                <w:rStyle w:val="s6"/>
                <w:b/>
              </w:rPr>
              <w:t>КВД. 2.02.</w:t>
            </w:r>
            <w:r>
              <w:rPr>
                <w:rStyle w:val="s6"/>
                <w:b/>
              </w:rPr>
              <w:t>45</w:t>
            </w:r>
            <w:r w:rsidRPr="0096340E">
              <w:rPr>
                <w:rStyle w:val="s6"/>
                <w:b/>
              </w:rPr>
              <w:t>.</w:t>
            </w:r>
            <w:r>
              <w:rPr>
                <w:rStyle w:val="s6"/>
                <w:b/>
              </w:rPr>
              <w:t>16</w:t>
            </w:r>
            <w:r w:rsidRPr="0096340E">
              <w:rPr>
                <w:rStyle w:val="s6"/>
                <w:b/>
              </w:rPr>
              <w:t>.</w:t>
            </w:r>
            <w:r>
              <w:rPr>
                <w:rStyle w:val="s6"/>
                <w:b/>
              </w:rPr>
              <w:t>0</w:t>
            </w:r>
            <w:r w:rsidRPr="0096340E">
              <w:rPr>
                <w:rStyle w:val="s6"/>
                <w:b/>
              </w:rPr>
              <w:t>.10.0.000</w:t>
            </w:r>
          </w:p>
        </w:tc>
        <w:tc>
          <w:tcPr>
            <w:tcW w:w="1287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1"/>
                <w:b/>
              </w:rPr>
              <w:t>4243,2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4225,5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4223,3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554A8A" w:rsidRDefault="005E7CF2" w:rsidP="00B52A93">
            <w:pPr>
              <w:contextualSpacing/>
              <w:jc w:val="center"/>
              <w:rPr>
                <w:rStyle w:val="s4"/>
              </w:rPr>
            </w:pPr>
            <w:r w:rsidRPr="005E7CF2">
              <w:rPr>
                <w:rStyle w:val="s4"/>
              </w:rPr>
              <w:t>иные межбюджетные трансферты из бюджета муниципального района на покрытие расчетного финансового разрыва</w:t>
            </w:r>
          </w:p>
        </w:tc>
        <w:tc>
          <w:tcPr>
            <w:tcW w:w="1287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4243,2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4225,5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4223,3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3A6C0B" w:rsidRDefault="007F77FD" w:rsidP="00986FDF">
            <w:pPr>
              <w:contextualSpacing/>
              <w:jc w:val="center"/>
              <w:rPr>
                <w:rStyle w:val="s4"/>
                <w:b/>
              </w:rPr>
            </w:pPr>
            <w:r w:rsidRPr="003A6C0B">
              <w:rPr>
                <w:rStyle w:val="s4"/>
                <w:b/>
              </w:rPr>
              <w:t>КВД.2.02.49.99.9.10.0.000</w:t>
            </w:r>
          </w:p>
          <w:p w:rsidR="007F77FD" w:rsidRDefault="007F77FD" w:rsidP="00986FDF">
            <w:pPr>
              <w:contextualSpacing/>
              <w:jc w:val="center"/>
              <w:rPr>
                <w:rStyle w:val="s4"/>
              </w:rPr>
            </w:pPr>
          </w:p>
        </w:tc>
        <w:tc>
          <w:tcPr>
            <w:tcW w:w="1287" w:type="dxa"/>
          </w:tcPr>
          <w:p w:rsidR="007F77FD" w:rsidRPr="005D5648" w:rsidRDefault="00C51274" w:rsidP="005D5648">
            <w:pPr>
              <w:contextualSpacing/>
              <w:jc w:val="center"/>
              <w:rPr>
                <w:rStyle w:val="s4"/>
                <w:b/>
                <w:lang w:val="en-US"/>
              </w:rPr>
            </w:pPr>
            <w:r>
              <w:rPr>
                <w:rStyle w:val="s4"/>
                <w:b/>
              </w:rPr>
              <w:t>2928,</w:t>
            </w:r>
            <w:r w:rsidR="005D5648">
              <w:rPr>
                <w:rStyle w:val="s4"/>
                <w:b/>
                <w:lang w:val="en-US"/>
              </w:rPr>
              <w:t>2</w:t>
            </w:r>
          </w:p>
        </w:tc>
        <w:tc>
          <w:tcPr>
            <w:tcW w:w="1113" w:type="dxa"/>
          </w:tcPr>
          <w:p w:rsidR="007F77FD" w:rsidRPr="003C18EA" w:rsidRDefault="007F77FD" w:rsidP="00B52A93">
            <w:pPr>
              <w:contextualSpacing/>
              <w:jc w:val="center"/>
              <w:rPr>
                <w:rStyle w:val="s4"/>
                <w:b/>
              </w:rPr>
            </w:pPr>
            <w:r w:rsidRPr="003C18EA">
              <w:rPr>
                <w:rStyle w:val="s4"/>
                <w:b/>
              </w:rPr>
              <w:t>0,0</w:t>
            </w:r>
          </w:p>
        </w:tc>
        <w:tc>
          <w:tcPr>
            <w:tcW w:w="1113" w:type="dxa"/>
          </w:tcPr>
          <w:p w:rsidR="007F77FD" w:rsidRPr="003C18EA" w:rsidRDefault="007F77FD" w:rsidP="00B52A93">
            <w:pPr>
              <w:contextualSpacing/>
              <w:jc w:val="center"/>
              <w:rPr>
                <w:rStyle w:val="s4"/>
                <w:b/>
              </w:rPr>
            </w:pPr>
            <w:r w:rsidRPr="003C18EA">
              <w:rPr>
                <w:rStyle w:val="s4"/>
                <w:b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contextualSpacing/>
              <w:jc w:val="center"/>
              <w:rPr>
                <w:rStyle w:val="s4"/>
              </w:rPr>
            </w:pPr>
            <w:r w:rsidRPr="005E7CF2">
              <w:rPr>
                <w:rStyle w:val="s4"/>
              </w:rPr>
              <w:t>Иные межбюджетные трансферты на реализацию муниципальной программы «Развитие физической культуры, спорта и формирования здорового образа жизни н</w:t>
            </w:r>
            <w:r>
              <w:rPr>
                <w:rStyle w:val="s4"/>
              </w:rPr>
              <w:t xml:space="preserve">аселения Парабельского района»,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660,8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contextualSpacing/>
              <w:jc w:val="center"/>
            </w:pPr>
            <w:r w:rsidRPr="005E7CF2">
              <w:t>подпрограмм</w:t>
            </w:r>
            <w:r>
              <w:t>а</w:t>
            </w:r>
            <w:r w:rsidRPr="005E7CF2">
              <w:t xml:space="preserve">  "Создание благоприятных условий для увеличения охвата населения ф</w:t>
            </w:r>
            <w:r>
              <w:t xml:space="preserve">изической культурой и </w:t>
            </w:r>
            <w:r>
              <w:lastRenderedPageBreak/>
              <w:t xml:space="preserve">спортом",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330,8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"Обеспечение условий для развития физической культуры и массового спорта</w:t>
            </w:r>
            <w:r>
              <w:t xml:space="preserve">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986FDF">
            <w:pPr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298,0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986FDF">
            <w:pPr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подпрограмм</w:t>
            </w:r>
            <w:r>
              <w:t>а</w:t>
            </w:r>
            <w:r w:rsidRPr="005E7CF2">
              <w:t xml:space="preserve">  "Развитие спортивной инфраструктуры",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C9328D" w:rsidP="005E7CF2">
            <w:pPr>
              <w:tabs>
                <w:tab w:val="left" w:pos="1181"/>
              </w:tabs>
              <w:contextualSpacing/>
              <w:jc w:val="center"/>
            </w:pPr>
            <w:r>
              <w:t>мероприятие</w:t>
            </w:r>
            <w:r w:rsidR="005E7CF2" w:rsidRPr="005E7CF2">
              <w:t xml:space="preserve"> "Приобретение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Иные межбюджетные трансферты на реализацию муниципальной программы «Формирование благоприятной и доступной социальной среды в Парабельском районе»,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подпрограмм</w:t>
            </w:r>
            <w:r w:rsidR="00C9328D">
              <w:t>а</w:t>
            </w:r>
            <w:r w:rsidRPr="005E7CF2">
              <w:t xml:space="preserve">  "Забота",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«Оказание помощи и компенсации затрат на поддержку участников Великой Отечественной войны 1941 – 1945 годов, тружеников тыла и вдов участников; гражданам, достигшим пенсионного возраста и оказавшимся в трудной жизненной ситуации»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proofErr w:type="gramStart"/>
            <w:r w:rsidRPr="005E7CF2">
              <w:t>мероприяти</w:t>
            </w:r>
            <w:r w:rsidR="00C9328D">
              <w:t>е</w:t>
            </w:r>
            <w:r w:rsidRPr="005E7CF2">
              <w:t xml:space="preserve"> "Оказание помощи в ремонте и (или) переустройстве жилых помещений граждан, не стоящих на учете в качестве </w:t>
            </w:r>
            <w:r w:rsidRPr="005E7CF2">
              <w:lastRenderedPageBreak/>
              <w:t>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5E7CF2"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80,0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40,0</w:t>
            </w:r>
          </w:p>
        </w:tc>
        <w:tc>
          <w:tcPr>
            <w:tcW w:w="1113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C9328D" w:rsidP="005E7CF2">
            <w:pPr>
              <w:tabs>
                <w:tab w:val="left" w:pos="1181"/>
              </w:tabs>
              <w:contextualSpacing/>
              <w:jc w:val="center"/>
            </w:pPr>
            <w:r w:rsidRPr="00C9328D">
              <w:t>Иные межбюджетные трансферты на реализацию муниципальной программы "Содействие развитию  предпринимательства и занятости в Парабельском районе ", в том числе</w:t>
            </w:r>
          </w:p>
        </w:tc>
        <w:tc>
          <w:tcPr>
            <w:tcW w:w="1287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216,0</w:t>
            </w:r>
          </w:p>
        </w:tc>
        <w:tc>
          <w:tcPr>
            <w:tcW w:w="1113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C9328D" w:rsidTr="00B52A93">
        <w:tc>
          <w:tcPr>
            <w:tcW w:w="2567" w:type="dxa"/>
          </w:tcPr>
          <w:p w:rsidR="00C9328D" w:rsidRDefault="00C9328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C9328D" w:rsidRPr="00C9328D" w:rsidRDefault="00C9328D" w:rsidP="00C9328D">
            <w:pPr>
              <w:tabs>
                <w:tab w:val="left" w:pos="1181"/>
              </w:tabs>
              <w:contextualSpacing/>
              <w:jc w:val="center"/>
            </w:pPr>
            <w:r w:rsidRPr="00C9328D">
              <w:t>подпрограмм</w:t>
            </w:r>
            <w:r>
              <w:t>а</w:t>
            </w:r>
            <w:r w:rsidRPr="00C9328D">
              <w:t xml:space="preserve"> «Содействие занятости населения Парабельского района», в том числе</w:t>
            </w:r>
          </w:p>
        </w:tc>
        <w:tc>
          <w:tcPr>
            <w:tcW w:w="1287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216,0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C9328D" w:rsidTr="00B52A93">
        <w:tc>
          <w:tcPr>
            <w:tcW w:w="2567" w:type="dxa"/>
          </w:tcPr>
          <w:p w:rsidR="00C9328D" w:rsidRDefault="00C9328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C9328D" w:rsidRPr="00C9328D" w:rsidRDefault="00C9328D" w:rsidP="00C9328D">
            <w:pPr>
              <w:tabs>
                <w:tab w:val="left" w:pos="1181"/>
              </w:tabs>
              <w:contextualSpacing/>
              <w:jc w:val="center"/>
            </w:pPr>
            <w:r w:rsidRPr="00C9328D">
              <w:t>мероприяти</w:t>
            </w:r>
            <w:r>
              <w:t>е</w:t>
            </w:r>
            <w:r w:rsidRPr="00C9328D">
              <w:t xml:space="preserve"> "Организация летнего трудоустройства несовершеннолетних детей"</w:t>
            </w:r>
          </w:p>
        </w:tc>
        <w:tc>
          <w:tcPr>
            <w:tcW w:w="1287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мероприяти</w:t>
            </w:r>
            <w:r>
              <w:rPr>
                <w:rStyle w:val="s4"/>
              </w:rPr>
              <w:t>е</w:t>
            </w:r>
            <w:r w:rsidRPr="00C9328D">
              <w:rPr>
                <w:rStyle w:val="s4"/>
              </w:rPr>
              <w:t xml:space="preserve">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</w:t>
            </w:r>
            <w:r w:rsidR="005E7CF2">
              <w:rPr>
                <w:rStyle w:val="s4"/>
              </w:rPr>
              <w:t>6,0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986FDF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Иные межбюджетные трансферты на реализацию муниципальной программы «Обеспечение транспортной доступности на территории Парабельского района»,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t>подпрограмм</w:t>
            </w:r>
            <w:r>
              <w:t>а</w:t>
            </w:r>
            <w:r w:rsidRPr="00C9328D">
              <w:t xml:space="preserve">  "Финансовая поддержка завоза товаров первой необходимости в отдаленные труднодоступные поселки Парабельского района",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мероприяти</w:t>
            </w:r>
            <w:r>
              <w:rPr>
                <w:rStyle w:val="s4"/>
              </w:rPr>
              <w:t>е</w:t>
            </w:r>
            <w:r w:rsidRPr="00C9328D">
              <w:rPr>
                <w:rStyle w:val="s4"/>
              </w:rPr>
              <w:t xml:space="preserve"> "Финансирование досрочного завоза"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986FDF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Иные межбюджетные трансферты на реализацию муниципальной программы «Развитие муниципального управления в Парабельском районе»,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t>подпрограмм</w:t>
            </w:r>
            <w:r>
              <w:t>а</w:t>
            </w:r>
            <w:r w:rsidRPr="00C9328D">
              <w:t xml:space="preserve">  "Развитие муниципальной службы",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986F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мероприятие</w:t>
            </w:r>
            <w:r w:rsidRPr="00C9328D">
              <w:rPr>
                <w:rStyle w:val="s4"/>
              </w:rPr>
              <w:t xml:space="preserve"> "Диспансеризация муниципальных служащих "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A65BC5" w:rsidRDefault="005E7CF2" w:rsidP="00986F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Иные межбюджетные трансферты по принятым разовым решениям</w:t>
            </w:r>
            <w:r w:rsidR="00C9328D">
              <w:rPr>
                <w:rStyle w:val="s4"/>
              </w:rPr>
              <w:t xml:space="preserve">, </w:t>
            </w:r>
            <w:r w:rsidR="00C9328D" w:rsidRPr="00C9328D"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659,1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Внесение изменений в генеральный план, оформление территориальных зон, внесение изменений в правила землепользования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Ремонт  автомобиля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Частичная замена окон, косметический ремонт в здании Администрации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250,0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Уборка старых деревьев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159,1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303609" w:rsidTr="00B52A93">
        <w:tc>
          <w:tcPr>
            <w:tcW w:w="2567" w:type="dxa"/>
          </w:tcPr>
          <w:p w:rsidR="00303609" w:rsidRDefault="00303609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303609" w:rsidRDefault="00303609" w:rsidP="00986FDF">
            <w:pPr>
              <w:contextualSpacing/>
              <w:jc w:val="center"/>
            </w:pPr>
            <w:r w:rsidRPr="00303609"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  <w:p w:rsidR="00303609" w:rsidRPr="003B5FF9" w:rsidRDefault="00303609" w:rsidP="00986FDF">
            <w:pPr>
              <w:contextualSpacing/>
              <w:jc w:val="center"/>
            </w:pPr>
            <w:r>
              <w:t>в том числе:</w:t>
            </w:r>
          </w:p>
        </w:tc>
        <w:tc>
          <w:tcPr>
            <w:tcW w:w="1287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8,4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303609" w:rsidTr="00B52A93">
        <w:tc>
          <w:tcPr>
            <w:tcW w:w="2567" w:type="dxa"/>
          </w:tcPr>
          <w:p w:rsidR="00303609" w:rsidRDefault="00303609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303609" w:rsidRPr="00303609" w:rsidRDefault="00303609" w:rsidP="00986FDF">
            <w:pPr>
              <w:contextualSpacing/>
              <w:jc w:val="center"/>
            </w:pPr>
            <w:r>
              <w:t>П</w:t>
            </w:r>
            <w:r w:rsidRPr="00303609">
              <w:t>риобретение автономных пожарных извещателей</w:t>
            </w:r>
          </w:p>
        </w:tc>
        <w:tc>
          <w:tcPr>
            <w:tcW w:w="1287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8,4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C51274" w:rsidTr="00B52A93">
        <w:tc>
          <w:tcPr>
            <w:tcW w:w="2567" w:type="dxa"/>
          </w:tcPr>
          <w:p w:rsidR="00C51274" w:rsidRDefault="00C51274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C51274" w:rsidRDefault="00C51274" w:rsidP="00986FDF">
            <w:pPr>
              <w:contextualSpacing/>
              <w:jc w:val="center"/>
            </w:pPr>
            <w:r w:rsidRPr="00C51274"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287" w:type="dxa"/>
          </w:tcPr>
          <w:p w:rsidR="00C51274" w:rsidRDefault="005B1EF8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1077,4</w:t>
            </w:r>
          </w:p>
        </w:tc>
        <w:tc>
          <w:tcPr>
            <w:tcW w:w="1113" w:type="dxa"/>
          </w:tcPr>
          <w:p w:rsidR="00C51274" w:rsidRDefault="005B1EF8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C51274" w:rsidRDefault="005B1EF8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B1EF8" w:rsidTr="00B52A93">
        <w:tc>
          <w:tcPr>
            <w:tcW w:w="2567" w:type="dxa"/>
          </w:tcPr>
          <w:p w:rsidR="005B1EF8" w:rsidRDefault="005B1EF8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B1EF8" w:rsidRPr="00C51274" w:rsidRDefault="005B1EF8" w:rsidP="00986FDF">
            <w:pPr>
              <w:contextualSpacing/>
              <w:jc w:val="center"/>
            </w:pPr>
            <w:r w:rsidRPr="00C51274"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1287" w:type="dxa"/>
          </w:tcPr>
          <w:p w:rsidR="005B1EF8" w:rsidRDefault="005B1EF8" w:rsidP="00A32ED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1077,4</w:t>
            </w:r>
          </w:p>
        </w:tc>
        <w:tc>
          <w:tcPr>
            <w:tcW w:w="1113" w:type="dxa"/>
          </w:tcPr>
          <w:p w:rsidR="005B1EF8" w:rsidRDefault="005B1EF8" w:rsidP="00A32ED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B1EF8" w:rsidRDefault="005B1EF8" w:rsidP="00A32ED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</w:tbl>
    <w:p w:rsidR="002017AC" w:rsidRDefault="002017AC"/>
    <w:p w:rsidR="00013E06" w:rsidRDefault="00013E06"/>
    <w:p w:rsidR="00013E06" w:rsidRDefault="00013E06"/>
    <w:p w:rsidR="00013E06" w:rsidRDefault="00013E06"/>
    <w:p w:rsidR="00035DA2" w:rsidRDefault="00035DA2"/>
    <w:p w:rsidR="00013E06" w:rsidRDefault="00013E06"/>
    <w:p w:rsidR="00013E06" w:rsidRDefault="00013E06"/>
    <w:p w:rsidR="00DA72B5" w:rsidRDefault="00DA72B5"/>
    <w:p w:rsidR="00DA72B5" w:rsidRDefault="00DA72B5"/>
    <w:p w:rsidR="007601D4" w:rsidRDefault="007601D4" w:rsidP="00B91301">
      <w:pPr>
        <w:contextualSpacing/>
        <w:jc w:val="right"/>
      </w:pPr>
      <w:r>
        <w:t xml:space="preserve">Приложение </w:t>
      </w:r>
      <w:r w:rsidRPr="00711C40">
        <w:t>8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7601D4" w:rsidRPr="00C0001E" w:rsidRDefault="002254C1" w:rsidP="00B91301">
      <w:pPr>
        <w:jc w:val="right"/>
        <w:rPr>
          <w:color w:val="FF0000"/>
        </w:rPr>
      </w:pPr>
      <w:r w:rsidRPr="002254C1">
        <w:rPr>
          <w:color w:val="000000"/>
        </w:rPr>
        <w:t xml:space="preserve">от </w:t>
      </w:r>
      <w:r w:rsidR="00F34A41">
        <w:rPr>
          <w:color w:val="000000"/>
        </w:rPr>
        <w:t>23</w:t>
      </w:r>
      <w:r w:rsidR="00562EBC">
        <w:rPr>
          <w:color w:val="000000"/>
        </w:rPr>
        <w:t>.0</w:t>
      </w:r>
      <w:r w:rsidR="00013E06">
        <w:rPr>
          <w:color w:val="000000"/>
        </w:rPr>
        <w:t>3</w:t>
      </w:r>
      <w:r w:rsidR="00562EBC">
        <w:rPr>
          <w:color w:val="000000"/>
        </w:rPr>
        <w:t>.2021</w:t>
      </w:r>
      <w:r w:rsidRPr="002254C1">
        <w:rPr>
          <w:color w:val="000000"/>
        </w:rPr>
        <w:t xml:space="preserve">  № </w:t>
      </w:r>
      <w:r w:rsidR="00F34A41">
        <w:rPr>
          <w:color w:val="000000"/>
        </w:rPr>
        <w:t>03</w:t>
      </w:r>
    </w:p>
    <w:p w:rsidR="007601D4" w:rsidRPr="006F04E0" w:rsidRDefault="007601D4" w:rsidP="00B91301">
      <w:pPr>
        <w:contextualSpacing/>
        <w:jc w:val="center"/>
        <w:rPr>
          <w:color w:val="FF0000"/>
        </w:rPr>
      </w:pPr>
      <w:r>
        <w:rPr>
          <w:rStyle w:val="s1"/>
        </w:rPr>
        <w:t xml:space="preserve">Поступление доходов в бюджет Старицинского сельского поселения в </w:t>
      </w:r>
      <w:r w:rsidR="000B2C31">
        <w:rPr>
          <w:rStyle w:val="s1"/>
        </w:rPr>
        <w:t>20</w:t>
      </w:r>
      <w:r w:rsidR="007E71E3">
        <w:rPr>
          <w:rStyle w:val="s1"/>
        </w:rPr>
        <w:t>2</w:t>
      </w:r>
      <w:r w:rsidR="002744BC" w:rsidRPr="002744BC">
        <w:rPr>
          <w:rStyle w:val="s1"/>
        </w:rPr>
        <w:t>1</w:t>
      </w:r>
      <w:r>
        <w:rPr>
          <w:rStyle w:val="s1"/>
        </w:rPr>
        <w:t xml:space="preserve"> и плановый период </w:t>
      </w:r>
      <w:r w:rsidR="000B2C31">
        <w:rPr>
          <w:rStyle w:val="s1"/>
        </w:rPr>
        <w:t>202</w:t>
      </w:r>
      <w:r w:rsidR="002744BC" w:rsidRPr="002744BC">
        <w:rPr>
          <w:rStyle w:val="s1"/>
        </w:rPr>
        <w:t>2</w:t>
      </w:r>
      <w:r>
        <w:rPr>
          <w:rStyle w:val="s1"/>
        </w:rPr>
        <w:t xml:space="preserve"> и </w:t>
      </w:r>
      <w:r w:rsidR="000B2C31">
        <w:rPr>
          <w:rStyle w:val="s1"/>
        </w:rPr>
        <w:t>202</w:t>
      </w:r>
      <w:r w:rsidR="002744BC" w:rsidRPr="002744BC">
        <w:rPr>
          <w:rStyle w:val="s1"/>
        </w:rPr>
        <w:t>3</w:t>
      </w:r>
      <w:r>
        <w:rPr>
          <w:rStyle w:val="s1"/>
        </w:rPr>
        <w:t xml:space="preserve"> года.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6B5ACB" w:rsidRPr="0096340E" w:rsidTr="00B52A93">
        <w:tc>
          <w:tcPr>
            <w:tcW w:w="2660" w:type="dxa"/>
            <w:tcBorders>
              <w:top w:val="single" w:sz="4" w:space="0" w:color="auto"/>
            </w:tcBorders>
          </w:tcPr>
          <w:p w:rsidR="006B5ACB" w:rsidRDefault="006B5ACB" w:rsidP="00B52A93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6B5ACB" w:rsidRDefault="006B5ACB" w:rsidP="00B52A93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1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2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3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</w:p>
        </w:tc>
        <w:tc>
          <w:tcPr>
            <w:tcW w:w="3388" w:type="dxa"/>
          </w:tcPr>
          <w:p w:rsidR="006B5ACB" w:rsidRPr="003B6D4C" w:rsidRDefault="006B5ACB" w:rsidP="00B52A93">
            <w:pPr>
              <w:pStyle w:val="p35"/>
              <w:contextualSpacing/>
            </w:pPr>
            <w:r w:rsidRPr="003B6D4C">
              <w:t>ВСЕГО</w:t>
            </w:r>
          </w:p>
        </w:tc>
        <w:tc>
          <w:tcPr>
            <w:tcW w:w="1260" w:type="dxa"/>
          </w:tcPr>
          <w:p w:rsidR="006B5ACB" w:rsidRPr="003B5FF9" w:rsidRDefault="005B1EF8" w:rsidP="00B52A93">
            <w:pPr>
              <w:pStyle w:val="p34"/>
              <w:contextualSpacing/>
            </w:pPr>
            <w:r>
              <w:rPr>
                <w:rStyle w:val="s1"/>
              </w:rPr>
              <w:t>11397,5</w:t>
            </w:r>
          </w:p>
        </w:tc>
        <w:tc>
          <w:tcPr>
            <w:tcW w:w="1260" w:type="dxa"/>
          </w:tcPr>
          <w:p w:rsidR="006B5ACB" w:rsidRPr="003B5FF9" w:rsidRDefault="00703420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8397,9</w:t>
            </w:r>
          </w:p>
        </w:tc>
        <w:tc>
          <w:tcPr>
            <w:tcW w:w="1260" w:type="dxa"/>
          </w:tcPr>
          <w:p w:rsidR="006B5ACB" w:rsidRPr="003B5FF9" w:rsidRDefault="00C9328D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8505,0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711C40">
              <w:t xml:space="preserve"> 1 01 02010 01 1000 110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>Налог на доходы физических лиц</w:t>
            </w:r>
          </w:p>
        </w:tc>
        <w:tc>
          <w:tcPr>
            <w:tcW w:w="1260" w:type="dxa"/>
          </w:tcPr>
          <w:p w:rsidR="006B5ACB" w:rsidRPr="003B5FF9" w:rsidRDefault="003B5FF9" w:rsidP="00B52A93">
            <w:pPr>
              <w:pStyle w:val="p34"/>
              <w:contextualSpacing/>
            </w:pPr>
            <w:r>
              <w:t>399,0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383.0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397.0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1 03 00000 00 0000 000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904.0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939.0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1033.0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1 03 02 23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414.0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430.0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474.0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1 03 02 24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11C40">
              <w:rPr>
                <w:rFonts w:ascii="Times New Roman CYR" w:hAnsi="Times New Roman CYR" w:cs="Times New Roman CYR"/>
              </w:rPr>
              <w:t>инжекторных</w:t>
            </w:r>
            <w:proofErr w:type="spellEnd"/>
            <w:r w:rsidRPr="00711C40">
              <w:rPr>
                <w:rFonts w:ascii="Times New Roman CYR" w:hAnsi="Times New Roman CYR" w:cs="Times New Roman CYR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3,0</w:t>
            </w:r>
          </w:p>
        </w:tc>
        <w:tc>
          <w:tcPr>
            <w:tcW w:w="1260" w:type="dxa"/>
          </w:tcPr>
          <w:p w:rsidR="006B5ACB" w:rsidRDefault="006B5ACB" w:rsidP="00B52A93">
            <w:r w:rsidRPr="00F52B5A">
              <w:rPr>
                <w:rStyle w:val="s1"/>
              </w:rPr>
              <w:t>3,0</w:t>
            </w:r>
          </w:p>
        </w:tc>
        <w:tc>
          <w:tcPr>
            <w:tcW w:w="1260" w:type="dxa"/>
          </w:tcPr>
          <w:p w:rsidR="006B5ACB" w:rsidRDefault="006B5ACB" w:rsidP="00B52A93">
            <w:r w:rsidRPr="00F52B5A">
              <w:rPr>
                <w:rStyle w:val="s1"/>
              </w:rPr>
              <w:t>3,0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1 03 02 25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550.0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572.0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629.0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</w:t>
            </w:r>
            <w:r w:rsidR="00C9328D">
              <w:t>26 1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 с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-</w:t>
            </w:r>
            <w:r w:rsidR="002744BC">
              <w:rPr>
                <w:rStyle w:val="s1"/>
                <w:lang w:val="en-US"/>
              </w:rPr>
              <w:t>63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2744BC">
              <w:rPr>
                <w:rStyle w:val="s1"/>
                <w:lang w:val="en-US"/>
              </w:rPr>
              <w:t>66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2744BC">
              <w:rPr>
                <w:rStyle w:val="s1"/>
                <w:lang w:val="en-US"/>
              </w:rPr>
              <w:t>73</w:t>
            </w:r>
            <w:r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lastRenderedPageBreak/>
              <w:t>1 06 00000 00 0000 000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rPr>
                <w:rStyle w:val="s1"/>
              </w:rPr>
              <w:t>Налоги на имущество</w:t>
            </w:r>
          </w:p>
        </w:tc>
        <w:tc>
          <w:tcPr>
            <w:tcW w:w="1260" w:type="dxa"/>
          </w:tcPr>
          <w:p w:rsidR="006B5ACB" w:rsidRPr="000A152D" w:rsidRDefault="003B5FF9" w:rsidP="00B52A93">
            <w:pPr>
              <w:pStyle w:val="p34"/>
              <w:contextualSpacing/>
            </w:pPr>
            <w:r>
              <w:rPr>
                <w:rStyle w:val="s1"/>
              </w:rPr>
              <w:t>36</w:t>
            </w:r>
            <w:r w:rsidR="006B5ACB" w:rsidRPr="000A152D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Pr="000A152D" w:rsidRDefault="002744BC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  <w:lang w:val="en-US"/>
              </w:rPr>
              <w:t>48</w:t>
            </w:r>
            <w:r w:rsidR="006B5ACB" w:rsidRPr="000A152D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Pr="000A152D" w:rsidRDefault="002744BC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  <w:lang w:val="en-US"/>
              </w:rPr>
              <w:t>49</w:t>
            </w:r>
            <w:r w:rsidR="006B5ACB" w:rsidRPr="000A152D"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</w:tcPr>
          <w:p w:rsidR="006B5ACB" w:rsidRPr="002744BC" w:rsidRDefault="003B5FF9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1</w:t>
            </w:r>
            <w:r>
              <w:rPr>
                <w:rStyle w:val="s1"/>
              </w:rPr>
              <w:t>4</w:t>
            </w:r>
            <w:r w:rsidR="002744BC">
              <w:rPr>
                <w:rStyle w:val="s1"/>
                <w:lang w:val="en-US"/>
              </w:rPr>
              <w:t>.0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</w:t>
            </w:r>
            <w:r w:rsidR="002744BC">
              <w:rPr>
                <w:rStyle w:val="s1"/>
                <w:lang w:val="en-US"/>
              </w:rPr>
              <w:t>8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</w:t>
            </w:r>
            <w:r w:rsidR="002744BC">
              <w:rPr>
                <w:rStyle w:val="s1"/>
                <w:lang w:val="en-US"/>
              </w:rPr>
              <w:t>8</w:t>
            </w:r>
            <w:r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>3 10 1000 110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</w:tcPr>
          <w:p w:rsidR="006B5ACB" w:rsidRDefault="006B5ACB" w:rsidP="003B5FF9">
            <w:pPr>
              <w:pStyle w:val="p34"/>
              <w:contextualSpacing/>
            </w:pPr>
            <w:r>
              <w:t>1</w:t>
            </w:r>
            <w:r w:rsidR="003B5FF9">
              <w:t>0</w:t>
            </w:r>
            <w: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</w:pPr>
            <w:r>
              <w:t>1</w:t>
            </w:r>
            <w:r w:rsidR="002744BC">
              <w:rPr>
                <w:lang w:val="en-US"/>
              </w:rPr>
              <w:t>8</w:t>
            </w:r>
            <w: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</w:pPr>
            <w:r>
              <w:t>1</w:t>
            </w:r>
            <w:r w:rsidR="002744BC">
              <w:rPr>
                <w:lang w:val="en-US"/>
              </w:rPr>
              <w:t>9</w:t>
            </w:r>
            <w: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>3 10 1000 110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F238B4" w:rsidRDefault="006B5ACB" w:rsidP="00B52A93">
            <w:pPr>
              <w:pStyle w:val="p34"/>
              <w:contextualSpacing/>
            </w:pPr>
            <w:r w:rsidRPr="00F238B4">
              <w:rPr>
                <w:rStyle w:val="s1"/>
              </w:rPr>
              <w:t>1 11 0000010 0000 000</w:t>
            </w:r>
          </w:p>
        </w:tc>
        <w:tc>
          <w:tcPr>
            <w:tcW w:w="3388" w:type="dxa"/>
          </w:tcPr>
          <w:p w:rsidR="006B5ACB" w:rsidRPr="00F238B4" w:rsidRDefault="006B5ACB" w:rsidP="00B52A93">
            <w:pPr>
              <w:pStyle w:val="p35"/>
              <w:contextualSpacing/>
            </w:pPr>
            <w:r w:rsidRPr="00F238B4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6B5ACB" w:rsidRDefault="003B5FF9" w:rsidP="002744BC">
            <w:pPr>
              <w:pStyle w:val="p34"/>
              <w:contextualSpacing/>
            </w:pPr>
            <w:r>
              <w:rPr>
                <w:rStyle w:val="s1"/>
              </w:rPr>
              <w:t>286,0</w:t>
            </w:r>
          </w:p>
        </w:tc>
        <w:tc>
          <w:tcPr>
            <w:tcW w:w="1260" w:type="dxa"/>
          </w:tcPr>
          <w:p w:rsidR="006B5ACB" w:rsidRDefault="006B5ACB" w:rsidP="002744BC">
            <w:r w:rsidRPr="00EB0B3F">
              <w:rPr>
                <w:rStyle w:val="s1"/>
              </w:rPr>
              <w:t>3</w:t>
            </w:r>
            <w:r w:rsidR="002744BC">
              <w:rPr>
                <w:rStyle w:val="s1"/>
                <w:lang w:val="en-US"/>
              </w:rPr>
              <w:t>20</w:t>
            </w:r>
            <w:r w:rsidRPr="00EB0B3F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EB0B3F">
              <w:rPr>
                <w:rStyle w:val="s1"/>
              </w:rPr>
              <w:t>3</w:t>
            </w:r>
            <w:r w:rsidR="002744BC">
              <w:rPr>
                <w:rStyle w:val="s1"/>
                <w:lang w:val="en-US"/>
              </w:rPr>
              <w:t>2</w:t>
            </w:r>
            <w:r w:rsidRPr="00EB0B3F">
              <w:rPr>
                <w:rStyle w:val="s1"/>
              </w:rPr>
              <w:t>6,0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</w:tcPr>
          <w:p w:rsidR="006B5ACB" w:rsidRPr="003B5FF9" w:rsidRDefault="003B5FF9" w:rsidP="00B52A93">
            <w:pPr>
              <w:pStyle w:val="p34"/>
              <w:contextualSpacing/>
            </w:pPr>
            <w:r>
              <w:rPr>
                <w:rStyle w:val="s6"/>
              </w:rPr>
              <w:t>142,0</w:t>
            </w:r>
          </w:p>
        </w:tc>
        <w:tc>
          <w:tcPr>
            <w:tcW w:w="1260" w:type="dxa"/>
          </w:tcPr>
          <w:p w:rsidR="006B5ACB" w:rsidRDefault="006B5ACB" w:rsidP="002744BC">
            <w:r w:rsidRPr="00870667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870667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870667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870667">
              <w:rPr>
                <w:rStyle w:val="s6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60" w:type="dxa"/>
          </w:tcPr>
          <w:p w:rsidR="006B5ACB" w:rsidRDefault="003B5FF9" w:rsidP="00C9328D">
            <w:r>
              <w:rPr>
                <w:rStyle w:val="s6"/>
              </w:rPr>
              <w:t>14</w:t>
            </w:r>
            <w:r w:rsidR="00C9328D">
              <w:rPr>
                <w:rStyle w:val="s6"/>
              </w:rPr>
              <w:t>2</w:t>
            </w:r>
            <w:r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9E10E3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9E10E3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9E10E3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9E10E3">
              <w:rPr>
                <w:rStyle w:val="s6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pStyle w:val="p34"/>
              <w:contextualSpacing/>
            </w:pPr>
            <w:r w:rsidRPr="00711C40">
              <w:t>1 11 09045 10 0000 120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6B5ACB" w:rsidRPr="00711C40" w:rsidRDefault="006B5ACB" w:rsidP="002744BC">
            <w:pPr>
              <w:pStyle w:val="p34"/>
              <w:contextualSpacing/>
            </w:pPr>
            <w:r w:rsidRPr="00711C40">
              <w:rPr>
                <w:rStyle w:val="s6"/>
              </w:rPr>
              <w:t>1</w:t>
            </w:r>
            <w:r>
              <w:rPr>
                <w:rStyle w:val="s6"/>
              </w:rPr>
              <w:t>4</w:t>
            </w:r>
            <w:r w:rsidR="002744BC">
              <w:rPr>
                <w:rStyle w:val="s6"/>
                <w:lang w:val="en-US"/>
              </w:rPr>
              <w:t>4</w:t>
            </w:r>
            <w:r w:rsidRPr="00711C40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0E5E5A">
              <w:rPr>
                <w:rStyle w:val="s6"/>
              </w:rPr>
              <w:t>1</w:t>
            </w:r>
            <w:r w:rsidR="002744BC">
              <w:rPr>
                <w:rStyle w:val="s6"/>
                <w:lang w:val="en-US"/>
              </w:rPr>
              <w:t>5</w:t>
            </w:r>
            <w:r w:rsidRPr="000E5E5A"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6B5ACB" w:rsidRDefault="006B5ACB" w:rsidP="002744BC">
            <w:r w:rsidRPr="000E5E5A">
              <w:rPr>
                <w:rStyle w:val="s6"/>
              </w:rPr>
              <w:t>1</w:t>
            </w:r>
            <w:r w:rsidR="002744BC">
              <w:rPr>
                <w:rStyle w:val="s6"/>
                <w:lang w:val="en-US"/>
              </w:rPr>
              <w:t>56</w:t>
            </w:r>
            <w:r w:rsidRPr="000E5E5A">
              <w:rPr>
                <w:rStyle w:val="s6"/>
              </w:rPr>
              <w:t>,0</w:t>
            </w:r>
          </w:p>
        </w:tc>
      </w:tr>
      <w:tr w:rsidR="005B1EF8" w:rsidRPr="0096340E" w:rsidTr="00B52A93">
        <w:tc>
          <w:tcPr>
            <w:tcW w:w="2660" w:type="dxa"/>
          </w:tcPr>
          <w:p w:rsidR="005B1EF8" w:rsidRPr="00711C40" w:rsidRDefault="00B20B90" w:rsidP="00B52A93">
            <w:pPr>
              <w:pStyle w:val="p34"/>
              <w:contextualSpacing/>
            </w:pPr>
            <w:r w:rsidRPr="00B20B90">
              <w:t>1</w:t>
            </w:r>
            <w:r>
              <w:t xml:space="preserve"> </w:t>
            </w:r>
            <w:r w:rsidRPr="00B20B90">
              <w:t>17</w:t>
            </w:r>
            <w:r>
              <w:t xml:space="preserve"> </w:t>
            </w:r>
            <w:r w:rsidRPr="00B20B90">
              <w:t>00000</w:t>
            </w:r>
            <w:r>
              <w:t xml:space="preserve"> </w:t>
            </w:r>
            <w:r w:rsidRPr="00B20B90">
              <w:t>00</w:t>
            </w:r>
            <w:r>
              <w:t xml:space="preserve"> </w:t>
            </w:r>
            <w:r w:rsidRPr="00B20B90">
              <w:t>0000</w:t>
            </w:r>
            <w:r>
              <w:t xml:space="preserve"> </w:t>
            </w:r>
            <w:r w:rsidRPr="00B20B90">
              <w:t>000</w:t>
            </w:r>
          </w:p>
        </w:tc>
        <w:tc>
          <w:tcPr>
            <w:tcW w:w="3388" w:type="dxa"/>
          </w:tcPr>
          <w:p w:rsidR="005B1EF8" w:rsidRPr="00711C40" w:rsidRDefault="00B20B90" w:rsidP="00B52A93">
            <w:pPr>
              <w:pStyle w:val="p36"/>
              <w:contextualSpacing/>
            </w:pPr>
            <w:r>
              <w:t>Прочие неналоговые доходы</w:t>
            </w:r>
          </w:p>
        </w:tc>
        <w:tc>
          <w:tcPr>
            <w:tcW w:w="1260" w:type="dxa"/>
          </w:tcPr>
          <w:p w:rsidR="005B1EF8" w:rsidRPr="00711C40" w:rsidRDefault="00B20B90" w:rsidP="002744BC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46,5</w:t>
            </w:r>
          </w:p>
        </w:tc>
        <w:tc>
          <w:tcPr>
            <w:tcW w:w="1260" w:type="dxa"/>
          </w:tcPr>
          <w:p w:rsidR="005B1EF8" w:rsidRPr="000E5E5A" w:rsidRDefault="00B20B90" w:rsidP="002744BC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5B1EF8" w:rsidRPr="000E5E5A" w:rsidRDefault="00B20B90" w:rsidP="002744BC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B20B90" w:rsidRPr="0096340E" w:rsidTr="00B52A93">
        <w:tc>
          <w:tcPr>
            <w:tcW w:w="2660" w:type="dxa"/>
          </w:tcPr>
          <w:p w:rsidR="00B20B90" w:rsidRPr="00B20B90" w:rsidRDefault="00B20B90" w:rsidP="00B52A93">
            <w:pPr>
              <w:pStyle w:val="p34"/>
              <w:contextualSpacing/>
            </w:pPr>
            <w:r w:rsidRPr="00B20B90">
              <w:t>1</w:t>
            </w:r>
            <w:r>
              <w:t xml:space="preserve"> </w:t>
            </w:r>
            <w:r w:rsidRPr="00B20B90">
              <w:t>17</w:t>
            </w:r>
            <w:r>
              <w:t xml:space="preserve"> </w:t>
            </w:r>
            <w:r w:rsidRPr="00B20B90">
              <w:t>15000</w:t>
            </w:r>
            <w:r>
              <w:t xml:space="preserve"> </w:t>
            </w:r>
            <w:r w:rsidRPr="00B20B90">
              <w:t>00</w:t>
            </w:r>
            <w:r>
              <w:t xml:space="preserve"> </w:t>
            </w:r>
            <w:r w:rsidRPr="00B20B90">
              <w:t>0000</w:t>
            </w:r>
            <w:r>
              <w:t xml:space="preserve"> </w:t>
            </w:r>
            <w:r w:rsidRPr="00B20B90">
              <w:t>150</w:t>
            </w:r>
          </w:p>
        </w:tc>
        <w:tc>
          <w:tcPr>
            <w:tcW w:w="3388" w:type="dxa"/>
          </w:tcPr>
          <w:p w:rsidR="00B20B90" w:rsidRDefault="00B20B90" w:rsidP="00B52A93">
            <w:pPr>
              <w:pStyle w:val="p36"/>
              <w:contextualSpacing/>
            </w:pPr>
            <w:r w:rsidRPr="00B20B90">
              <w:t>Инициативные платежи</w:t>
            </w:r>
          </w:p>
        </w:tc>
        <w:tc>
          <w:tcPr>
            <w:tcW w:w="1260" w:type="dxa"/>
          </w:tcPr>
          <w:p w:rsidR="00B20B90" w:rsidRPr="00711C40" w:rsidRDefault="00B20B90" w:rsidP="00A32ED9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46,5</w:t>
            </w:r>
          </w:p>
        </w:tc>
        <w:tc>
          <w:tcPr>
            <w:tcW w:w="1260" w:type="dxa"/>
          </w:tcPr>
          <w:p w:rsidR="00B20B90" w:rsidRPr="000E5E5A" w:rsidRDefault="00B20B90" w:rsidP="00A32ED9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B20B90" w:rsidRPr="000E5E5A" w:rsidRDefault="00B20B90" w:rsidP="00A32ED9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B20B90" w:rsidRPr="0096340E" w:rsidTr="00B52A93">
        <w:tc>
          <w:tcPr>
            <w:tcW w:w="2660" w:type="dxa"/>
          </w:tcPr>
          <w:p w:rsidR="00B20B90" w:rsidRPr="00B20B90" w:rsidRDefault="00B20B90" w:rsidP="00B52A93">
            <w:pPr>
              <w:pStyle w:val="p34"/>
              <w:contextualSpacing/>
            </w:pPr>
            <w:r w:rsidRPr="00B20B90">
              <w:t>1</w:t>
            </w:r>
            <w:r>
              <w:t xml:space="preserve"> </w:t>
            </w:r>
            <w:r w:rsidRPr="00B20B90">
              <w:t>17</w:t>
            </w:r>
            <w:r>
              <w:t xml:space="preserve"> </w:t>
            </w:r>
            <w:r w:rsidRPr="00B20B90">
              <w:t>15030</w:t>
            </w:r>
            <w:r>
              <w:t xml:space="preserve"> </w:t>
            </w:r>
            <w:r w:rsidRPr="00B20B90">
              <w:t>10</w:t>
            </w:r>
            <w:r>
              <w:t xml:space="preserve"> </w:t>
            </w:r>
            <w:r w:rsidRPr="00B20B90">
              <w:t>0000</w:t>
            </w:r>
            <w:r>
              <w:t xml:space="preserve"> </w:t>
            </w:r>
            <w:r w:rsidRPr="00B20B90">
              <w:t>150</w:t>
            </w:r>
          </w:p>
        </w:tc>
        <w:tc>
          <w:tcPr>
            <w:tcW w:w="3388" w:type="dxa"/>
          </w:tcPr>
          <w:p w:rsidR="00B20B90" w:rsidRPr="00B20B90" w:rsidRDefault="00B20B90" w:rsidP="00B52A93">
            <w:pPr>
              <w:pStyle w:val="p36"/>
              <w:contextualSpacing/>
            </w:pPr>
            <w:r w:rsidRPr="00B20B90">
              <w:t>Инициативные платежи, зачисляемые в бюджеты сельских поселений</w:t>
            </w:r>
          </w:p>
        </w:tc>
        <w:tc>
          <w:tcPr>
            <w:tcW w:w="1260" w:type="dxa"/>
          </w:tcPr>
          <w:p w:rsidR="00B20B90" w:rsidRPr="00711C40" w:rsidRDefault="00B20B90" w:rsidP="00A32ED9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46,5</w:t>
            </w:r>
          </w:p>
        </w:tc>
        <w:tc>
          <w:tcPr>
            <w:tcW w:w="1260" w:type="dxa"/>
          </w:tcPr>
          <w:p w:rsidR="00B20B90" w:rsidRPr="000E5E5A" w:rsidRDefault="00B20B90" w:rsidP="00A32ED9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B20B90" w:rsidRPr="000E5E5A" w:rsidRDefault="00B20B90" w:rsidP="00A32ED9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B20B90" w:rsidRPr="0096340E" w:rsidTr="00B52A93">
        <w:tc>
          <w:tcPr>
            <w:tcW w:w="2660" w:type="dxa"/>
          </w:tcPr>
          <w:p w:rsidR="00B20B90" w:rsidRPr="00711C40" w:rsidRDefault="00B20B90" w:rsidP="00B52A93">
            <w:pPr>
              <w:pStyle w:val="p34"/>
              <w:contextualSpacing/>
            </w:pPr>
            <w:r w:rsidRPr="00711C40">
              <w:rPr>
                <w:rStyle w:val="s1"/>
              </w:rPr>
              <w:t>2 00 00000 00 0000 000</w:t>
            </w:r>
          </w:p>
        </w:tc>
        <w:tc>
          <w:tcPr>
            <w:tcW w:w="3388" w:type="dxa"/>
          </w:tcPr>
          <w:p w:rsidR="00B20B90" w:rsidRPr="00711C40" w:rsidRDefault="00B20B90" w:rsidP="00B52A93">
            <w:pPr>
              <w:pStyle w:val="p39"/>
              <w:contextualSpacing/>
            </w:pPr>
            <w:r w:rsidRPr="00711C40">
              <w:rPr>
                <w:rStyle w:val="s1"/>
              </w:rPr>
              <w:t>Безвозмездные поступления из бюджета муниципального района</w:t>
            </w:r>
          </w:p>
        </w:tc>
        <w:tc>
          <w:tcPr>
            <w:tcW w:w="1260" w:type="dxa"/>
          </w:tcPr>
          <w:p w:rsidR="00B20B90" w:rsidRPr="003B5FF9" w:rsidRDefault="00B20B90" w:rsidP="00B52A93">
            <w:pPr>
              <w:pStyle w:val="p34"/>
              <w:contextualSpacing/>
            </w:pPr>
            <w:r>
              <w:rPr>
                <w:rStyle w:val="s1"/>
              </w:rPr>
              <w:t>9726,0</w:t>
            </w:r>
          </w:p>
        </w:tc>
        <w:tc>
          <w:tcPr>
            <w:tcW w:w="1260" w:type="dxa"/>
          </w:tcPr>
          <w:p w:rsidR="00B20B90" w:rsidRPr="003B5FF9" w:rsidRDefault="00B20B90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6707,9</w:t>
            </w:r>
          </w:p>
        </w:tc>
        <w:tc>
          <w:tcPr>
            <w:tcW w:w="1260" w:type="dxa"/>
          </w:tcPr>
          <w:p w:rsidR="00B20B90" w:rsidRPr="003B5FF9" w:rsidRDefault="00B20B90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6700,0</w:t>
            </w:r>
          </w:p>
        </w:tc>
      </w:tr>
      <w:tr w:rsidR="00B20B90" w:rsidRPr="0096340E" w:rsidTr="00B52A93">
        <w:tc>
          <w:tcPr>
            <w:tcW w:w="2660" w:type="dxa"/>
          </w:tcPr>
          <w:p w:rsidR="00B20B90" w:rsidRDefault="00B20B90" w:rsidP="00B52A93">
            <w:pPr>
              <w:contextualSpacing/>
            </w:pPr>
          </w:p>
        </w:tc>
        <w:tc>
          <w:tcPr>
            <w:tcW w:w="3388" w:type="dxa"/>
          </w:tcPr>
          <w:p w:rsidR="00B20B90" w:rsidRDefault="00B20B90" w:rsidP="00B52A93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B20B90" w:rsidRDefault="00B20B90" w:rsidP="00B52A93">
            <w:pPr>
              <w:contextualSpacing/>
            </w:pPr>
          </w:p>
        </w:tc>
        <w:tc>
          <w:tcPr>
            <w:tcW w:w="1260" w:type="dxa"/>
          </w:tcPr>
          <w:p w:rsidR="00B20B90" w:rsidRDefault="00B20B90" w:rsidP="00B52A93">
            <w:pPr>
              <w:contextualSpacing/>
            </w:pPr>
          </w:p>
        </w:tc>
        <w:tc>
          <w:tcPr>
            <w:tcW w:w="1260" w:type="dxa"/>
          </w:tcPr>
          <w:p w:rsidR="00B20B90" w:rsidRDefault="00B20B90" w:rsidP="00B52A93">
            <w:pPr>
              <w:contextualSpacing/>
            </w:pPr>
          </w:p>
        </w:tc>
      </w:tr>
      <w:tr w:rsidR="00B20B90" w:rsidRPr="0096340E" w:rsidTr="00B52A93">
        <w:trPr>
          <w:trHeight w:val="731"/>
        </w:trPr>
        <w:tc>
          <w:tcPr>
            <w:tcW w:w="2660" w:type="dxa"/>
          </w:tcPr>
          <w:p w:rsidR="00B20B90" w:rsidRDefault="00B20B90" w:rsidP="00B52A93">
            <w:pPr>
              <w:pStyle w:val="p34"/>
              <w:contextualSpacing/>
            </w:pPr>
            <w:r>
              <w:lastRenderedPageBreak/>
              <w:t>2 02 15001 10 0000 150</w:t>
            </w:r>
          </w:p>
        </w:tc>
        <w:tc>
          <w:tcPr>
            <w:tcW w:w="3388" w:type="dxa"/>
          </w:tcPr>
          <w:p w:rsidR="00B20B90" w:rsidRDefault="00B20B90" w:rsidP="00B52A93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B20B90" w:rsidRPr="002744BC" w:rsidRDefault="00B20B90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2311.4</w:t>
            </w:r>
          </w:p>
        </w:tc>
        <w:tc>
          <w:tcPr>
            <w:tcW w:w="1260" w:type="dxa"/>
          </w:tcPr>
          <w:p w:rsidR="00B20B90" w:rsidRPr="002744BC" w:rsidRDefault="00B20B90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2305.1</w:t>
            </w:r>
          </w:p>
        </w:tc>
        <w:tc>
          <w:tcPr>
            <w:tcW w:w="1260" w:type="dxa"/>
          </w:tcPr>
          <w:p w:rsidR="00B20B90" w:rsidRPr="002744BC" w:rsidRDefault="00B20B90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2292.3</w:t>
            </w:r>
          </w:p>
        </w:tc>
      </w:tr>
      <w:tr w:rsidR="00750C96" w:rsidRPr="0096340E" w:rsidTr="00B52A93">
        <w:trPr>
          <w:trHeight w:val="731"/>
        </w:trPr>
        <w:tc>
          <w:tcPr>
            <w:tcW w:w="2660" w:type="dxa"/>
          </w:tcPr>
          <w:p w:rsidR="00750C96" w:rsidRPr="00C51274" w:rsidRDefault="00750C96" w:rsidP="00A32ED9">
            <w:pPr>
              <w:contextualSpacing/>
              <w:rPr>
                <w:lang w:val="en-US"/>
              </w:rPr>
            </w:pPr>
            <w:r w:rsidRPr="00C51274">
              <w:rPr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02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29999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10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0000</w:t>
            </w:r>
            <w:r>
              <w:rPr>
                <w:lang w:val="en-US"/>
              </w:rPr>
              <w:t xml:space="preserve"> </w:t>
            </w:r>
            <w:r w:rsidRPr="00C51274">
              <w:rPr>
                <w:lang w:val="en-US"/>
              </w:rPr>
              <w:t>150</w:t>
            </w:r>
          </w:p>
        </w:tc>
        <w:tc>
          <w:tcPr>
            <w:tcW w:w="3388" w:type="dxa"/>
          </w:tcPr>
          <w:p w:rsidR="00750C96" w:rsidRPr="00C51274" w:rsidRDefault="00750C96" w:rsidP="00750C96">
            <w:pPr>
              <w:contextualSpacing/>
              <w:jc w:val="both"/>
              <w:rPr>
                <w:rStyle w:val="s4"/>
              </w:rPr>
            </w:pPr>
            <w:r w:rsidRPr="00C51274">
              <w:rPr>
                <w:rStyle w:val="s4"/>
              </w:rPr>
              <w:t>Прочие субсидии бюджетам сельских поселений</w:t>
            </w:r>
          </w:p>
        </w:tc>
        <w:tc>
          <w:tcPr>
            <w:tcW w:w="1260" w:type="dxa"/>
          </w:tcPr>
          <w:p w:rsidR="00750C96" w:rsidRPr="00C51274" w:rsidRDefault="00750C96" w:rsidP="00A32ED9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67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8</w:t>
            </w:r>
          </w:p>
        </w:tc>
        <w:tc>
          <w:tcPr>
            <w:tcW w:w="1260" w:type="dxa"/>
          </w:tcPr>
          <w:p w:rsidR="00750C96" w:rsidRPr="00C51274" w:rsidRDefault="00750C96" w:rsidP="00A32ED9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0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0</w:t>
            </w:r>
          </w:p>
        </w:tc>
        <w:tc>
          <w:tcPr>
            <w:tcW w:w="1260" w:type="dxa"/>
          </w:tcPr>
          <w:p w:rsidR="00750C96" w:rsidRPr="00C51274" w:rsidRDefault="00750C96" w:rsidP="00A32ED9">
            <w:pPr>
              <w:contextualSpacing/>
              <w:jc w:val="center"/>
              <w:rPr>
                <w:rStyle w:val="s4"/>
                <w:lang w:val="en-US"/>
              </w:rPr>
            </w:pPr>
            <w:r>
              <w:rPr>
                <w:rStyle w:val="s4"/>
                <w:lang w:val="en-US"/>
              </w:rPr>
              <w:t>0</w:t>
            </w:r>
            <w:r>
              <w:rPr>
                <w:rStyle w:val="s4"/>
              </w:rPr>
              <w:t>,</w:t>
            </w:r>
            <w:r>
              <w:rPr>
                <w:rStyle w:val="s4"/>
                <w:lang w:val="en-US"/>
              </w:rPr>
              <w:t>0</w:t>
            </w:r>
          </w:p>
        </w:tc>
      </w:tr>
      <w:tr w:rsidR="00750C96" w:rsidRPr="0096340E" w:rsidTr="00B52A93">
        <w:trPr>
          <w:trHeight w:val="731"/>
        </w:trPr>
        <w:tc>
          <w:tcPr>
            <w:tcW w:w="2660" w:type="dxa"/>
          </w:tcPr>
          <w:p w:rsidR="00750C96" w:rsidRPr="00333436" w:rsidRDefault="00750C96" w:rsidP="00F444BD">
            <w:r w:rsidRPr="00333436">
              <w:t>2 02 35118 10 0000 150</w:t>
            </w:r>
          </w:p>
        </w:tc>
        <w:tc>
          <w:tcPr>
            <w:tcW w:w="3388" w:type="dxa"/>
          </w:tcPr>
          <w:p w:rsidR="00750C96" w:rsidRDefault="00750C96" w:rsidP="00F444BD">
            <w:r w:rsidRPr="00333436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</w:tcPr>
          <w:p w:rsidR="00750C96" w:rsidRPr="00C9328D" w:rsidRDefault="00750C96" w:rsidP="00B52A93">
            <w:pPr>
              <w:pStyle w:val="p34"/>
              <w:contextualSpacing/>
            </w:pPr>
            <w:r>
              <w:t>175,4</w:t>
            </w:r>
          </w:p>
        </w:tc>
        <w:tc>
          <w:tcPr>
            <w:tcW w:w="1260" w:type="dxa"/>
          </w:tcPr>
          <w:p w:rsidR="00750C96" w:rsidRPr="00C9328D" w:rsidRDefault="00750C96" w:rsidP="00B52A93">
            <w:pPr>
              <w:pStyle w:val="p34"/>
              <w:contextualSpacing/>
            </w:pPr>
            <w:r>
              <w:t>177,3</w:t>
            </w:r>
          </w:p>
        </w:tc>
        <w:tc>
          <w:tcPr>
            <w:tcW w:w="1260" w:type="dxa"/>
          </w:tcPr>
          <w:p w:rsidR="00750C96" w:rsidRPr="00C9328D" w:rsidRDefault="00750C96" w:rsidP="00B52A93">
            <w:pPr>
              <w:pStyle w:val="p34"/>
              <w:contextualSpacing/>
            </w:pPr>
            <w:r>
              <w:t>184,4</w:t>
            </w:r>
          </w:p>
        </w:tc>
      </w:tr>
      <w:tr w:rsidR="00750C96" w:rsidRPr="0096340E" w:rsidTr="00B52A93">
        <w:tc>
          <w:tcPr>
            <w:tcW w:w="2660" w:type="dxa"/>
          </w:tcPr>
          <w:p w:rsidR="00750C96" w:rsidRDefault="00750C96" w:rsidP="00B52A93">
            <w:pPr>
              <w:pStyle w:val="p34"/>
              <w:contextualSpacing/>
            </w:pPr>
            <w:r>
              <w:t xml:space="preserve">2 02 45160 10 0000 150 </w:t>
            </w:r>
          </w:p>
        </w:tc>
        <w:tc>
          <w:tcPr>
            <w:tcW w:w="3388" w:type="dxa"/>
          </w:tcPr>
          <w:p w:rsidR="00750C96" w:rsidRDefault="00750C96" w:rsidP="00B52A93">
            <w:pPr>
              <w:pStyle w:val="p35"/>
              <w:contextualSpacing/>
            </w:pPr>
            <w:r>
              <w:t xml:space="preserve">Иные межбюджетные трансферты </w:t>
            </w:r>
          </w:p>
        </w:tc>
        <w:tc>
          <w:tcPr>
            <w:tcW w:w="1260" w:type="dxa"/>
          </w:tcPr>
          <w:p w:rsidR="00750C96" w:rsidRPr="00DA7B82" w:rsidRDefault="00750C96" w:rsidP="00B52A93">
            <w:pPr>
              <w:pStyle w:val="p34"/>
              <w:contextualSpacing/>
            </w:pPr>
            <w:r>
              <w:t>4243,2</w:t>
            </w:r>
          </w:p>
        </w:tc>
        <w:tc>
          <w:tcPr>
            <w:tcW w:w="1260" w:type="dxa"/>
          </w:tcPr>
          <w:p w:rsidR="00750C96" w:rsidRPr="00DA7B82" w:rsidRDefault="00750C96" w:rsidP="00B52A93">
            <w:pPr>
              <w:pStyle w:val="p34"/>
              <w:contextualSpacing/>
            </w:pPr>
            <w:r>
              <w:t>4225,5</w:t>
            </w:r>
          </w:p>
        </w:tc>
        <w:tc>
          <w:tcPr>
            <w:tcW w:w="1260" w:type="dxa"/>
          </w:tcPr>
          <w:p w:rsidR="00750C96" w:rsidRPr="00DA7B82" w:rsidRDefault="00750C96" w:rsidP="00B52A93">
            <w:pPr>
              <w:pStyle w:val="p34"/>
              <w:contextualSpacing/>
            </w:pPr>
            <w:r>
              <w:t>4223,3</w:t>
            </w:r>
          </w:p>
        </w:tc>
      </w:tr>
      <w:tr w:rsidR="00750C96" w:rsidRPr="0096340E" w:rsidTr="00B52A93">
        <w:tc>
          <w:tcPr>
            <w:tcW w:w="2660" w:type="dxa"/>
          </w:tcPr>
          <w:p w:rsidR="00750C96" w:rsidRDefault="00750C96" w:rsidP="00C14D18">
            <w:pPr>
              <w:pStyle w:val="p34"/>
              <w:contextualSpacing/>
            </w:pPr>
            <w:r w:rsidRPr="00217ADE">
              <w:t>2 02 4</w:t>
            </w:r>
            <w:r>
              <w:t>9999</w:t>
            </w:r>
            <w:r w:rsidRPr="00217ADE">
              <w:t xml:space="preserve"> 10 0000 150</w:t>
            </w:r>
          </w:p>
        </w:tc>
        <w:tc>
          <w:tcPr>
            <w:tcW w:w="3388" w:type="dxa"/>
          </w:tcPr>
          <w:p w:rsidR="00750C96" w:rsidRDefault="00750C96" w:rsidP="00C14D18">
            <w:pPr>
              <w:pStyle w:val="p35"/>
              <w:contextualSpacing/>
            </w:pPr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750C96" w:rsidRPr="005D5648" w:rsidRDefault="00750C96" w:rsidP="005D5648">
            <w:pPr>
              <w:pStyle w:val="p34"/>
              <w:contextualSpacing/>
              <w:rPr>
                <w:lang w:val="en-US"/>
              </w:rPr>
            </w:pPr>
            <w:r>
              <w:t>2928,</w:t>
            </w:r>
            <w:r w:rsidR="005D5648">
              <w:rPr>
                <w:lang w:val="en-US"/>
              </w:rPr>
              <w:t>2</w:t>
            </w:r>
          </w:p>
        </w:tc>
        <w:tc>
          <w:tcPr>
            <w:tcW w:w="1260" w:type="dxa"/>
          </w:tcPr>
          <w:p w:rsidR="00750C96" w:rsidRDefault="00750C96" w:rsidP="00B52A93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750C96" w:rsidRDefault="00750C96" w:rsidP="00B52A93">
            <w:pPr>
              <w:pStyle w:val="p34"/>
              <w:contextualSpacing/>
            </w:pPr>
            <w:r>
              <w:t>0,0</w:t>
            </w:r>
          </w:p>
        </w:tc>
      </w:tr>
    </w:tbl>
    <w:p w:rsidR="002A1297" w:rsidRPr="00DA7B82" w:rsidRDefault="002A1297"/>
    <w:p w:rsidR="00B15731" w:rsidRDefault="00B15731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035DA2" w:rsidRDefault="00035DA2"/>
    <w:p w:rsidR="007601D4" w:rsidRPr="006F04E0" w:rsidRDefault="007601D4" w:rsidP="00B91301">
      <w:pPr>
        <w:contextualSpacing/>
        <w:jc w:val="right"/>
        <w:rPr>
          <w:color w:val="FF0000"/>
        </w:rPr>
      </w:pPr>
      <w:r>
        <w:t>Приложение 9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DA72B5" w:rsidRPr="00C0001E" w:rsidRDefault="002254C1" w:rsidP="00B91301">
      <w:pPr>
        <w:jc w:val="right"/>
        <w:rPr>
          <w:color w:val="FF0000"/>
        </w:rPr>
      </w:pPr>
      <w:r w:rsidRPr="002254C1">
        <w:t xml:space="preserve">от </w:t>
      </w:r>
      <w:r w:rsidR="00F34A41">
        <w:t>23</w:t>
      </w:r>
      <w:r w:rsidR="00562EBC">
        <w:t>.0</w:t>
      </w:r>
      <w:r w:rsidR="00013E06">
        <w:t>3</w:t>
      </w:r>
      <w:r w:rsidR="00562EBC">
        <w:t>.2021</w:t>
      </w:r>
      <w:r w:rsidRPr="002254C1">
        <w:t xml:space="preserve">  № </w:t>
      </w:r>
      <w:r w:rsidR="00F34A41">
        <w:t>03</w:t>
      </w:r>
    </w:p>
    <w:p w:rsidR="007601D4" w:rsidRDefault="007601D4" w:rsidP="008917A0">
      <w:pPr>
        <w:jc w:val="center"/>
      </w:pPr>
      <w:r>
        <w:rPr>
          <w:rStyle w:val="s1"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</w:t>
      </w:r>
      <w:r w:rsidR="000B2C31">
        <w:rPr>
          <w:rStyle w:val="s1"/>
        </w:rPr>
        <w:t>20</w:t>
      </w:r>
      <w:r w:rsidR="001E5F98">
        <w:rPr>
          <w:rStyle w:val="s1"/>
        </w:rPr>
        <w:t>2</w:t>
      </w:r>
      <w:r w:rsidR="00E83DB1" w:rsidRPr="00E83DB1">
        <w:rPr>
          <w:rStyle w:val="s1"/>
        </w:rPr>
        <w:t>1</w:t>
      </w:r>
      <w:r>
        <w:rPr>
          <w:rStyle w:val="s1"/>
        </w:rPr>
        <w:t xml:space="preserve"> и плановый период </w:t>
      </w:r>
      <w:r w:rsidR="000B2C31">
        <w:rPr>
          <w:rStyle w:val="s1"/>
        </w:rPr>
        <w:t>202</w:t>
      </w:r>
      <w:r w:rsidR="00E83DB1" w:rsidRPr="00E83DB1">
        <w:rPr>
          <w:rStyle w:val="s1"/>
        </w:rPr>
        <w:t>2</w:t>
      </w:r>
      <w:r>
        <w:rPr>
          <w:rStyle w:val="s1"/>
        </w:rPr>
        <w:t xml:space="preserve"> и </w:t>
      </w:r>
      <w:r w:rsidR="000B2C31">
        <w:rPr>
          <w:rStyle w:val="s1"/>
        </w:rPr>
        <w:t>202</w:t>
      </w:r>
      <w:r w:rsidR="00E83DB1" w:rsidRPr="00E83DB1">
        <w:rPr>
          <w:rStyle w:val="s1"/>
        </w:rPr>
        <w:t>3</w:t>
      </w:r>
      <w:r>
        <w:rPr>
          <w:rStyle w:val="s1"/>
        </w:rPr>
        <w:t xml:space="preserve"> года.</w:t>
      </w:r>
    </w:p>
    <w:p w:rsidR="007601D4" w:rsidRDefault="007601D4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ind w:left="-1020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pStyle w:val="p4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1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2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3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750C96" w:rsidRDefault="00750C96" w:rsidP="00AE16FF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11850,8</w:t>
            </w:r>
          </w:p>
        </w:tc>
        <w:tc>
          <w:tcPr>
            <w:tcW w:w="1260" w:type="dxa"/>
          </w:tcPr>
          <w:p w:rsidR="006B5ACB" w:rsidRPr="001D69D1" w:rsidRDefault="001D69D1" w:rsidP="00B52A93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8397,9</w:t>
            </w:r>
          </w:p>
        </w:tc>
        <w:tc>
          <w:tcPr>
            <w:tcW w:w="1224" w:type="dxa"/>
          </w:tcPr>
          <w:p w:rsidR="006B5ACB" w:rsidRPr="001D69D1" w:rsidRDefault="001D69D1" w:rsidP="00B52A93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8505,0</w:t>
            </w:r>
          </w:p>
        </w:tc>
      </w:tr>
      <w:tr w:rsidR="001D69D1" w:rsidRPr="00335B98" w:rsidTr="00B52A93">
        <w:tc>
          <w:tcPr>
            <w:tcW w:w="2628" w:type="dxa"/>
          </w:tcPr>
          <w:p w:rsidR="001D69D1" w:rsidRPr="00335B98" w:rsidRDefault="001D69D1" w:rsidP="001D69D1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D69D1" w:rsidRPr="001D69D1" w:rsidRDefault="00750C96" w:rsidP="00AE16FF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11850,8</w:t>
            </w:r>
          </w:p>
        </w:tc>
        <w:tc>
          <w:tcPr>
            <w:tcW w:w="1260" w:type="dxa"/>
          </w:tcPr>
          <w:p w:rsidR="001D69D1" w:rsidRPr="001D69D1" w:rsidRDefault="001D69D1" w:rsidP="001D69D1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8397,9</w:t>
            </w:r>
          </w:p>
        </w:tc>
        <w:tc>
          <w:tcPr>
            <w:tcW w:w="1224" w:type="dxa"/>
          </w:tcPr>
          <w:p w:rsidR="001D69D1" w:rsidRPr="001D69D1" w:rsidRDefault="001D69D1" w:rsidP="001D69D1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8505,0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ind w:left="-2500" w:firstLine="250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9C205B" w:rsidRDefault="009C205B" w:rsidP="00B52A93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5485,5</w:t>
            </w:r>
          </w:p>
        </w:tc>
        <w:tc>
          <w:tcPr>
            <w:tcW w:w="1260" w:type="dxa"/>
          </w:tcPr>
          <w:p w:rsidR="006B5ACB" w:rsidRPr="009C205B" w:rsidRDefault="009C205B" w:rsidP="00B52A9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4985,0</w:t>
            </w:r>
          </w:p>
        </w:tc>
        <w:tc>
          <w:tcPr>
            <w:tcW w:w="1224" w:type="dxa"/>
          </w:tcPr>
          <w:p w:rsidR="006B5ACB" w:rsidRPr="009C205B" w:rsidRDefault="009C205B" w:rsidP="00B52A9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4985,0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E83DB1" w:rsidRDefault="003C2503" w:rsidP="00B52A93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815,5</w:t>
            </w:r>
          </w:p>
        </w:tc>
        <w:tc>
          <w:tcPr>
            <w:tcW w:w="1260" w:type="dxa"/>
          </w:tcPr>
          <w:p w:rsidR="006B5ACB" w:rsidRPr="00335B98" w:rsidRDefault="00E83DB1" w:rsidP="00B52A9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6B5ACB" w:rsidRPr="00E83DB1" w:rsidRDefault="00E83DB1" w:rsidP="00B52A9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Подпрограмма «Развитие муниципальной службы»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C14D18">
        <w:tc>
          <w:tcPr>
            <w:tcW w:w="2628" w:type="dxa"/>
            <w:vAlign w:val="center"/>
          </w:tcPr>
          <w:p w:rsidR="003C2503" w:rsidRPr="00D538C9" w:rsidRDefault="003C2503" w:rsidP="003C2503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C14D1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9900000000</w:t>
            </w:r>
          </w:p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335B98" w:rsidTr="00C14D18">
        <w:tc>
          <w:tcPr>
            <w:tcW w:w="2628" w:type="dxa"/>
            <w:vAlign w:val="center"/>
          </w:tcPr>
          <w:p w:rsidR="003C2503" w:rsidRPr="00D538C9" w:rsidRDefault="003C2503" w:rsidP="003C2503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220480" w:rsidTr="00B52A93">
        <w:tc>
          <w:tcPr>
            <w:tcW w:w="2628" w:type="dxa"/>
          </w:tcPr>
          <w:p w:rsidR="003C2503" w:rsidRPr="00CF3219" w:rsidRDefault="003C2503" w:rsidP="003C2503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C2503" w:rsidRPr="00E37C9F" w:rsidRDefault="003C2503" w:rsidP="003C2503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621,7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621.7</w:t>
            </w:r>
          </w:p>
        </w:tc>
        <w:tc>
          <w:tcPr>
            <w:tcW w:w="1224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621.7</w:t>
            </w:r>
          </w:p>
        </w:tc>
      </w:tr>
      <w:tr w:rsidR="003C2503" w:rsidRPr="00220480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C2503" w:rsidRPr="00E83DB1" w:rsidRDefault="003C2503" w:rsidP="003C2503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187.8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187.8</w:t>
            </w:r>
          </w:p>
        </w:tc>
        <w:tc>
          <w:tcPr>
            <w:tcW w:w="1224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187.8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4130ED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C2503" w:rsidRPr="004130ED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4130ED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C2503" w:rsidRPr="004130ED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4130ED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9C205B" w:rsidRDefault="008A00AD" w:rsidP="003C250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4326,8</w:t>
            </w:r>
          </w:p>
        </w:tc>
        <w:tc>
          <w:tcPr>
            <w:tcW w:w="1260" w:type="dxa"/>
          </w:tcPr>
          <w:p w:rsidR="003C2503" w:rsidRPr="009C205B" w:rsidRDefault="003C2503" w:rsidP="003C250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3C2503" w:rsidRPr="009C205B" w:rsidRDefault="003C2503" w:rsidP="003C250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Подпрограмма «Развитие муниципальной службы»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8A00AD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8A00AD" w:rsidRPr="003C2503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C2503" w:rsidRDefault="008A00AD" w:rsidP="008A00AD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14D1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4308,8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C14D18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4308,8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2117,6</w:t>
            </w:r>
          </w:p>
        </w:tc>
        <w:tc>
          <w:tcPr>
            <w:tcW w:w="1260" w:type="dxa"/>
          </w:tcPr>
          <w:p w:rsidR="008A00AD" w:rsidRDefault="008A00AD" w:rsidP="008A00AD">
            <w:r w:rsidRPr="00FF7E32">
              <w:rPr>
                <w:sz w:val="22"/>
                <w:szCs w:val="22"/>
                <w:lang w:eastAsia="en-US"/>
              </w:rPr>
              <w:t>2117,6</w:t>
            </w:r>
          </w:p>
        </w:tc>
        <w:tc>
          <w:tcPr>
            <w:tcW w:w="1224" w:type="dxa"/>
          </w:tcPr>
          <w:p w:rsidR="008A00AD" w:rsidRDefault="008A00AD" w:rsidP="008A00AD">
            <w:r w:rsidRPr="00FF7E32">
              <w:rPr>
                <w:sz w:val="22"/>
                <w:szCs w:val="22"/>
                <w:lang w:eastAsia="en-US"/>
              </w:rPr>
              <w:t>2117,6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84,1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106,0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106,0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639,4</w:t>
            </w:r>
          </w:p>
        </w:tc>
        <w:tc>
          <w:tcPr>
            <w:tcW w:w="1260" w:type="dxa"/>
          </w:tcPr>
          <w:p w:rsidR="008A00AD" w:rsidRPr="009C205B" w:rsidRDefault="008A00AD" w:rsidP="008A00AD">
            <w:r>
              <w:t>639,4</w:t>
            </w:r>
          </w:p>
        </w:tc>
        <w:tc>
          <w:tcPr>
            <w:tcW w:w="1224" w:type="dxa"/>
          </w:tcPr>
          <w:p w:rsidR="008A00AD" w:rsidRPr="009C205B" w:rsidRDefault="008A00AD" w:rsidP="008A00AD">
            <w:r>
              <w:t>639,4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83DB1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83DB1">
              <w:rPr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83DB1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243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278,4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28.4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28.4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AE1023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872,1</w:t>
            </w:r>
          </w:p>
        </w:tc>
        <w:tc>
          <w:tcPr>
            <w:tcW w:w="1260" w:type="dxa"/>
          </w:tcPr>
          <w:p w:rsidR="008A00AD" w:rsidRPr="00AE1023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779,9</w:t>
            </w:r>
          </w:p>
        </w:tc>
        <w:tc>
          <w:tcPr>
            <w:tcW w:w="1224" w:type="dxa"/>
          </w:tcPr>
          <w:p w:rsidR="008A00AD" w:rsidRPr="00AE1023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779,9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302,3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288,5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288,5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4,9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72491A">
        <w:tc>
          <w:tcPr>
            <w:tcW w:w="2628" w:type="dxa"/>
            <w:vAlign w:val="center"/>
          </w:tcPr>
          <w:p w:rsidR="008A00AD" w:rsidRPr="00D538C9" w:rsidRDefault="008A00AD" w:rsidP="008A00AD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72491A">
        <w:tc>
          <w:tcPr>
            <w:tcW w:w="2628" w:type="dxa"/>
            <w:vAlign w:val="center"/>
          </w:tcPr>
          <w:p w:rsidR="008A00AD" w:rsidRPr="00D538C9" w:rsidRDefault="008A00AD" w:rsidP="008A00AD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750C96" w:rsidP="008A00AD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29,0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35,</w:t>
            </w:r>
            <w:r>
              <w:rPr>
                <w:rStyle w:val="s6"/>
                <w:b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35,</w:t>
            </w:r>
            <w:r>
              <w:rPr>
                <w:rStyle w:val="s6"/>
                <w:b/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750C96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750C96" w:rsidRPr="00B66667" w:rsidTr="00B52A93">
        <w:tc>
          <w:tcPr>
            <w:tcW w:w="2628" w:type="dxa"/>
          </w:tcPr>
          <w:p w:rsidR="00750C96" w:rsidRPr="00EB2F7F" w:rsidRDefault="00750C96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750C96" w:rsidRPr="00CF3219" w:rsidRDefault="00750C96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CF3219" w:rsidRDefault="00750C96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750C96" w:rsidRPr="00E37C9F" w:rsidRDefault="00750C96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750C96" w:rsidRPr="00E37C9F" w:rsidRDefault="00750C96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750C96" w:rsidRDefault="00750C96">
            <w:r w:rsidRPr="00796393">
              <w:rPr>
                <w:sz w:val="22"/>
                <w:szCs w:val="22"/>
                <w:lang w:eastAsia="en-US"/>
              </w:rPr>
              <w:t>29,0</w:t>
            </w:r>
          </w:p>
        </w:tc>
        <w:tc>
          <w:tcPr>
            <w:tcW w:w="1260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750C96" w:rsidRPr="00244B75" w:rsidTr="00B52A93">
        <w:tc>
          <w:tcPr>
            <w:tcW w:w="2628" w:type="dxa"/>
          </w:tcPr>
          <w:p w:rsidR="00750C96" w:rsidRPr="00E37C9F" w:rsidRDefault="00750C96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750C96" w:rsidRPr="00E37C9F" w:rsidRDefault="00750C96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750C96" w:rsidRPr="00E37C9F" w:rsidRDefault="00750C96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750C96" w:rsidRDefault="00750C96">
            <w:r w:rsidRPr="00796393">
              <w:rPr>
                <w:sz w:val="22"/>
                <w:szCs w:val="22"/>
                <w:lang w:eastAsia="en-US"/>
              </w:rPr>
              <w:t>29,0</w:t>
            </w:r>
          </w:p>
        </w:tc>
        <w:tc>
          <w:tcPr>
            <w:tcW w:w="1260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750C96" w:rsidRPr="00344850" w:rsidTr="00B52A93">
        <w:tc>
          <w:tcPr>
            <w:tcW w:w="2628" w:type="dxa"/>
          </w:tcPr>
          <w:p w:rsidR="00750C96" w:rsidRPr="00E37C9F" w:rsidRDefault="00750C96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750C96" w:rsidRPr="00E37C9F" w:rsidRDefault="00750C96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750C96" w:rsidRPr="00E37C9F" w:rsidRDefault="00750C96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60" w:type="dxa"/>
          </w:tcPr>
          <w:p w:rsidR="00750C96" w:rsidRDefault="00750C96">
            <w:r w:rsidRPr="00796393">
              <w:rPr>
                <w:sz w:val="22"/>
                <w:szCs w:val="22"/>
                <w:lang w:eastAsia="en-US"/>
              </w:rPr>
              <w:t>29,0</w:t>
            </w:r>
          </w:p>
        </w:tc>
        <w:tc>
          <w:tcPr>
            <w:tcW w:w="1260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750C96" w:rsidRPr="00E83DB1" w:rsidRDefault="00750C96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5D5648" w:rsidRDefault="005D5648" w:rsidP="008A00AD">
            <w:pPr>
              <w:pStyle w:val="p17"/>
              <w:contextualSpacing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val="en-US" w:eastAsia="en-US"/>
              </w:rPr>
              <w:t>302.2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val="en-US" w:eastAsia="en-US"/>
              </w:rPr>
              <w:t>153.7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val="en-US" w:eastAsia="en-US"/>
              </w:rPr>
              <w:t>153.7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913D3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8A00AD" w:rsidRPr="00673067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Pr="00673067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Pr="00673067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0518100005</w:t>
            </w:r>
          </w:p>
        </w:tc>
        <w:tc>
          <w:tcPr>
            <w:tcW w:w="720" w:type="dxa"/>
          </w:tcPr>
          <w:p w:rsidR="008A00AD" w:rsidRPr="00673067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913D3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913D3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913D3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0938000005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0938000005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</w:tr>
      <w:tr w:rsidR="008A00AD" w:rsidRPr="00344850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8A00AD" w:rsidRPr="00A11BBF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9B508F" w:rsidRDefault="008A00AD" w:rsidP="008A00AD">
            <w:r w:rsidRPr="009B508F">
              <w:t>20,0</w:t>
            </w:r>
          </w:p>
        </w:tc>
        <w:tc>
          <w:tcPr>
            <w:tcW w:w="1260" w:type="dxa"/>
          </w:tcPr>
          <w:p w:rsidR="008A00AD" w:rsidRPr="009B508F" w:rsidRDefault="008A00AD" w:rsidP="008A00AD">
            <w:r w:rsidRPr="009B508F">
              <w:t>20,0</w:t>
            </w:r>
          </w:p>
        </w:tc>
        <w:tc>
          <w:tcPr>
            <w:tcW w:w="1224" w:type="dxa"/>
          </w:tcPr>
          <w:p w:rsidR="008A00AD" w:rsidRDefault="008A00AD" w:rsidP="008A00AD">
            <w:r w:rsidRPr="009B508F">
              <w:t>20,0</w:t>
            </w:r>
          </w:p>
        </w:tc>
      </w:tr>
      <w:tr w:rsidR="008A00AD" w:rsidRPr="000873CD" w:rsidTr="00B52A93">
        <w:tc>
          <w:tcPr>
            <w:tcW w:w="2628" w:type="dxa"/>
          </w:tcPr>
          <w:p w:rsidR="008A00AD" w:rsidRPr="000873CD" w:rsidRDefault="008A00AD" w:rsidP="008A00AD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8A00AD" w:rsidRPr="000873CD" w:rsidRDefault="008A00AD" w:rsidP="008A00AD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0873CD" w:rsidRDefault="008A00AD" w:rsidP="008A00AD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0873CD">
              <w:rPr>
                <w:sz w:val="22"/>
                <w:szCs w:val="22"/>
                <w:lang w:val="en-US" w:eastAsia="en-US"/>
              </w:rPr>
              <w:t>5.0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0873CD">
              <w:rPr>
                <w:sz w:val="22"/>
                <w:szCs w:val="22"/>
                <w:lang w:val="en-US" w:eastAsia="en-US"/>
              </w:rPr>
              <w:t>5.0</w:t>
            </w:r>
          </w:p>
        </w:tc>
      </w:tr>
      <w:tr w:rsidR="008A00AD" w:rsidRPr="000873CD" w:rsidTr="00B52A93">
        <w:tc>
          <w:tcPr>
            <w:tcW w:w="2628" w:type="dxa"/>
          </w:tcPr>
          <w:p w:rsidR="008A00AD" w:rsidRPr="000873CD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8A00AD" w:rsidRPr="000873CD" w:rsidRDefault="008A00AD" w:rsidP="008A00AD">
            <w:r w:rsidRPr="000873CD">
              <w:t>990</w:t>
            </w:r>
          </w:p>
        </w:tc>
        <w:tc>
          <w:tcPr>
            <w:tcW w:w="738" w:type="dxa"/>
          </w:tcPr>
          <w:p w:rsidR="008A00AD" w:rsidRPr="000873CD" w:rsidRDefault="008A00AD" w:rsidP="008A00AD">
            <w:r w:rsidRPr="000873CD">
              <w:t>0113</w:t>
            </w:r>
          </w:p>
        </w:tc>
        <w:tc>
          <w:tcPr>
            <w:tcW w:w="1440" w:type="dxa"/>
          </w:tcPr>
          <w:p w:rsidR="008A00AD" w:rsidRPr="000873CD" w:rsidRDefault="008A00AD" w:rsidP="008A00AD">
            <w:r w:rsidRPr="000873CD">
              <w:t>9900000140</w:t>
            </w:r>
          </w:p>
        </w:tc>
        <w:tc>
          <w:tcPr>
            <w:tcW w:w="72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8A00AD" w:rsidRPr="000873CD" w:rsidRDefault="008A00AD" w:rsidP="008A00AD">
            <w:r w:rsidRPr="000873CD">
              <w:t>5,0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 w:rsidRPr="000873CD">
              <w:rPr>
                <w:lang w:val="en-US"/>
              </w:rPr>
              <w:t>5.0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 w:rsidRPr="000873CD">
              <w:rPr>
                <w:lang w:val="en-US"/>
              </w:rPr>
              <w:t>5.0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DD5B13">
              <w:rPr>
                <w:rStyle w:val="s6"/>
                <w:sz w:val="22"/>
                <w:szCs w:val="22"/>
                <w:lang w:eastAsia="en-US"/>
              </w:rPr>
              <w:t>Обеспечение деятельности подведомственных учреждений</w:t>
            </w:r>
          </w:p>
        </w:tc>
        <w:tc>
          <w:tcPr>
            <w:tcW w:w="882" w:type="dxa"/>
          </w:tcPr>
          <w:p w:rsidR="008A00AD" w:rsidRPr="00762BAD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762BAD" w:rsidRDefault="008A00AD" w:rsidP="008A00AD">
            <w:r>
              <w:t>0113</w:t>
            </w:r>
          </w:p>
        </w:tc>
        <w:tc>
          <w:tcPr>
            <w:tcW w:w="1440" w:type="dxa"/>
          </w:tcPr>
          <w:p w:rsidR="008A00AD" w:rsidRPr="00762BAD" w:rsidRDefault="008A00AD" w:rsidP="008A00AD">
            <w:r>
              <w:t>9900004405</w:t>
            </w:r>
          </w:p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D37094" w:rsidRDefault="008A00AD" w:rsidP="008A00AD">
            <w:r>
              <w:t>128,7</w:t>
            </w:r>
          </w:p>
        </w:tc>
        <w:tc>
          <w:tcPr>
            <w:tcW w:w="1260" w:type="dxa"/>
          </w:tcPr>
          <w:p w:rsidR="008A00AD" w:rsidRDefault="008A00AD" w:rsidP="008A00AD">
            <w:r w:rsidRPr="008E220B">
              <w:t>128,7</w:t>
            </w:r>
          </w:p>
        </w:tc>
        <w:tc>
          <w:tcPr>
            <w:tcW w:w="1224" w:type="dxa"/>
          </w:tcPr>
          <w:p w:rsidR="008A00AD" w:rsidRDefault="008A00AD" w:rsidP="008A00AD">
            <w:r w:rsidRPr="008E220B">
              <w:t>128,7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0A29B3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5315E0" w:rsidRDefault="008A00AD" w:rsidP="008A00AD">
            <w:r w:rsidRPr="005315E0"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 w:rsidRPr="005315E0">
              <w:t>0113</w:t>
            </w:r>
          </w:p>
        </w:tc>
        <w:tc>
          <w:tcPr>
            <w:tcW w:w="1440" w:type="dxa"/>
          </w:tcPr>
          <w:p w:rsidR="008A00AD" w:rsidRPr="005315E0" w:rsidRDefault="008A00AD" w:rsidP="008A00AD">
            <w:r w:rsidRPr="005315E0">
              <w:t>9900004405</w:t>
            </w:r>
          </w:p>
        </w:tc>
        <w:tc>
          <w:tcPr>
            <w:tcW w:w="720" w:type="dxa"/>
          </w:tcPr>
          <w:p w:rsidR="008A00AD" w:rsidRPr="005315E0" w:rsidRDefault="008A00AD" w:rsidP="008A00AD">
            <w:r>
              <w:t>244</w:t>
            </w:r>
          </w:p>
        </w:tc>
        <w:tc>
          <w:tcPr>
            <w:tcW w:w="1260" w:type="dxa"/>
          </w:tcPr>
          <w:p w:rsidR="008A00AD" w:rsidRPr="005315E0" w:rsidRDefault="008A00AD" w:rsidP="008A00AD">
            <w:r w:rsidRPr="005315E0">
              <w:t>12</w:t>
            </w:r>
            <w:r>
              <w:t>3</w:t>
            </w:r>
            <w:r w:rsidRPr="005315E0">
              <w:t>,7</w:t>
            </w:r>
          </w:p>
        </w:tc>
        <w:tc>
          <w:tcPr>
            <w:tcW w:w="1260" w:type="dxa"/>
          </w:tcPr>
          <w:p w:rsidR="008A00AD" w:rsidRPr="005315E0" w:rsidRDefault="008A00AD" w:rsidP="008A00AD">
            <w:r w:rsidRPr="005315E0">
              <w:t>12</w:t>
            </w:r>
            <w:r>
              <w:t>3</w:t>
            </w:r>
            <w:r w:rsidRPr="005315E0">
              <w:t>,7</w:t>
            </w:r>
          </w:p>
        </w:tc>
        <w:tc>
          <w:tcPr>
            <w:tcW w:w="1224" w:type="dxa"/>
          </w:tcPr>
          <w:p w:rsidR="008A00AD" w:rsidRDefault="008A00AD" w:rsidP="008A00AD">
            <w:r w:rsidRPr="005315E0">
              <w:t>128</w:t>
            </w:r>
            <w:r>
              <w:t>3</w:t>
            </w:r>
            <w:r w:rsidRPr="005315E0">
              <w:t>,7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 xml:space="preserve">Закупка энергетических </w:t>
            </w:r>
            <w:r>
              <w:rPr>
                <w:sz w:val="22"/>
                <w:szCs w:val="22"/>
                <w:lang w:eastAsia="en-US"/>
              </w:rPr>
              <w:t>ресурсов</w:t>
            </w:r>
          </w:p>
        </w:tc>
        <w:tc>
          <w:tcPr>
            <w:tcW w:w="882" w:type="dxa"/>
          </w:tcPr>
          <w:p w:rsidR="008A00AD" w:rsidRPr="005315E0" w:rsidRDefault="008A00AD" w:rsidP="008A00AD">
            <w:r w:rsidRPr="005315E0"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 w:rsidRPr="005315E0">
              <w:t>0113</w:t>
            </w:r>
          </w:p>
        </w:tc>
        <w:tc>
          <w:tcPr>
            <w:tcW w:w="1440" w:type="dxa"/>
          </w:tcPr>
          <w:p w:rsidR="008A00AD" w:rsidRPr="005315E0" w:rsidRDefault="008A00AD" w:rsidP="008A00AD">
            <w:r w:rsidRPr="005315E0">
              <w:t>9900004405</w:t>
            </w:r>
          </w:p>
        </w:tc>
        <w:tc>
          <w:tcPr>
            <w:tcW w:w="720" w:type="dxa"/>
          </w:tcPr>
          <w:p w:rsidR="008A00AD" w:rsidRPr="005315E0" w:rsidRDefault="008A00AD" w:rsidP="008A00AD">
            <w:r>
              <w:t>247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5,0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5,0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5,0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EB2F7F" w:rsidRDefault="00750C96" w:rsidP="00750C9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750C96" w:rsidRPr="00CF3219" w:rsidRDefault="00750C96" w:rsidP="00750C9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CF3219" w:rsidRDefault="00750C96" w:rsidP="00750C9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750C96" w:rsidRPr="00E37C9F" w:rsidRDefault="00750C96" w:rsidP="00750C9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750C96" w:rsidRPr="00E37C9F" w:rsidRDefault="00750C96" w:rsidP="00750C9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750C96" w:rsidRDefault="00750C96" w:rsidP="00750C96">
            <w:r>
              <w:t>6,0</w:t>
            </w:r>
          </w:p>
        </w:tc>
        <w:tc>
          <w:tcPr>
            <w:tcW w:w="1260" w:type="dxa"/>
          </w:tcPr>
          <w:p w:rsidR="00750C96" w:rsidRDefault="00750C96" w:rsidP="00750C96">
            <w:r>
              <w:t>0,0</w:t>
            </w:r>
          </w:p>
        </w:tc>
        <w:tc>
          <w:tcPr>
            <w:tcW w:w="1224" w:type="dxa"/>
          </w:tcPr>
          <w:p w:rsidR="00750C96" w:rsidRDefault="00750C96" w:rsidP="00750C96">
            <w:r>
              <w:t>0,0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E37C9F" w:rsidRDefault="00750C96" w:rsidP="00750C9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</w:tcPr>
          <w:p w:rsidR="00750C96" w:rsidRPr="00E37C9F" w:rsidRDefault="00750C96" w:rsidP="00750C9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750C96" w:rsidRPr="00E37C9F" w:rsidRDefault="00750C96" w:rsidP="00750C9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750C96" w:rsidRDefault="00750C96" w:rsidP="00750C96">
            <w:r>
              <w:t>6,0</w:t>
            </w:r>
          </w:p>
        </w:tc>
        <w:tc>
          <w:tcPr>
            <w:tcW w:w="1260" w:type="dxa"/>
          </w:tcPr>
          <w:p w:rsidR="00750C96" w:rsidRDefault="00750C96" w:rsidP="00750C96">
            <w:r>
              <w:t>0,0</w:t>
            </w:r>
          </w:p>
        </w:tc>
        <w:tc>
          <w:tcPr>
            <w:tcW w:w="1224" w:type="dxa"/>
          </w:tcPr>
          <w:p w:rsidR="00750C96" w:rsidRDefault="00750C96" w:rsidP="00750C96">
            <w:r>
              <w:t>0,0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E37C9F" w:rsidRDefault="00750C96" w:rsidP="00750C9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</w:tcPr>
          <w:p w:rsidR="00750C96" w:rsidRPr="00E37C9F" w:rsidRDefault="00750C96" w:rsidP="00750C9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750C96" w:rsidRPr="00E37C9F" w:rsidRDefault="00750C96" w:rsidP="00750C9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50C96" w:rsidRDefault="00750C96" w:rsidP="00750C96">
            <w:r>
              <w:t>6,0</w:t>
            </w:r>
          </w:p>
        </w:tc>
        <w:tc>
          <w:tcPr>
            <w:tcW w:w="1260" w:type="dxa"/>
          </w:tcPr>
          <w:p w:rsidR="00750C96" w:rsidRDefault="00750C96" w:rsidP="00750C96">
            <w:r>
              <w:t>0,0</w:t>
            </w:r>
          </w:p>
        </w:tc>
        <w:tc>
          <w:tcPr>
            <w:tcW w:w="1224" w:type="dxa"/>
          </w:tcPr>
          <w:p w:rsidR="00750C96" w:rsidRDefault="00750C96" w:rsidP="00750C96">
            <w:r>
              <w:t>0,0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673067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0200</w:t>
            </w:r>
          </w:p>
        </w:tc>
        <w:tc>
          <w:tcPr>
            <w:tcW w:w="1440" w:type="dxa"/>
          </w:tcPr>
          <w:p w:rsidR="00750C96" w:rsidRPr="005315E0" w:rsidRDefault="00750C96" w:rsidP="00750C96"/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5315E0" w:rsidRDefault="00750C96" w:rsidP="00750C96">
            <w:r>
              <w:t>175,4</w:t>
            </w:r>
          </w:p>
        </w:tc>
        <w:tc>
          <w:tcPr>
            <w:tcW w:w="1260" w:type="dxa"/>
          </w:tcPr>
          <w:p w:rsidR="00750C96" w:rsidRPr="005315E0" w:rsidRDefault="00750C96" w:rsidP="00750C96">
            <w:r>
              <w:t>177,3</w:t>
            </w:r>
          </w:p>
        </w:tc>
        <w:tc>
          <w:tcPr>
            <w:tcW w:w="1224" w:type="dxa"/>
          </w:tcPr>
          <w:p w:rsidR="00750C96" w:rsidRPr="005315E0" w:rsidRDefault="00750C96" w:rsidP="00750C96">
            <w:r>
              <w:t>184,4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/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5315E0" w:rsidRDefault="00750C96" w:rsidP="00750C96">
            <w:r>
              <w:t>175,4</w:t>
            </w:r>
          </w:p>
        </w:tc>
        <w:tc>
          <w:tcPr>
            <w:tcW w:w="1260" w:type="dxa"/>
          </w:tcPr>
          <w:p w:rsidR="00750C96" w:rsidRPr="005315E0" w:rsidRDefault="00750C96" w:rsidP="00750C96">
            <w:r>
              <w:t>177,3</w:t>
            </w:r>
          </w:p>
        </w:tc>
        <w:tc>
          <w:tcPr>
            <w:tcW w:w="1224" w:type="dxa"/>
          </w:tcPr>
          <w:p w:rsidR="00750C96" w:rsidRPr="005315E0" w:rsidRDefault="00750C96" w:rsidP="00750C96">
            <w:r>
              <w:t>184,4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CF3219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 xml:space="preserve">Непрограммное </w:t>
            </w:r>
            <w:r w:rsidRPr="00EB2F7F">
              <w:rPr>
                <w:sz w:val="22"/>
                <w:szCs w:val="22"/>
                <w:lang w:eastAsia="en-US"/>
              </w:rPr>
              <w:lastRenderedPageBreak/>
              <w:t>направление расходов</w:t>
            </w:r>
          </w:p>
        </w:tc>
        <w:tc>
          <w:tcPr>
            <w:tcW w:w="882" w:type="dxa"/>
          </w:tcPr>
          <w:p w:rsidR="00750C96" w:rsidRPr="00CF3219" w:rsidRDefault="00750C96" w:rsidP="00750C9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50C96" w:rsidRPr="00CF3219" w:rsidRDefault="00750C96" w:rsidP="00750C9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750C96" w:rsidRPr="00E37C9F" w:rsidRDefault="00750C96" w:rsidP="00750C9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5315E0" w:rsidRDefault="00750C96" w:rsidP="00750C96">
            <w:r>
              <w:t>175,4</w:t>
            </w:r>
          </w:p>
        </w:tc>
        <w:tc>
          <w:tcPr>
            <w:tcW w:w="1260" w:type="dxa"/>
          </w:tcPr>
          <w:p w:rsidR="00750C96" w:rsidRPr="005315E0" w:rsidRDefault="00750C96" w:rsidP="00750C96">
            <w:r>
              <w:t>177,3</w:t>
            </w:r>
          </w:p>
        </w:tc>
        <w:tc>
          <w:tcPr>
            <w:tcW w:w="1224" w:type="dxa"/>
          </w:tcPr>
          <w:p w:rsidR="00750C96" w:rsidRPr="005315E0" w:rsidRDefault="00750C96" w:rsidP="00750C96">
            <w:r>
              <w:t>184,4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>
            <w:r>
              <w:t>9900051180</w:t>
            </w:r>
          </w:p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5315E0" w:rsidRDefault="00750C96" w:rsidP="00750C96">
            <w:r>
              <w:t>175,4</w:t>
            </w:r>
          </w:p>
        </w:tc>
        <w:tc>
          <w:tcPr>
            <w:tcW w:w="1260" w:type="dxa"/>
          </w:tcPr>
          <w:p w:rsidR="00750C96" w:rsidRPr="005315E0" w:rsidRDefault="00750C96" w:rsidP="00750C96">
            <w:r>
              <w:t>177,3</w:t>
            </w:r>
          </w:p>
        </w:tc>
        <w:tc>
          <w:tcPr>
            <w:tcW w:w="1224" w:type="dxa"/>
          </w:tcPr>
          <w:p w:rsidR="00750C96" w:rsidRPr="005315E0" w:rsidRDefault="00750C96" w:rsidP="00750C96">
            <w:r>
              <w:t>184,4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>
            <w:r>
              <w:t>9900051180</w:t>
            </w:r>
          </w:p>
        </w:tc>
        <w:tc>
          <w:tcPr>
            <w:tcW w:w="720" w:type="dxa"/>
          </w:tcPr>
          <w:p w:rsidR="00750C96" w:rsidRDefault="00750C96" w:rsidP="00750C96">
            <w:r>
              <w:t>121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130,7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130,7</w:t>
            </w:r>
          </w:p>
        </w:tc>
        <w:tc>
          <w:tcPr>
            <w:tcW w:w="1224" w:type="dxa"/>
          </w:tcPr>
          <w:p w:rsidR="00750C96" w:rsidRPr="00703420" w:rsidRDefault="00750C96" w:rsidP="00750C96">
            <w:r>
              <w:t>130,7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>
            <w:r>
              <w:t>9900051180</w:t>
            </w:r>
          </w:p>
        </w:tc>
        <w:tc>
          <w:tcPr>
            <w:tcW w:w="720" w:type="dxa"/>
          </w:tcPr>
          <w:p w:rsidR="00750C96" w:rsidRDefault="00750C96" w:rsidP="00750C96">
            <w:r>
              <w:t>129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39,4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39,4</w:t>
            </w:r>
          </w:p>
        </w:tc>
        <w:tc>
          <w:tcPr>
            <w:tcW w:w="1224" w:type="dxa"/>
          </w:tcPr>
          <w:p w:rsidR="00750C96" w:rsidRPr="00703420" w:rsidRDefault="00750C96" w:rsidP="00750C96">
            <w:r>
              <w:t>39,4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>
            <w:r>
              <w:t>9900051180</w:t>
            </w:r>
          </w:p>
        </w:tc>
        <w:tc>
          <w:tcPr>
            <w:tcW w:w="720" w:type="dxa"/>
          </w:tcPr>
          <w:p w:rsidR="00750C96" w:rsidRDefault="00750C96" w:rsidP="00750C96">
            <w:r>
              <w:t>244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1</w:t>
            </w:r>
            <w:r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1260" w:type="dxa"/>
          </w:tcPr>
          <w:p w:rsidR="00750C96" w:rsidRPr="00703420" w:rsidRDefault="00750C96" w:rsidP="00750C96">
            <w:r>
              <w:t>2,2</w:t>
            </w:r>
          </w:p>
        </w:tc>
        <w:tc>
          <w:tcPr>
            <w:tcW w:w="1224" w:type="dxa"/>
          </w:tcPr>
          <w:p w:rsidR="00750C96" w:rsidRPr="00703420" w:rsidRDefault="00750C96" w:rsidP="00750C96">
            <w:r>
              <w:t>3,3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673067" w:rsidRDefault="00750C96" w:rsidP="00750C9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0203</w:t>
            </w:r>
          </w:p>
        </w:tc>
        <w:tc>
          <w:tcPr>
            <w:tcW w:w="1440" w:type="dxa"/>
          </w:tcPr>
          <w:p w:rsidR="00750C96" w:rsidRPr="005315E0" w:rsidRDefault="00750C96" w:rsidP="00750C96">
            <w:r>
              <w:t>9900051180</w:t>
            </w:r>
          </w:p>
        </w:tc>
        <w:tc>
          <w:tcPr>
            <w:tcW w:w="720" w:type="dxa"/>
          </w:tcPr>
          <w:p w:rsidR="00750C96" w:rsidRDefault="00750C96" w:rsidP="00750C96">
            <w:r>
              <w:t>247</w:t>
            </w:r>
          </w:p>
        </w:tc>
        <w:tc>
          <w:tcPr>
            <w:tcW w:w="1260" w:type="dxa"/>
          </w:tcPr>
          <w:p w:rsidR="00750C96" w:rsidRPr="00C14563" w:rsidRDefault="00750C96" w:rsidP="00750C96">
            <w:r>
              <w:t>4,0</w:t>
            </w:r>
          </w:p>
        </w:tc>
        <w:tc>
          <w:tcPr>
            <w:tcW w:w="1260" w:type="dxa"/>
          </w:tcPr>
          <w:p w:rsidR="00750C96" w:rsidRDefault="00750C96" w:rsidP="00750C96">
            <w:r>
              <w:t>5,0</w:t>
            </w:r>
          </w:p>
        </w:tc>
        <w:tc>
          <w:tcPr>
            <w:tcW w:w="1224" w:type="dxa"/>
          </w:tcPr>
          <w:p w:rsidR="00750C96" w:rsidRDefault="00750C96" w:rsidP="00750C96">
            <w:r>
              <w:t>11,0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Pr="000A29B3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750C96" w:rsidRPr="005315E0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Pr="005315E0" w:rsidRDefault="00750C96" w:rsidP="00750C96">
            <w:r>
              <w:t>0400</w:t>
            </w:r>
          </w:p>
        </w:tc>
        <w:tc>
          <w:tcPr>
            <w:tcW w:w="1440" w:type="dxa"/>
          </w:tcPr>
          <w:p w:rsidR="00750C96" w:rsidRPr="005315E0" w:rsidRDefault="00750C96" w:rsidP="00750C96"/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673067" w:rsidRDefault="00652B5D" w:rsidP="00750C96">
            <w:r>
              <w:t>2328,0</w:t>
            </w:r>
          </w:p>
        </w:tc>
        <w:tc>
          <w:tcPr>
            <w:tcW w:w="1260" w:type="dxa"/>
          </w:tcPr>
          <w:p w:rsidR="00750C96" w:rsidRPr="000873CD" w:rsidRDefault="00750C96" w:rsidP="00750C96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750C96" w:rsidRPr="000873CD" w:rsidRDefault="00750C96" w:rsidP="00750C96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750C96" w:rsidRPr="00B0132E" w:rsidTr="00B52A93">
        <w:tc>
          <w:tcPr>
            <w:tcW w:w="2628" w:type="dxa"/>
          </w:tcPr>
          <w:p w:rsidR="00750C96" w:rsidRDefault="00750C96" w:rsidP="00750C9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750C96" w:rsidRDefault="00750C96" w:rsidP="00750C96">
            <w:r>
              <w:t>990</w:t>
            </w:r>
          </w:p>
        </w:tc>
        <w:tc>
          <w:tcPr>
            <w:tcW w:w="738" w:type="dxa"/>
          </w:tcPr>
          <w:p w:rsidR="00750C96" w:rsidRDefault="00750C96" w:rsidP="00750C96">
            <w:r>
              <w:t>0409</w:t>
            </w:r>
          </w:p>
        </w:tc>
        <w:tc>
          <w:tcPr>
            <w:tcW w:w="1440" w:type="dxa"/>
          </w:tcPr>
          <w:p w:rsidR="00750C96" w:rsidRPr="005315E0" w:rsidRDefault="00750C96" w:rsidP="00750C96"/>
        </w:tc>
        <w:tc>
          <w:tcPr>
            <w:tcW w:w="720" w:type="dxa"/>
          </w:tcPr>
          <w:p w:rsidR="00750C96" w:rsidRDefault="00750C96" w:rsidP="00750C96"/>
        </w:tc>
        <w:tc>
          <w:tcPr>
            <w:tcW w:w="1260" w:type="dxa"/>
          </w:tcPr>
          <w:p w:rsidR="00750C96" w:rsidRPr="003C18EA" w:rsidRDefault="00652B5D" w:rsidP="00750C96">
            <w:r>
              <w:t>2178,0</w:t>
            </w:r>
          </w:p>
        </w:tc>
        <w:tc>
          <w:tcPr>
            <w:tcW w:w="1260" w:type="dxa"/>
          </w:tcPr>
          <w:p w:rsidR="00750C96" w:rsidRPr="000873CD" w:rsidRDefault="00750C96" w:rsidP="00750C96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750C96" w:rsidRPr="000873CD" w:rsidRDefault="00750C96" w:rsidP="00750C96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652B5D" w:rsidRPr="00B0132E" w:rsidTr="00B52A93">
        <w:tc>
          <w:tcPr>
            <w:tcW w:w="2628" w:type="dxa"/>
          </w:tcPr>
          <w:p w:rsidR="00652B5D" w:rsidRPr="00EB2F7F" w:rsidRDefault="00652B5D" w:rsidP="00750C9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52B5D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652B5D" w:rsidRDefault="00652B5D" w:rsidP="00750C96">
            <w:r>
              <w:t>990</w:t>
            </w:r>
          </w:p>
        </w:tc>
        <w:tc>
          <w:tcPr>
            <w:tcW w:w="738" w:type="dxa"/>
          </w:tcPr>
          <w:p w:rsidR="00652B5D" w:rsidRDefault="00652B5D" w:rsidP="00750C96">
            <w:r>
              <w:t>0409</w:t>
            </w:r>
          </w:p>
        </w:tc>
        <w:tc>
          <w:tcPr>
            <w:tcW w:w="1440" w:type="dxa"/>
          </w:tcPr>
          <w:p w:rsidR="00652B5D" w:rsidRPr="005315E0" w:rsidRDefault="00652B5D" w:rsidP="00750C96">
            <w:r>
              <w:t>0800000000</w:t>
            </w:r>
          </w:p>
        </w:tc>
        <w:tc>
          <w:tcPr>
            <w:tcW w:w="720" w:type="dxa"/>
          </w:tcPr>
          <w:p w:rsidR="00652B5D" w:rsidRDefault="00652B5D" w:rsidP="00750C96"/>
        </w:tc>
        <w:tc>
          <w:tcPr>
            <w:tcW w:w="1260" w:type="dxa"/>
          </w:tcPr>
          <w:p w:rsidR="00652B5D" w:rsidRPr="00652B5D" w:rsidRDefault="00652B5D" w:rsidP="00652B5D">
            <w:pPr>
              <w:tabs>
                <w:tab w:val="left" w:pos="701"/>
              </w:tabs>
            </w:pPr>
            <w:r>
              <w:t>1077,4</w:t>
            </w:r>
          </w:p>
        </w:tc>
        <w:tc>
          <w:tcPr>
            <w:tcW w:w="1260" w:type="dxa"/>
          </w:tcPr>
          <w:p w:rsidR="00652B5D" w:rsidRPr="00652B5D" w:rsidRDefault="00652B5D" w:rsidP="00750C96">
            <w:r>
              <w:t>0,0</w:t>
            </w:r>
          </w:p>
        </w:tc>
        <w:tc>
          <w:tcPr>
            <w:tcW w:w="1224" w:type="dxa"/>
          </w:tcPr>
          <w:p w:rsidR="00652B5D" w:rsidRPr="00652B5D" w:rsidRDefault="00652B5D" w:rsidP="00750C96">
            <w:r>
              <w:t>0,0</w:t>
            </w:r>
          </w:p>
        </w:tc>
      </w:tr>
      <w:tr w:rsidR="00652B5D" w:rsidRPr="00B0132E" w:rsidTr="00B52A93">
        <w:tc>
          <w:tcPr>
            <w:tcW w:w="2628" w:type="dxa"/>
          </w:tcPr>
          <w:p w:rsidR="00652B5D" w:rsidRPr="00EB2F7F" w:rsidRDefault="00652B5D" w:rsidP="00652B5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52B5D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652B5D" w:rsidRDefault="00652B5D" w:rsidP="00652B5D">
            <w:r>
              <w:t>990</w:t>
            </w:r>
          </w:p>
        </w:tc>
        <w:tc>
          <w:tcPr>
            <w:tcW w:w="738" w:type="dxa"/>
          </w:tcPr>
          <w:p w:rsidR="00652B5D" w:rsidRDefault="00652B5D" w:rsidP="00652B5D">
            <w:r>
              <w:t>0409</w:t>
            </w:r>
          </w:p>
        </w:tc>
        <w:tc>
          <w:tcPr>
            <w:tcW w:w="1440" w:type="dxa"/>
          </w:tcPr>
          <w:p w:rsidR="00652B5D" w:rsidRPr="005315E0" w:rsidRDefault="00652B5D" w:rsidP="00652B5D">
            <w:r>
              <w:t>0850000000</w:t>
            </w:r>
          </w:p>
        </w:tc>
        <w:tc>
          <w:tcPr>
            <w:tcW w:w="720" w:type="dxa"/>
          </w:tcPr>
          <w:p w:rsidR="00652B5D" w:rsidRDefault="00652B5D" w:rsidP="00652B5D"/>
        </w:tc>
        <w:tc>
          <w:tcPr>
            <w:tcW w:w="1260" w:type="dxa"/>
          </w:tcPr>
          <w:p w:rsidR="00652B5D" w:rsidRPr="00652B5D" w:rsidRDefault="00652B5D" w:rsidP="00652B5D">
            <w:pPr>
              <w:tabs>
                <w:tab w:val="left" w:pos="701"/>
              </w:tabs>
            </w:pPr>
            <w:r>
              <w:t>1077,4</w:t>
            </w:r>
          </w:p>
        </w:tc>
        <w:tc>
          <w:tcPr>
            <w:tcW w:w="1260" w:type="dxa"/>
          </w:tcPr>
          <w:p w:rsidR="00652B5D" w:rsidRPr="00652B5D" w:rsidRDefault="00652B5D" w:rsidP="00652B5D">
            <w:r>
              <w:t>0,0</w:t>
            </w:r>
          </w:p>
        </w:tc>
        <w:tc>
          <w:tcPr>
            <w:tcW w:w="1224" w:type="dxa"/>
          </w:tcPr>
          <w:p w:rsidR="00652B5D" w:rsidRPr="00652B5D" w:rsidRDefault="00652B5D" w:rsidP="00652B5D">
            <w:r>
              <w:t>0,0</w:t>
            </w:r>
          </w:p>
        </w:tc>
      </w:tr>
      <w:tr w:rsidR="00652B5D" w:rsidRPr="00B0132E" w:rsidTr="00B52A93">
        <w:tc>
          <w:tcPr>
            <w:tcW w:w="2628" w:type="dxa"/>
          </w:tcPr>
          <w:p w:rsidR="00652B5D" w:rsidRPr="00EB2F7F" w:rsidRDefault="00652B5D" w:rsidP="00652B5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52B5D">
              <w:rPr>
                <w:sz w:val="22"/>
                <w:szCs w:val="22"/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652B5D" w:rsidRDefault="00652B5D" w:rsidP="00652B5D">
            <w:r>
              <w:t>990</w:t>
            </w:r>
          </w:p>
        </w:tc>
        <w:tc>
          <w:tcPr>
            <w:tcW w:w="738" w:type="dxa"/>
          </w:tcPr>
          <w:p w:rsidR="00652B5D" w:rsidRDefault="00652B5D" w:rsidP="00652B5D">
            <w:r>
              <w:t>0409</w:t>
            </w:r>
          </w:p>
        </w:tc>
        <w:tc>
          <w:tcPr>
            <w:tcW w:w="1440" w:type="dxa"/>
          </w:tcPr>
          <w:p w:rsidR="00652B5D" w:rsidRPr="005315E0" w:rsidRDefault="00652B5D" w:rsidP="00652B5D">
            <w:r>
              <w:t>0858100000</w:t>
            </w:r>
          </w:p>
        </w:tc>
        <w:tc>
          <w:tcPr>
            <w:tcW w:w="720" w:type="dxa"/>
          </w:tcPr>
          <w:p w:rsidR="00652B5D" w:rsidRDefault="00652B5D" w:rsidP="00652B5D"/>
        </w:tc>
        <w:tc>
          <w:tcPr>
            <w:tcW w:w="1260" w:type="dxa"/>
          </w:tcPr>
          <w:p w:rsidR="00652B5D" w:rsidRDefault="00652B5D" w:rsidP="00652B5D">
            <w:r>
              <w:t>1077,4</w:t>
            </w:r>
          </w:p>
        </w:tc>
        <w:tc>
          <w:tcPr>
            <w:tcW w:w="1260" w:type="dxa"/>
          </w:tcPr>
          <w:p w:rsidR="00652B5D" w:rsidRPr="00652B5D" w:rsidRDefault="00652B5D" w:rsidP="00652B5D">
            <w:r>
              <w:t>0,0</w:t>
            </w:r>
          </w:p>
        </w:tc>
        <w:tc>
          <w:tcPr>
            <w:tcW w:w="1224" w:type="dxa"/>
          </w:tcPr>
          <w:p w:rsidR="00652B5D" w:rsidRPr="00652B5D" w:rsidRDefault="00652B5D" w:rsidP="00652B5D">
            <w:r>
              <w:t>0,0</w:t>
            </w:r>
          </w:p>
        </w:tc>
      </w:tr>
      <w:tr w:rsidR="00652B5D" w:rsidRPr="00B0132E" w:rsidTr="00B52A93">
        <w:tc>
          <w:tcPr>
            <w:tcW w:w="2628" w:type="dxa"/>
          </w:tcPr>
          <w:p w:rsidR="00652B5D" w:rsidRPr="00EB2F7F" w:rsidRDefault="00652B5D" w:rsidP="00652B5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52B5D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652B5D" w:rsidRDefault="00652B5D" w:rsidP="00652B5D">
            <w:r>
              <w:t>990</w:t>
            </w:r>
          </w:p>
        </w:tc>
        <w:tc>
          <w:tcPr>
            <w:tcW w:w="738" w:type="dxa"/>
          </w:tcPr>
          <w:p w:rsidR="00652B5D" w:rsidRDefault="00652B5D" w:rsidP="00652B5D">
            <w:r>
              <w:t>0409</w:t>
            </w:r>
          </w:p>
        </w:tc>
        <w:tc>
          <w:tcPr>
            <w:tcW w:w="1440" w:type="dxa"/>
          </w:tcPr>
          <w:p w:rsidR="00652B5D" w:rsidRPr="005315E0" w:rsidRDefault="00652B5D" w:rsidP="00652B5D">
            <w:r>
              <w:t>0858140930</w:t>
            </w:r>
          </w:p>
        </w:tc>
        <w:tc>
          <w:tcPr>
            <w:tcW w:w="720" w:type="dxa"/>
          </w:tcPr>
          <w:p w:rsidR="00652B5D" w:rsidRDefault="00652B5D" w:rsidP="00652B5D"/>
        </w:tc>
        <w:tc>
          <w:tcPr>
            <w:tcW w:w="1260" w:type="dxa"/>
          </w:tcPr>
          <w:p w:rsidR="00652B5D" w:rsidRPr="00652B5D" w:rsidRDefault="00652B5D" w:rsidP="00652B5D">
            <w:pPr>
              <w:rPr>
                <w:lang w:val="en-US"/>
              </w:rPr>
            </w:pPr>
            <w:r>
              <w:t>1023,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</w:tcPr>
          <w:p w:rsidR="00652B5D" w:rsidRPr="00652B5D" w:rsidRDefault="00652B5D" w:rsidP="00652B5D">
            <w:r>
              <w:t>0,0</w:t>
            </w:r>
          </w:p>
        </w:tc>
        <w:tc>
          <w:tcPr>
            <w:tcW w:w="1224" w:type="dxa"/>
          </w:tcPr>
          <w:p w:rsidR="00652B5D" w:rsidRPr="00652B5D" w:rsidRDefault="00652B5D" w:rsidP="00652B5D">
            <w:r>
              <w:t>0,0</w:t>
            </w:r>
          </w:p>
        </w:tc>
      </w:tr>
      <w:tr w:rsidR="00652B5D" w:rsidRPr="00B0132E" w:rsidTr="00B52A93">
        <w:tc>
          <w:tcPr>
            <w:tcW w:w="2628" w:type="dxa"/>
          </w:tcPr>
          <w:p w:rsidR="00652B5D" w:rsidRPr="00652B5D" w:rsidRDefault="00652B5D" w:rsidP="00652B5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652B5D" w:rsidRDefault="00652B5D" w:rsidP="00652B5D">
            <w:r>
              <w:t>990</w:t>
            </w:r>
          </w:p>
        </w:tc>
        <w:tc>
          <w:tcPr>
            <w:tcW w:w="738" w:type="dxa"/>
          </w:tcPr>
          <w:p w:rsidR="00652B5D" w:rsidRDefault="00652B5D" w:rsidP="00652B5D">
            <w:r>
              <w:t>0409</w:t>
            </w:r>
          </w:p>
        </w:tc>
        <w:tc>
          <w:tcPr>
            <w:tcW w:w="1440" w:type="dxa"/>
          </w:tcPr>
          <w:p w:rsidR="00652B5D" w:rsidRPr="005315E0" w:rsidRDefault="00652B5D" w:rsidP="00652B5D">
            <w:r>
              <w:t>0858140930</w:t>
            </w:r>
          </w:p>
        </w:tc>
        <w:tc>
          <w:tcPr>
            <w:tcW w:w="720" w:type="dxa"/>
          </w:tcPr>
          <w:p w:rsidR="00652B5D" w:rsidRDefault="00652B5D" w:rsidP="00652B5D">
            <w:r>
              <w:t>244</w:t>
            </w:r>
          </w:p>
        </w:tc>
        <w:tc>
          <w:tcPr>
            <w:tcW w:w="1260" w:type="dxa"/>
          </w:tcPr>
          <w:p w:rsidR="00652B5D" w:rsidRDefault="00652B5D" w:rsidP="00652B5D">
            <w:r>
              <w:t>1023,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</w:tcPr>
          <w:p w:rsidR="00652B5D" w:rsidRPr="00652B5D" w:rsidRDefault="00652B5D" w:rsidP="00652B5D">
            <w:r>
              <w:t>0,0</w:t>
            </w:r>
          </w:p>
        </w:tc>
        <w:tc>
          <w:tcPr>
            <w:tcW w:w="1224" w:type="dxa"/>
          </w:tcPr>
          <w:p w:rsidR="00652B5D" w:rsidRPr="00652B5D" w:rsidRDefault="00652B5D" w:rsidP="00652B5D">
            <w:r>
              <w:t>0,0</w:t>
            </w:r>
          </w:p>
        </w:tc>
      </w:tr>
      <w:tr w:rsidR="00652B5D" w:rsidRPr="00B0132E" w:rsidTr="00652B5D">
        <w:tc>
          <w:tcPr>
            <w:tcW w:w="2628" w:type="dxa"/>
          </w:tcPr>
          <w:p w:rsidR="00652B5D" w:rsidRPr="00EB2F7F" w:rsidRDefault="00652B5D" w:rsidP="00652B5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52B5D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652B5D" w:rsidRDefault="00652B5D" w:rsidP="00652B5D">
            <w:r>
              <w:t>990</w:t>
            </w:r>
          </w:p>
        </w:tc>
        <w:tc>
          <w:tcPr>
            <w:tcW w:w="738" w:type="dxa"/>
          </w:tcPr>
          <w:p w:rsidR="00652B5D" w:rsidRDefault="00652B5D" w:rsidP="00652B5D">
            <w:r>
              <w:t>0409</w:t>
            </w:r>
          </w:p>
        </w:tc>
        <w:tc>
          <w:tcPr>
            <w:tcW w:w="1440" w:type="dxa"/>
          </w:tcPr>
          <w:p w:rsidR="00652B5D" w:rsidRPr="00652B5D" w:rsidRDefault="00652B5D" w:rsidP="00652B5D">
            <w:pPr>
              <w:rPr>
                <w:lang w:val="en-US"/>
              </w:rPr>
            </w:pPr>
            <w:r>
              <w:t>08581</w:t>
            </w:r>
            <w:r>
              <w:rPr>
                <w:lang w:val="en-US"/>
              </w:rPr>
              <w:t>S0930</w:t>
            </w:r>
          </w:p>
        </w:tc>
        <w:tc>
          <w:tcPr>
            <w:tcW w:w="720" w:type="dxa"/>
          </w:tcPr>
          <w:p w:rsidR="00652B5D" w:rsidRDefault="00652B5D" w:rsidP="00652B5D"/>
        </w:tc>
        <w:tc>
          <w:tcPr>
            <w:tcW w:w="1260" w:type="dxa"/>
          </w:tcPr>
          <w:p w:rsidR="00652B5D" w:rsidRPr="00652B5D" w:rsidRDefault="00652B5D" w:rsidP="00652B5D">
            <w:pPr>
              <w:rPr>
                <w:lang w:val="en-US"/>
              </w:rPr>
            </w:pPr>
            <w:r>
              <w:rPr>
                <w:lang w:val="en-US"/>
              </w:rPr>
              <w:t>53.9</w:t>
            </w:r>
          </w:p>
        </w:tc>
        <w:tc>
          <w:tcPr>
            <w:tcW w:w="1260" w:type="dxa"/>
          </w:tcPr>
          <w:p w:rsidR="00652B5D" w:rsidRPr="00652B5D" w:rsidRDefault="00652B5D" w:rsidP="00652B5D">
            <w:pPr>
              <w:tabs>
                <w:tab w:val="left" w:pos="649"/>
              </w:tabs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652B5D" w:rsidRPr="00652B5D" w:rsidRDefault="00652B5D" w:rsidP="00652B5D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2A5570" w:rsidRPr="00B0132E" w:rsidTr="00652B5D">
        <w:tc>
          <w:tcPr>
            <w:tcW w:w="2628" w:type="dxa"/>
          </w:tcPr>
          <w:p w:rsidR="002A5570" w:rsidRPr="00652B5D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673067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882" w:type="dxa"/>
          </w:tcPr>
          <w:p w:rsidR="002A5570" w:rsidRDefault="002A5570" w:rsidP="002A5570">
            <w:r>
              <w:lastRenderedPageBreak/>
              <w:t>990</w:t>
            </w:r>
          </w:p>
        </w:tc>
        <w:tc>
          <w:tcPr>
            <w:tcW w:w="738" w:type="dxa"/>
          </w:tcPr>
          <w:p w:rsidR="002A5570" w:rsidRDefault="002A5570" w:rsidP="002A5570">
            <w:r>
              <w:t>0409</w:t>
            </w:r>
          </w:p>
        </w:tc>
        <w:tc>
          <w:tcPr>
            <w:tcW w:w="1440" w:type="dxa"/>
          </w:tcPr>
          <w:p w:rsidR="002A5570" w:rsidRPr="00652B5D" w:rsidRDefault="002A5570" w:rsidP="002A5570">
            <w:pPr>
              <w:rPr>
                <w:lang w:val="en-US"/>
              </w:rPr>
            </w:pPr>
            <w:r>
              <w:t>08581</w:t>
            </w:r>
            <w:r>
              <w:rPr>
                <w:lang w:val="en-US"/>
              </w:rPr>
              <w:t>S0930</w:t>
            </w:r>
          </w:p>
        </w:tc>
        <w:tc>
          <w:tcPr>
            <w:tcW w:w="72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260" w:type="dxa"/>
          </w:tcPr>
          <w:p w:rsidR="002A5570" w:rsidRPr="00652B5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53.9</w:t>
            </w:r>
          </w:p>
        </w:tc>
        <w:tc>
          <w:tcPr>
            <w:tcW w:w="1260" w:type="dxa"/>
          </w:tcPr>
          <w:p w:rsidR="002A5570" w:rsidRPr="00652B5D" w:rsidRDefault="002A5570" w:rsidP="002A5570">
            <w:pPr>
              <w:tabs>
                <w:tab w:val="left" w:pos="649"/>
              </w:tabs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2A5570" w:rsidRPr="00652B5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2A5570" w:rsidRPr="00B0132E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3C18EA" w:rsidRDefault="002A5570" w:rsidP="002A5570">
            <w:r>
              <w:t>1100,6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2A5570" w:rsidRPr="00B0132E" w:rsidTr="00B52A93">
        <w:tc>
          <w:tcPr>
            <w:tcW w:w="2628" w:type="dxa"/>
          </w:tcPr>
          <w:p w:rsidR="002A5570" w:rsidRPr="00A4682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2503">
              <w:rPr>
                <w:sz w:val="22"/>
                <w:szCs w:val="22"/>
                <w:lang w:eastAsia="en-US"/>
              </w:rPr>
              <w:t>Отдельные мероприятия в области дорожного хозяйства (за счет средств от акцизов на дизельное топливо, моторные масла, автомобильный и прямогонный бензин)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003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904.0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250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003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904.0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3C250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A5570">
              <w:rPr>
                <w:sz w:val="22"/>
                <w:szCs w:val="22"/>
                <w:lang w:eastAsia="en-US"/>
              </w:rPr>
              <w:t>Отдельные мероприятия в области дорожного хозяйства (за счет собственных средств муниципального образования)</w:t>
            </w:r>
          </w:p>
        </w:tc>
        <w:tc>
          <w:tcPr>
            <w:tcW w:w="882" w:type="dxa"/>
          </w:tcPr>
          <w:p w:rsidR="002A5570" w:rsidRPr="002A557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2A5570" w:rsidRPr="002A557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0409</w:t>
            </w:r>
          </w:p>
        </w:tc>
        <w:tc>
          <w:tcPr>
            <w:tcW w:w="1440" w:type="dxa"/>
          </w:tcPr>
          <w:p w:rsidR="002A5570" w:rsidRPr="002A5570" w:rsidRDefault="002A5570" w:rsidP="002A5570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9900000005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196.6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2A5570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250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Pr="002A557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2A5570" w:rsidRPr="002A557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0409</w:t>
            </w:r>
          </w:p>
        </w:tc>
        <w:tc>
          <w:tcPr>
            <w:tcW w:w="1440" w:type="dxa"/>
          </w:tcPr>
          <w:p w:rsidR="002A5570" w:rsidRPr="002A5570" w:rsidRDefault="002A5570" w:rsidP="002A5570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9900000005</w:t>
            </w:r>
          </w:p>
        </w:tc>
        <w:tc>
          <w:tcPr>
            <w:tcW w:w="720" w:type="dxa"/>
          </w:tcPr>
          <w:p w:rsidR="002A5570" w:rsidRPr="002A557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196.6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2A5570" w:rsidRPr="002A5570" w:rsidRDefault="002A5570" w:rsidP="002A5570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2A5570" w:rsidRPr="00244B75" w:rsidTr="00A71840">
        <w:tc>
          <w:tcPr>
            <w:tcW w:w="2628" w:type="dxa"/>
            <w:shd w:val="clear" w:color="auto" w:fill="auto"/>
          </w:tcPr>
          <w:p w:rsidR="002A5570" w:rsidRPr="00DD5B13" w:rsidRDefault="002A5570" w:rsidP="002A557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A7184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673067" w:rsidRDefault="002A5570" w:rsidP="002A5570">
            <w:r>
              <w:t>150,0</w:t>
            </w:r>
          </w:p>
        </w:tc>
        <w:tc>
          <w:tcPr>
            <w:tcW w:w="1260" w:type="dxa"/>
          </w:tcPr>
          <w:p w:rsidR="002A5570" w:rsidRPr="00673067" w:rsidRDefault="002A5570" w:rsidP="002A5570">
            <w:r>
              <w:t>0,0</w:t>
            </w:r>
          </w:p>
        </w:tc>
        <w:tc>
          <w:tcPr>
            <w:tcW w:w="1224" w:type="dxa"/>
          </w:tcPr>
          <w:p w:rsidR="002A5570" w:rsidRPr="00673067" w:rsidRDefault="002A5570" w:rsidP="002A5570">
            <w: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</w:t>
            </w: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r>
              <w:t>150,0</w:t>
            </w:r>
          </w:p>
        </w:tc>
        <w:tc>
          <w:tcPr>
            <w:tcW w:w="1260" w:type="dxa"/>
          </w:tcPr>
          <w:p w:rsidR="002A5570" w:rsidRDefault="002A5570" w:rsidP="002A5570">
            <w:r>
              <w:t>0,0</w:t>
            </w:r>
          </w:p>
        </w:tc>
        <w:tc>
          <w:tcPr>
            <w:tcW w:w="1224" w:type="dxa"/>
          </w:tcPr>
          <w:p w:rsidR="002A5570" w:rsidRDefault="002A5570" w:rsidP="002A5570">
            <w: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DD5B13" w:rsidRDefault="002A5570" w:rsidP="002A557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913D3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673067" w:rsidRDefault="002A5570" w:rsidP="002A5570">
            <w:r>
              <w:t>150,0</w:t>
            </w:r>
          </w:p>
        </w:tc>
        <w:tc>
          <w:tcPr>
            <w:tcW w:w="1260" w:type="dxa"/>
          </w:tcPr>
          <w:p w:rsidR="002A5570" w:rsidRPr="00673067" w:rsidRDefault="002A5570" w:rsidP="002A5570">
            <w:r>
              <w:t>0,0</w:t>
            </w:r>
          </w:p>
        </w:tc>
        <w:tc>
          <w:tcPr>
            <w:tcW w:w="1224" w:type="dxa"/>
          </w:tcPr>
          <w:p w:rsidR="002A5570" w:rsidRPr="00673067" w:rsidRDefault="002A5570" w:rsidP="002A5570">
            <w: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DD5B13" w:rsidRDefault="002A5570" w:rsidP="002A557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67306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673067" w:rsidRDefault="002A5570" w:rsidP="002A5570">
            <w:r>
              <w:t>150,0</w:t>
            </w:r>
          </w:p>
        </w:tc>
        <w:tc>
          <w:tcPr>
            <w:tcW w:w="1260" w:type="dxa"/>
          </w:tcPr>
          <w:p w:rsidR="002A5570" w:rsidRPr="00673067" w:rsidRDefault="002A5570" w:rsidP="002A5570">
            <w:r>
              <w:t>0,0</w:t>
            </w:r>
          </w:p>
        </w:tc>
        <w:tc>
          <w:tcPr>
            <w:tcW w:w="1224" w:type="dxa"/>
          </w:tcPr>
          <w:p w:rsidR="002A5570" w:rsidRPr="00673067" w:rsidRDefault="002A5570" w:rsidP="002A5570">
            <w: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5D5648" w:rsidRDefault="005D5648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2287.7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1523.2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1529.2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C5533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1007,8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797.0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803.0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C5533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1007,8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797.0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803.0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A4682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2A5570" w:rsidRPr="00FC5533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FC5533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A4682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2A5570" w:rsidRPr="00FC5533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FC5533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75075E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</w:t>
            </w:r>
            <w:r>
              <w:rPr>
                <w:rStyle w:val="s6"/>
                <w:sz w:val="22"/>
                <w:szCs w:val="22"/>
                <w:lang w:val="en-US" w:eastAsia="en-US"/>
              </w:rPr>
              <w:t>44.0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750.0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756.0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Закупка товаров, работ, услуг в целях капитального ремонта государственного </w:t>
            </w: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имущества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2A5570" w:rsidRPr="0075075E" w:rsidRDefault="002A5570" w:rsidP="002A5570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</w:t>
            </w:r>
            <w:r>
              <w:rPr>
                <w:rStyle w:val="s6"/>
                <w:sz w:val="22"/>
                <w:szCs w:val="22"/>
                <w:lang w:val="en-US" w:eastAsia="en-US"/>
              </w:rPr>
              <w:t>44.0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750.0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756.0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lastRenderedPageBreak/>
              <w:t>в том числе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24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A5570" w:rsidRPr="004B5E2C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за счет средств от найма жилья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14</w:t>
            </w:r>
            <w:r>
              <w:rPr>
                <w:rStyle w:val="s4"/>
                <w:sz w:val="22"/>
                <w:szCs w:val="22"/>
                <w:lang w:val="en-US" w:eastAsia="en-US"/>
              </w:rPr>
              <w:t>4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2A5570" w:rsidRPr="00CF3219" w:rsidRDefault="002A5570" w:rsidP="002A5570">
            <w:pPr>
              <w:pStyle w:val="p17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</w:t>
            </w:r>
            <w:r>
              <w:rPr>
                <w:rStyle w:val="s4"/>
                <w:sz w:val="22"/>
                <w:szCs w:val="22"/>
                <w:lang w:val="en-US" w:eastAsia="en-US"/>
              </w:rPr>
              <w:t>5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CF3219" w:rsidRDefault="002A5570" w:rsidP="002A5570">
            <w:pPr>
              <w:pStyle w:val="p17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</w:t>
            </w:r>
            <w:r>
              <w:rPr>
                <w:rStyle w:val="s4"/>
                <w:sz w:val="22"/>
                <w:szCs w:val="22"/>
                <w:lang w:val="en-US" w:eastAsia="en-US"/>
              </w:rPr>
              <w:t>56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,0</w:t>
            </w:r>
          </w:p>
        </w:tc>
      </w:tr>
      <w:tr w:rsidR="002A5570" w:rsidRPr="004B5E2C" w:rsidTr="00B52A93">
        <w:tc>
          <w:tcPr>
            <w:tcW w:w="2628" w:type="dxa"/>
          </w:tcPr>
          <w:p w:rsidR="002A5570" w:rsidRPr="00CF3219" w:rsidRDefault="002A5570" w:rsidP="002A5570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DD5B13">
              <w:rPr>
                <w:rStyle w:val="s4"/>
                <w:sz w:val="22"/>
                <w:szCs w:val="22"/>
                <w:lang w:eastAsia="en-US"/>
              </w:rPr>
              <w:t>Мероприятия в области жилищного хозяйства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2A5570" w:rsidRPr="004B5E2C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24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A5570" w:rsidRPr="004B5E2C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изготовление тех. паспортов на муниципальное жилье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2A5570" w:rsidRPr="004B5E2C" w:rsidTr="00B52A93">
        <w:tc>
          <w:tcPr>
            <w:tcW w:w="2628" w:type="dxa"/>
          </w:tcPr>
          <w:p w:rsidR="002A5570" w:rsidRPr="00CF3219" w:rsidRDefault="002A5570" w:rsidP="002A5570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FC5533">
              <w:rPr>
                <w:rStyle w:val="s4"/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4B5E2C" w:rsidTr="00B52A93">
        <w:tc>
          <w:tcPr>
            <w:tcW w:w="2628" w:type="dxa"/>
          </w:tcPr>
          <w:p w:rsidR="002A5570" w:rsidRPr="00CF3219" w:rsidRDefault="002A5570" w:rsidP="002A5570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2A5570" w:rsidRPr="00EA6379" w:rsidTr="00B52A93">
        <w:tc>
          <w:tcPr>
            <w:tcW w:w="2628" w:type="dxa"/>
          </w:tcPr>
          <w:p w:rsidR="002A5570" w:rsidRPr="00CF3219" w:rsidRDefault="002A5570" w:rsidP="002A557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2A5570" w:rsidRPr="00EA6379" w:rsidTr="00B52A93">
        <w:tc>
          <w:tcPr>
            <w:tcW w:w="2628" w:type="dxa"/>
          </w:tcPr>
          <w:p w:rsidR="002A5570" w:rsidRPr="00CF3219" w:rsidRDefault="002A5570" w:rsidP="002A557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CF3219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1204.9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 xml:space="preserve"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</w:t>
            </w:r>
            <w:r w:rsidRPr="0083341F">
              <w:rPr>
                <w:rStyle w:val="s6"/>
                <w:sz w:val="22"/>
                <w:szCs w:val="22"/>
                <w:lang w:eastAsia="en-US"/>
              </w:rPr>
              <w:lastRenderedPageBreak/>
              <w:t>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lastRenderedPageBreak/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rStyle w:val="s6"/>
                <w:sz w:val="22"/>
                <w:szCs w:val="22"/>
                <w:lang w:eastAsia="en-US"/>
              </w:rPr>
              <w:t>к</w:t>
            </w:r>
            <w:r w:rsidRPr="0083341F">
              <w:rPr>
                <w:rStyle w:val="s6"/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246751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162.6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FC553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Подпрограмма «Эффективное управление муниципальными финансами Парабельского района, достижение сбалансированности бюджетов сельских поселений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162.6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CD271C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 xml:space="preserve">Основное мероприятие «Развитие инициативного бюджетирования на территории </w:t>
            </w:r>
            <w:r w:rsidRPr="00CD271C">
              <w:rPr>
                <w:sz w:val="22"/>
                <w:szCs w:val="22"/>
                <w:lang w:eastAsia="en-US"/>
              </w:rPr>
              <w:lastRenderedPageBreak/>
              <w:t>Парабельского района Томской области»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1038200000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162.6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CD271C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lastRenderedPageBreak/>
              <w:t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территории детской площадки в д. Тарск")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0М2Б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58.0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CD271C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0М2Б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58.0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CD271C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центральной площади в </w:t>
            </w:r>
            <w:proofErr w:type="gramStart"/>
            <w:r w:rsidRPr="00CD271C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D271C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0М2Д</w:t>
            </w:r>
          </w:p>
        </w:tc>
        <w:tc>
          <w:tcPr>
            <w:tcW w:w="72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104.6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B52A93">
        <w:tc>
          <w:tcPr>
            <w:tcW w:w="2628" w:type="dxa"/>
          </w:tcPr>
          <w:p w:rsidR="002A5570" w:rsidRPr="00CD271C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0М2Д</w:t>
            </w:r>
          </w:p>
        </w:tc>
        <w:tc>
          <w:tcPr>
            <w:tcW w:w="720" w:type="dxa"/>
          </w:tcPr>
          <w:p w:rsidR="002A5570" w:rsidRPr="009F41F0" w:rsidRDefault="002A5570" w:rsidP="002A5570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2A5570" w:rsidRPr="002A557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104.6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A5570" w:rsidRPr="00335B98" w:rsidTr="001D69D1">
        <w:trPr>
          <w:trHeight w:val="623"/>
        </w:trPr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826,3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  <w:tc>
          <w:tcPr>
            <w:tcW w:w="1224" w:type="dxa"/>
          </w:tcPr>
          <w:p w:rsidR="002A5570" w:rsidRPr="00335B98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</w:tr>
      <w:tr w:rsidR="002A5570" w:rsidRPr="00335B98" w:rsidTr="001D69D1">
        <w:trPr>
          <w:trHeight w:val="623"/>
        </w:trPr>
        <w:tc>
          <w:tcPr>
            <w:tcW w:w="2628" w:type="dxa"/>
          </w:tcPr>
          <w:p w:rsidR="002A5570" w:rsidRPr="00A4682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46112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2A5570" w:rsidRPr="009F41F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2A5570" w:rsidRPr="009F41F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0503</w:t>
            </w:r>
          </w:p>
        </w:tc>
        <w:tc>
          <w:tcPr>
            <w:tcW w:w="1440" w:type="dxa"/>
          </w:tcPr>
          <w:p w:rsidR="002A5570" w:rsidRPr="009F41F0" w:rsidRDefault="002A5570" w:rsidP="002A5570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9900000160</w:t>
            </w: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9F41F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159.1</w:t>
            </w:r>
          </w:p>
        </w:tc>
        <w:tc>
          <w:tcPr>
            <w:tcW w:w="1260" w:type="dxa"/>
          </w:tcPr>
          <w:p w:rsidR="002A5570" w:rsidRPr="009F41F0" w:rsidRDefault="002A5570" w:rsidP="002A5570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2A5570" w:rsidRPr="009F41F0" w:rsidRDefault="002A5570" w:rsidP="002A5570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2A5570" w:rsidRPr="00335B98" w:rsidTr="009F41F0">
        <w:trPr>
          <w:trHeight w:val="346"/>
        </w:trPr>
        <w:tc>
          <w:tcPr>
            <w:tcW w:w="2628" w:type="dxa"/>
          </w:tcPr>
          <w:p w:rsidR="002A5570" w:rsidRPr="00A46823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9F41F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2A5570" w:rsidRPr="009F41F0" w:rsidRDefault="002A5570" w:rsidP="002A5570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0503</w:t>
            </w:r>
          </w:p>
        </w:tc>
        <w:tc>
          <w:tcPr>
            <w:tcW w:w="1440" w:type="dxa"/>
          </w:tcPr>
          <w:p w:rsidR="002A5570" w:rsidRPr="009F41F0" w:rsidRDefault="002A5570" w:rsidP="002A5570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9900000160</w:t>
            </w:r>
          </w:p>
        </w:tc>
        <w:tc>
          <w:tcPr>
            <w:tcW w:w="720" w:type="dxa"/>
          </w:tcPr>
          <w:p w:rsidR="002A5570" w:rsidRPr="009F41F0" w:rsidRDefault="002A5570" w:rsidP="002A5570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2A5570" w:rsidRPr="009F41F0" w:rsidRDefault="002A5570" w:rsidP="002A5570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159.1</w:t>
            </w:r>
          </w:p>
        </w:tc>
        <w:tc>
          <w:tcPr>
            <w:tcW w:w="1260" w:type="dxa"/>
          </w:tcPr>
          <w:p w:rsidR="002A5570" w:rsidRPr="009F41F0" w:rsidRDefault="002A5570" w:rsidP="002A5570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2A5570" w:rsidRPr="009F41F0" w:rsidRDefault="002A5570" w:rsidP="002A5570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Уличное освещение 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E37C9F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497,9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481,0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481,0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2A5570" w:rsidRPr="009F41F0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256.9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240,0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9F41F0" w:rsidRDefault="002A5570" w:rsidP="002A5570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169.3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</w:tr>
      <w:tr w:rsidR="002A5570" w:rsidRPr="00F52D36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Pr="009F41F0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169.3</w:t>
            </w:r>
          </w:p>
        </w:tc>
        <w:tc>
          <w:tcPr>
            <w:tcW w:w="1260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  <w:tc>
          <w:tcPr>
            <w:tcW w:w="1224" w:type="dxa"/>
          </w:tcPr>
          <w:p w:rsidR="002A5570" w:rsidRPr="00E37C9F" w:rsidRDefault="002A5570" w:rsidP="002A5570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</w:tr>
      <w:tr w:rsidR="002A5570" w:rsidRPr="00335B98" w:rsidTr="00B52A93">
        <w:trPr>
          <w:trHeight w:val="641"/>
        </w:trPr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2A5570" w:rsidRPr="00335B98" w:rsidTr="00246751">
        <w:trPr>
          <w:trHeight w:val="372"/>
        </w:trPr>
        <w:tc>
          <w:tcPr>
            <w:tcW w:w="2628" w:type="dxa"/>
          </w:tcPr>
          <w:p w:rsidR="002A5570" w:rsidRPr="00335B98" w:rsidRDefault="002A5570" w:rsidP="002A5570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2A5570" w:rsidRPr="00246751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335B98" w:rsidRDefault="002A5570" w:rsidP="002A5570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2A5570" w:rsidRPr="00335B98" w:rsidTr="00B52A93">
        <w:trPr>
          <w:trHeight w:val="641"/>
        </w:trPr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335B98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2A5570" w:rsidRPr="00373546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lastRenderedPageBreak/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2A5570" w:rsidRPr="00335B98" w:rsidRDefault="002A5570" w:rsidP="002A557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2A5570" w:rsidRPr="000873CD" w:rsidRDefault="002A5570" w:rsidP="002A557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83341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2A5570" w:rsidRPr="00E37C9F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Pr="00F444BD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Ремонт жилья ветеранов Великой Отечественной Войны, тружеников тыла, вдов ветеранов Великой Отечественной Войны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Ремонт жилья ветеранов Великой Отечественной Войны, тружеников тыла, вдов ветеранов Великой Отечественной Войны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F444BD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2A5570" w:rsidRPr="00F444BD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 и спорт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tabs>
                <w:tab w:val="left" w:pos="688"/>
              </w:tabs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660,8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155D95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 xml:space="preserve">Подпрограмма </w:t>
            </w:r>
            <w:r w:rsidRPr="00155D95">
              <w:rPr>
                <w:sz w:val="22"/>
                <w:szCs w:val="22"/>
                <w:lang w:eastAsia="en-US"/>
              </w:rPr>
              <w:lastRenderedPageBreak/>
              <w:t>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B52A93"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71,9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673067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Массовый спорт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155D95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729A8">
              <w:rPr>
                <w:sz w:val="22"/>
                <w:szCs w:val="22"/>
                <w:lang w:eastAsia="en-US"/>
              </w:rPr>
              <w:t>Подпрограмма "Развитие спортивной инфраструктуры"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0320000000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155D95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729A8">
              <w:rPr>
                <w:sz w:val="22"/>
                <w:szCs w:val="22"/>
                <w:lang w:eastAsia="en-US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032Р540006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5570" w:rsidRPr="00244B75" w:rsidTr="00F444BD">
        <w:trPr>
          <w:trHeight w:val="343"/>
        </w:trPr>
        <w:tc>
          <w:tcPr>
            <w:tcW w:w="2628" w:type="dxa"/>
          </w:tcPr>
          <w:p w:rsidR="002A5570" w:rsidRPr="00E37C9F" w:rsidRDefault="002A5570" w:rsidP="002A557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2A5570" w:rsidRDefault="002A5570" w:rsidP="002A55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E7448">
              <w:rPr>
                <w:sz w:val="22"/>
                <w:szCs w:val="22"/>
                <w:lang w:eastAsia="en-US"/>
              </w:rPr>
              <w:t>032Р540006</w:t>
            </w:r>
          </w:p>
        </w:tc>
        <w:tc>
          <w:tcPr>
            <w:tcW w:w="720" w:type="dxa"/>
          </w:tcPr>
          <w:p w:rsidR="002A5570" w:rsidRDefault="002A5570" w:rsidP="002A557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2A5570" w:rsidRDefault="002A5570" w:rsidP="002A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F444BD" w:rsidRDefault="00F444BD"/>
    <w:p w:rsidR="00F444BD" w:rsidRPr="005049DE" w:rsidRDefault="00F444BD"/>
    <w:sectPr w:rsidR="00F444BD" w:rsidRPr="005049DE" w:rsidSect="00F216B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6B3"/>
    <w:rsid w:val="00013E06"/>
    <w:rsid w:val="0003158D"/>
    <w:rsid w:val="00032C62"/>
    <w:rsid w:val="000335CC"/>
    <w:rsid w:val="00035DA2"/>
    <w:rsid w:val="00075AC9"/>
    <w:rsid w:val="0008286E"/>
    <w:rsid w:val="000873CD"/>
    <w:rsid w:val="00087BF7"/>
    <w:rsid w:val="00092DFD"/>
    <w:rsid w:val="000A152D"/>
    <w:rsid w:val="000A29B3"/>
    <w:rsid w:val="000A6307"/>
    <w:rsid w:val="000B19B3"/>
    <w:rsid w:val="000B1D7D"/>
    <w:rsid w:val="000B2C31"/>
    <w:rsid w:val="000C271C"/>
    <w:rsid w:val="000F068C"/>
    <w:rsid w:val="000F53F1"/>
    <w:rsid w:val="00104C99"/>
    <w:rsid w:val="00105066"/>
    <w:rsid w:val="001124B3"/>
    <w:rsid w:val="001202E3"/>
    <w:rsid w:val="00134812"/>
    <w:rsid w:val="00135A03"/>
    <w:rsid w:val="001454D1"/>
    <w:rsid w:val="00147E8D"/>
    <w:rsid w:val="00155D95"/>
    <w:rsid w:val="00157734"/>
    <w:rsid w:val="00157BC7"/>
    <w:rsid w:val="0016339A"/>
    <w:rsid w:val="0017039C"/>
    <w:rsid w:val="00174140"/>
    <w:rsid w:val="00174C95"/>
    <w:rsid w:val="0018291F"/>
    <w:rsid w:val="00186CE1"/>
    <w:rsid w:val="0019373D"/>
    <w:rsid w:val="001A7B8C"/>
    <w:rsid w:val="001D69D1"/>
    <w:rsid w:val="001E5F98"/>
    <w:rsid w:val="001E6F69"/>
    <w:rsid w:val="001F02E4"/>
    <w:rsid w:val="001F27EC"/>
    <w:rsid w:val="002017AC"/>
    <w:rsid w:val="00201A48"/>
    <w:rsid w:val="00217ADE"/>
    <w:rsid w:val="00220480"/>
    <w:rsid w:val="00222088"/>
    <w:rsid w:val="00224D1C"/>
    <w:rsid w:val="002254C1"/>
    <w:rsid w:val="00244B75"/>
    <w:rsid w:val="00246751"/>
    <w:rsid w:val="0025741A"/>
    <w:rsid w:val="002603AC"/>
    <w:rsid w:val="00263C7D"/>
    <w:rsid w:val="002726C1"/>
    <w:rsid w:val="002744BC"/>
    <w:rsid w:val="00281F99"/>
    <w:rsid w:val="00291E5A"/>
    <w:rsid w:val="002A1297"/>
    <w:rsid w:val="002A5570"/>
    <w:rsid w:val="002B717E"/>
    <w:rsid w:val="002C4D99"/>
    <w:rsid w:val="002D26BC"/>
    <w:rsid w:val="002D5B29"/>
    <w:rsid w:val="002F100A"/>
    <w:rsid w:val="00303609"/>
    <w:rsid w:val="00311A32"/>
    <w:rsid w:val="00311B7B"/>
    <w:rsid w:val="0032088F"/>
    <w:rsid w:val="00344850"/>
    <w:rsid w:val="00346112"/>
    <w:rsid w:val="003574D5"/>
    <w:rsid w:val="00373546"/>
    <w:rsid w:val="003747CF"/>
    <w:rsid w:val="003A222A"/>
    <w:rsid w:val="003A6C0B"/>
    <w:rsid w:val="003A71B7"/>
    <w:rsid w:val="003B1CAA"/>
    <w:rsid w:val="003B5FF9"/>
    <w:rsid w:val="003B6D4C"/>
    <w:rsid w:val="003C18EA"/>
    <w:rsid w:val="003C2503"/>
    <w:rsid w:val="003D5217"/>
    <w:rsid w:val="003E7448"/>
    <w:rsid w:val="00400754"/>
    <w:rsid w:val="004055DA"/>
    <w:rsid w:val="004073C2"/>
    <w:rsid w:val="0041059B"/>
    <w:rsid w:val="00413F57"/>
    <w:rsid w:val="00426E97"/>
    <w:rsid w:val="004557EB"/>
    <w:rsid w:val="004626D7"/>
    <w:rsid w:val="004630B5"/>
    <w:rsid w:val="00467B25"/>
    <w:rsid w:val="004A3616"/>
    <w:rsid w:val="004A5E69"/>
    <w:rsid w:val="004B5E2C"/>
    <w:rsid w:val="004D3101"/>
    <w:rsid w:val="004D3979"/>
    <w:rsid w:val="00500378"/>
    <w:rsid w:val="00504665"/>
    <w:rsid w:val="005049DE"/>
    <w:rsid w:val="00550B4C"/>
    <w:rsid w:val="00554A8A"/>
    <w:rsid w:val="00557F89"/>
    <w:rsid w:val="00562EBC"/>
    <w:rsid w:val="00566CD0"/>
    <w:rsid w:val="00566DFC"/>
    <w:rsid w:val="005715ED"/>
    <w:rsid w:val="005871C3"/>
    <w:rsid w:val="00593FEA"/>
    <w:rsid w:val="00596299"/>
    <w:rsid w:val="005B1EF8"/>
    <w:rsid w:val="005C1FDF"/>
    <w:rsid w:val="005D5648"/>
    <w:rsid w:val="005E15CA"/>
    <w:rsid w:val="005E7CF2"/>
    <w:rsid w:val="005F0567"/>
    <w:rsid w:val="0060083C"/>
    <w:rsid w:val="0062770B"/>
    <w:rsid w:val="00646AF4"/>
    <w:rsid w:val="00652B5D"/>
    <w:rsid w:val="00656654"/>
    <w:rsid w:val="00673067"/>
    <w:rsid w:val="00674DD9"/>
    <w:rsid w:val="00685544"/>
    <w:rsid w:val="006A3BA3"/>
    <w:rsid w:val="006A3EB2"/>
    <w:rsid w:val="006B042D"/>
    <w:rsid w:val="006B5ACB"/>
    <w:rsid w:val="006D0136"/>
    <w:rsid w:val="006E5A4C"/>
    <w:rsid w:val="006F04E0"/>
    <w:rsid w:val="00703420"/>
    <w:rsid w:val="00711C40"/>
    <w:rsid w:val="0072491A"/>
    <w:rsid w:val="0074441A"/>
    <w:rsid w:val="00750C96"/>
    <w:rsid w:val="00756006"/>
    <w:rsid w:val="007560D3"/>
    <w:rsid w:val="00756E8A"/>
    <w:rsid w:val="007601D4"/>
    <w:rsid w:val="007809E3"/>
    <w:rsid w:val="00787F24"/>
    <w:rsid w:val="007D2A83"/>
    <w:rsid w:val="007E1B48"/>
    <w:rsid w:val="007E71E3"/>
    <w:rsid w:val="007F5EE2"/>
    <w:rsid w:val="007F77FD"/>
    <w:rsid w:val="00805E94"/>
    <w:rsid w:val="008209A3"/>
    <w:rsid w:val="0083341F"/>
    <w:rsid w:val="008376F0"/>
    <w:rsid w:val="00851FDF"/>
    <w:rsid w:val="00862C8F"/>
    <w:rsid w:val="00862CD5"/>
    <w:rsid w:val="008663C2"/>
    <w:rsid w:val="00871FAD"/>
    <w:rsid w:val="00875810"/>
    <w:rsid w:val="008917A0"/>
    <w:rsid w:val="00895399"/>
    <w:rsid w:val="00897C2A"/>
    <w:rsid w:val="008A00AD"/>
    <w:rsid w:val="008A1922"/>
    <w:rsid w:val="008A5EE9"/>
    <w:rsid w:val="008B4BD0"/>
    <w:rsid w:val="008C313E"/>
    <w:rsid w:val="008C4E4B"/>
    <w:rsid w:val="008E6369"/>
    <w:rsid w:val="00913D38"/>
    <w:rsid w:val="00920C9C"/>
    <w:rsid w:val="00925ACB"/>
    <w:rsid w:val="0094138C"/>
    <w:rsid w:val="00947152"/>
    <w:rsid w:val="00953B64"/>
    <w:rsid w:val="00957172"/>
    <w:rsid w:val="00957D82"/>
    <w:rsid w:val="0096340E"/>
    <w:rsid w:val="009729A8"/>
    <w:rsid w:val="00986FDF"/>
    <w:rsid w:val="009A4100"/>
    <w:rsid w:val="009A6081"/>
    <w:rsid w:val="009C205B"/>
    <w:rsid w:val="009C2E00"/>
    <w:rsid w:val="009C45CD"/>
    <w:rsid w:val="009D30AD"/>
    <w:rsid w:val="009F41F0"/>
    <w:rsid w:val="00A00D34"/>
    <w:rsid w:val="00A0160A"/>
    <w:rsid w:val="00A02177"/>
    <w:rsid w:val="00A11BBF"/>
    <w:rsid w:val="00A13DAF"/>
    <w:rsid w:val="00A169AE"/>
    <w:rsid w:val="00A46823"/>
    <w:rsid w:val="00A71840"/>
    <w:rsid w:val="00A805F3"/>
    <w:rsid w:val="00AA6C31"/>
    <w:rsid w:val="00AC6225"/>
    <w:rsid w:val="00AD0A70"/>
    <w:rsid w:val="00AE1023"/>
    <w:rsid w:val="00AE16FF"/>
    <w:rsid w:val="00AE4780"/>
    <w:rsid w:val="00AF5DC3"/>
    <w:rsid w:val="00AF63ED"/>
    <w:rsid w:val="00B0132E"/>
    <w:rsid w:val="00B15731"/>
    <w:rsid w:val="00B20B90"/>
    <w:rsid w:val="00B272E9"/>
    <w:rsid w:val="00B42C5E"/>
    <w:rsid w:val="00B52A93"/>
    <w:rsid w:val="00B66667"/>
    <w:rsid w:val="00B739D0"/>
    <w:rsid w:val="00B73FC0"/>
    <w:rsid w:val="00B90696"/>
    <w:rsid w:val="00B91301"/>
    <w:rsid w:val="00B9674F"/>
    <w:rsid w:val="00BA4EE3"/>
    <w:rsid w:val="00BB26BB"/>
    <w:rsid w:val="00BB6F79"/>
    <w:rsid w:val="00BE1A6E"/>
    <w:rsid w:val="00BE4F0A"/>
    <w:rsid w:val="00BF1616"/>
    <w:rsid w:val="00BF5C5E"/>
    <w:rsid w:val="00C0001E"/>
    <w:rsid w:val="00C05F36"/>
    <w:rsid w:val="00C14563"/>
    <w:rsid w:val="00C14D18"/>
    <w:rsid w:val="00C178A6"/>
    <w:rsid w:val="00C25882"/>
    <w:rsid w:val="00C4797C"/>
    <w:rsid w:val="00C51274"/>
    <w:rsid w:val="00C529E3"/>
    <w:rsid w:val="00C52B63"/>
    <w:rsid w:val="00C76893"/>
    <w:rsid w:val="00C8001F"/>
    <w:rsid w:val="00C9328D"/>
    <w:rsid w:val="00CD271C"/>
    <w:rsid w:val="00CD36C7"/>
    <w:rsid w:val="00CE57C5"/>
    <w:rsid w:val="00CF3219"/>
    <w:rsid w:val="00D22CA5"/>
    <w:rsid w:val="00D27C98"/>
    <w:rsid w:val="00D372A9"/>
    <w:rsid w:val="00D401F3"/>
    <w:rsid w:val="00D62FFE"/>
    <w:rsid w:val="00D63F2C"/>
    <w:rsid w:val="00D92E45"/>
    <w:rsid w:val="00DA72B5"/>
    <w:rsid w:val="00DA7B82"/>
    <w:rsid w:val="00DD31CC"/>
    <w:rsid w:val="00DD5034"/>
    <w:rsid w:val="00DD5B13"/>
    <w:rsid w:val="00E13868"/>
    <w:rsid w:val="00E164B7"/>
    <w:rsid w:val="00E23574"/>
    <w:rsid w:val="00E25CAB"/>
    <w:rsid w:val="00E37C9F"/>
    <w:rsid w:val="00E624F0"/>
    <w:rsid w:val="00E734A3"/>
    <w:rsid w:val="00E809DA"/>
    <w:rsid w:val="00E83DB1"/>
    <w:rsid w:val="00EA6379"/>
    <w:rsid w:val="00EB2F7F"/>
    <w:rsid w:val="00EC1C09"/>
    <w:rsid w:val="00EE7966"/>
    <w:rsid w:val="00EF19A0"/>
    <w:rsid w:val="00EF3835"/>
    <w:rsid w:val="00F07BAE"/>
    <w:rsid w:val="00F205F9"/>
    <w:rsid w:val="00F216B3"/>
    <w:rsid w:val="00F238B4"/>
    <w:rsid w:val="00F30620"/>
    <w:rsid w:val="00F31F4E"/>
    <w:rsid w:val="00F34A41"/>
    <w:rsid w:val="00F444BD"/>
    <w:rsid w:val="00F52D36"/>
    <w:rsid w:val="00F6640B"/>
    <w:rsid w:val="00F75457"/>
    <w:rsid w:val="00F87ECD"/>
    <w:rsid w:val="00F964FB"/>
    <w:rsid w:val="00FA30F5"/>
    <w:rsid w:val="00FC5533"/>
    <w:rsid w:val="00FD2DDB"/>
    <w:rsid w:val="00FF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AF6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riza-toms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C18F2-5A50-446E-B051-CAD230BA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4590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Frits</cp:lastModifiedBy>
  <cp:revision>156</cp:revision>
  <cp:lastPrinted>2021-03-24T09:18:00Z</cp:lastPrinted>
  <dcterms:created xsi:type="dcterms:W3CDTF">2016-11-01T06:36:00Z</dcterms:created>
  <dcterms:modified xsi:type="dcterms:W3CDTF">2021-03-24T09:19:00Z</dcterms:modified>
</cp:coreProperties>
</file>